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57962" w:rsidRPr="00460028" w:rsidRDefault="00A83D5A" w:rsidP="00857962">
      <w:pPr>
        <w:pStyle w:val="Title"/>
      </w:pPr>
      <w:r>
        <w:rPr>
          <w:noProof/>
          <w:lang w:eastAsia="en-GB"/>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45720</wp:posOffset>
                </wp:positionV>
                <wp:extent cx="5443220" cy="8790940"/>
                <wp:effectExtent l="9525" t="0" r="0" b="2540"/>
                <wp:wrapNone/>
                <wp:docPr id="2"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3220" cy="8790940"/>
                          <a:chOff x="1800" y="1330"/>
                          <a:chExt cx="8572" cy="13844"/>
                        </a:xfrm>
                      </wpg:grpSpPr>
                      <wps:wsp>
                        <wps:cNvPr id="3" name="Text Box 111"/>
                        <wps:cNvSpPr txBox="1">
                          <a:spLocks noChangeArrowheads="1"/>
                        </wps:cNvSpPr>
                        <wps:spPr bwMode="auto">
                          <a:xfrm>
                            <a:off x="3480" y="2040"/>
                            <a:ext cx="5760" cy="583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182FE2">
                                <w:rPr>
                                  <w:rFonts w:cs="Arial"/>
                                  <w:b/>
                                  <w:bCs/>
                                  <w:color w:val="000000"/>
                                  <w:sz w:val="36"/>
                                  <w:szCs w:val="36"/>
                                </w:rPr>
                                <w:t>Model Course</w:t>
                              </w:r>
                            </w:p>
                            <w:p w:rsidR="00460028" w:rsidRPr="0044047B" w:rsidRDefault="00182FE2"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V-103</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Default="00182FE2"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On</w:t>
                              </w:r>
                            </w:p>
                            <w:p w:rsidR="00182FE2" w:rsidRPr="0044047B" w:rsidRDefault="00182FE2" w:rsidP="00460028">
                              <w:pPr>
                                <w:autoSpaceDE w:val="0"/>
                                <w:autoSpaceDN w:val="0"/>
                                <w:adjustRightInd w:val="0"/>
                                <w:jc w:val="center"/>
                                <w:rPr>
                                  <w:rFonts w:cs="Arial"/>
                                  <w:b/>
                                  <w:bCs/>
                                  <w:color w:val="000000"/>
                                  <w:sz w:val="36"/>
                                  <w:szCs w:val="36"/>
                                  <w:highlight w:val="yellow"/>
                                </w:rPr>
                              </w:pPr>
                            </w:p>
                            <w:p w:rsidR="00182FE2" w:rsidRPr="0044047B" w:rsidRDefault="00182FE2"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Train the Trainer</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 xml:space="preserve">Edition </w:t>
                              </w:r>
                              <w:r w:rsidR="00182FE2">
                                <w:rPr>
                                  <w:rFonts w:cs="Arial"/>
                                  <w:b/>
                                  <w:bCs/>
                                  <w:color w:val="000000"/>
                                  <w:sz w:val="36"/>
                                  <w:szCs w:val="36"/>
                                  <w:highlight w:val="yellow"/>
                                </w:rPr>
                                <w:t>1</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182FE2"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2011</w:t>
                              </w:r>
                            </w:p>
                            <w:p w:rsidR="00460028" w:rsidRDefault="00460028"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pic:pic xmlns:pic="http://schemas.openxmlformats.org/drawingml/2006/picture">
                        <pic:nvPicPr>
                          <pic:cNvPr id="4" name="Picture 112" descr="IALA 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5760" y="8520"/>
                            <a:ext cx="1415" cy="1948"/>
                          </a:xfrm>
                          <a:prstGeom prst="rect">
                            <a:avLst/>
                          </a:prstGeom>
                          <a:noFill/>
                          <a:extLst>
                            <a:ext uri="{909E8E84-426E-40DD-AFC4-6F175D3DCCD1}">
                              <a14:hiddenFill xmlns:a14="http://schemas.microsoft.com/office/drawing/2010/main">
                                <a:solidFill>
                                  <a:srgbClr val="FFFFFF"/>
                                </a:solidFill>
                              </a14:hiddenFill>
                            </a:ext>
                          </a:extLst>
                        </pic:spPr>
                      </pic:pic>
                      <wpg:grpSp>
                        <wpg:cNvPr id="5" name="Group 113"/>
                        <wpg:cNvGrpSpPr>
                          <a:grpSpLocks/>
                        </wpg:cNvGrpSpPr>
                        <wpg:grpSpPr bwMode="auto">
                          <a:xfrm>
                            <a:off x="1800" y="1330"/>
                            <a:ext cx="960" cy="13844"/>
                            <a:chOff x="1800" y="1330"/>
                            <a:chExt cx="960" cy="13844"/>
                          </a:xfrm>
                        </wpg:grpSpPr>
                        <wps:wsp>
                          <wps:cNvPr id="6" name="Text Box 114"/>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wps:wsp>
                          <wps:cNvPr id="7" name="Text Box 115"/>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8" name="Line 116"/>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17"/>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 name="Text Box 118"/>
                        <wps:cNvSpPr txBox="1">
                          <a:spLocks noChangeArrowheads="1"/>
                        </wps:cNvSpPr>
                        <wps:spPr bwMode="auto">
                          <a:xfrm>
                            <a:off x="3147" y="12965"/>
                            <a:ext cx="7225" cy="139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2FE2" w:rsidRDefault="00182FE2" w:rsidP="00460028">
                              <w:pPr>
                                <w:autoSpaceDE w:val="0"/>
                                <w:autoSpaceDN w:val="0"/>
                                <w:adjustRightInd w:val="0"/>
                                <w:jc w:val="center"/>
                                <w:rPr>
                                  <w:rFonts w:cs="Arial"/>
                                  <w:color w:val="000000"/>
                                  <w:sz w:val="20"/>
                                  <w:szCs w:val="18"/>
                                </w:rPr>
                              </w:pPr>
                              <w:r>
                                <w:rPr>
                                  <w:rFonts w:cs="Arial"/>
                                  <w:color w:val="000000"/>
                                  <w:sz w:val="20"/>
                                  <w:szCs w:val="18"/>
                                </w:rPr>
                                <w:t>10</w:t>
                              </w:r>
                              <w:r w:rsidR="00460028" w:rsidRPr="0044047B">
                                <w:rPr>
                                  <w:rFonts w:cs="Arial"/>
                                  <w:color w:val="000000"/>
                                  <w:sz w:val="20"/>
                                  <w:szCs w:val="18"/>
                                </w:rPr>
                                <w:t xml:space="preserve">, rue </w:t>
                              </w:r>
                              <w:r>
                                <w:rPr>
                                  <w:rFonts w:cs="Arial"/>
                                  <w:color w:val="000000"/>
                                  <w:sz w:val="20"/>
                                  <w:szCs w:val="18"/>
                                </w:rPr>
                                <w:t xml:space="preserve">des </w:t>
                              </w:r>
                              <w:proofErr w:type="spellStart"/>
                              <w:r>
                                <w:rPr>
                                  <w:rFonts w:cs="Arial"/>
                                  <w:color w:val="000000"/>
                                  <w:sz w:val="20"/>
                                  <w:szCs w:val="18"/>
                                </w:rPr>
                                <w:t>Gaudines</w:t>
                              </w:r>
                              <w:proofErr w:type="spellEnd"/>
                            </w:p>
                            <w:p w:rsidR="00460028" w:rsidRPr="0044047B" w:rsidRDefault="00460028" w:rsidP="00182FE2">
                              <w:pPr>
                                <w:autoSpaceDE w:val="0"/>
                                <w:autoSpaceDN w:val="0"/>
                                <w:adjustRightInd w:val="0"/>
                                <w:jc w:val="center"/>
                                <w:rPr>
                                  <w:rFonts w:cs="Arial"/>
                                  <w:color w:val="000000"/>
                                  <w:sz w:val="20"/>
                                  <w:szCs w:val="18"/>
                                </w:rPr>
                              </w:pPr>
                              <w:r w:rsidRPr="0044047B">
                                <w:rPr>
                                  <w:rFonts w:cs="Arial"/>
                                  <w:color w:val="000000"/>
                                  <w:sz w:val="20"/>
                                  <w:szCs w:val="18"/>
                                </w:rPr>
                                <w:t xml:space="preserve"> 78100</w:t>
                              </w:r>
                              <w:r w:rsidR="00182FE2">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en </w:t>
                              </w:r>
                              <w:proofErr w:type="spellStart"/>
                              <w:smartTag w:uri="urn:schemas-microsoft-com:office:smarttags" w:element="place">
                                <w:smartTag w:uri="urn:schemas-microsoft-com:office:smarttags" w:element="City">
                                  <w:r w:rsidRPr="0044047B">
                                    <w:rPr>
                                      <w:rFonts w:cs="Arial"/>
                                      <w:color w:val="000000"/>
                                      <w:sz w:val="20"/>
                                      <w:szCs w:val="18"/>
                                    </w:rPr>
                                    <w:t>Laye</w:t>
                                  </w:r>
                                </w:smartTag>
                                <w:proofErr w:type="spellEnd"/>
                                <w:r w:rsidRPr="0044047B">
                                  <w:rPr>
                                    <w:rFonts w:cs="Arial"/>
                                    <w:color w:val="000000"/>
                                    <w:sz w:val="20"/>
                                    <w:szCs w:val="18"/>
                                  </w:rPr>
                                  <w:t xml:space="preserve">, </w:t>
                                </w:r>
                                <w:smartTag w:uri="urn:schemas-microsoft-com:office:smarttags" w:element="country-region">
                                  <w:r w:rsidRPr="0044047B">
                                    <w:rPr>
                                      <w:rFonts w:cs="Arial"/>
                                      <w:color w:val="000000"/>
                                      <w:sz w:val="20"/>
                                      <w:szCs w:val="18"/>
                                    </w:rPr>
                                    <w:t>France</w:t>
                                  </w:r>
                                </w:smartTag>
                              </w:smartTag>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Pr="0044047B">
                                <w:rPr>
                                  <w:rFonts w:cs="Arial"/>
                                  <w:color w:val="000000"/>
                                  <w:sz w:val="20"/>
                                  <w:szCs w:val="18"/>
                                </w:rPr>
                                <w:t xml:space="preserve"> +33 1 34 51 82 05 </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r w:rsidR="00070873">
                                <w:rPr>
                                  <w:rFonts w:cs="Arial"/>
                                  <w:color w:val="000000"/>
                                  <w:sz w:val="20"/>
                                  <w:szCs w:val="18"/>
                                </w:rPr>
                                <w:t xml:space="preserve"> </w:t>
                              </w:r>
                              <w:hyperlink r:id="rId10" w:history="1">
                                <w:r w:rsidR="00070873" w:rsidRPr="00126198">
                                  <w:rPr>
                                    <w:rStyle w:val="Hyperlink"/>
                                    <w:rFonts w:cs="Arial"/>
                                    <w:sz w:val="20"/>
                                    <w:szCs w:val="18"/>
                                  </w:rPr>
                                  <w:t>iala-aism@wanadoo.fr</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1"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9" o:spid="_x0000_s1026" style="position:absolute;left:0;text-align:left;margin-left:0;margin-top:3.6pt;width:428.6pt;height:692.2pt;z-index:251660288" coordorigin="1800,1330" coordsize="8572,13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5PvT5gUAAAweAAAOAAAAZHJzL2Uyb0RvYy54bWzsWW1vo0YQ/l6p/wHx&#10;nRjwYl4U5+RgOzopbaPetd/XsDbogKW7OHau6n/v7AsG20nPuovvItWRYgELy84zM888O1y/25aF&#10;8UgYz2k1Np0r2zRIldA0r1Zj84+PcyswDd7gKsUFrcjYfCLcfHfz80/XmzoiLs1okRJmwCQVjzb1&#10;2Myapo4GA55kpMT8itakgsElZSVu4JStBinDG5i9LAaubY8GG8rSmtGEcA5Xp2rQvJHzL5ckaX5b&#10;LjlpjGJswtoa+cvk70L8Dm6ucbRiuM7yRC8Df8UqSpxX8NLdVFPcYGPN8qOpyjxhlNNlc5XQckCX&#10;yzwh0gawxrEPrLljdF1LW1bRZlXvYAJoD3D66mmTXx8fmJGnY9M1jQqX4CL5VsNxQgHOpl5FcM8d&#10;qz/UD0xZCIf3NPnEYXhwOC7OV+pmY7H5haYwIV43VIKzXbJSTAFmG1vpg6edD8i2MRK46CE0dF1w&#10;VQJjgR/aIdJeSjJwpXjOCWwYh2FnONyNzfTzgeeDJeJhZxggJGwY4Ei9Wa5Wr06YBiHHO1T5t6H6&#10;IcM1kc7iAjGN6rBF9aMw8JZuAVhHAStvE6gazRYGYMESJK7ANSoaZ7hakQljdJMRnML65JNgxe5R&#10;ZQUXk3wJ7SEKFGqu3SK6w9wfacC9YOjvQYajmvHmjtDSEAdjk0FKyXXix3veKHTbW4RvKzrPiwKu&#10;46io9i6AG9QVeC08KsbEAmSW/A1+ngWzAFnIHc0sZE+n1mQeI2s0d3xvOpzG8dT5R7zXQVGWpymp&#10;xGvajHXQab7T3KFybZeznBZ5KqYTS+JstYgLZjxiwRh2HIcyD2DxvdsG+8uQIQa2HJjkuMi+dUNr&#10;Pgp8C82RZ4W+HVi2E96GIxuFaDrfN+k+r8i3m2RsxmbouZ6Kpv+wzYY/7eyebTgq8wY4uchLSEBx&#10;j84xEYOzKpWubXBeqOMeFGL5HRSAWOtoGbEiSFW4NtvFFmYRYbyg6RPELqMQWRCCUEjgIKPss2ls&#10;gJTHJv9rjRkxjeJ9BfEfOghi12jkCYJMhxPWH1n0R3CVwFRjszENdRg3ivnXNctXGbxJZVxFJ8BQ&#10;y1xGc7cqyW6SIm6u6zyJ4F87B46O4u3LlQqeatbCFlXtypPmKDH7tK4tKBY1bvJFXuTNkyx84F2x&#10;qOrxIU8EsOKkox3U0g6MipcC6wArpoQngMD7yf3EKOiKSjppH1TTQL7niWT3joB4DTkvwOouHXHS&#10;/iwDcbq3tEWR122KiWMNAqzmoJI9g6OqklOarEtSNarsM1IAHrTiWV5zCIKIlAuSAj29T5VT29jr&#10;k4wbTGw7dG+t2LNjIBl/Zk1C5Fu+PfORjQInduI2I9ecAAy4mNb5K6SkYhOdbJIp+umBIwGJYp/k&#10;dwBb5hhvGGmSTFxeAjnp64KI2gEJc4esAP2kUuBJvhf11YMMki+DNcny6yDH0+UzRMGrlYLnvPE2&#10;KX8u/45pscdzKo6VA1u+kwVN+kPxnDwEhwia04pIHXY5CjjvC66heOuhoBKS8rUE1zPCqfU7FKQD&#10;1YSj0wTX8ZOAzA/TW6MW1J7ekiKwJ5rOqLdUJbM8pOqmyF0tdi3XA2klVGsYhlJjKWYSmjccDYGw&#10;hWYVFQ2CYIfgRX5d5Nc55Jfc8e32Ic+qMKHFXB9Y4U0JMZHGZ9+0QZ4qZu6RiKfIebfz+mEkIjlk&#10;iLyDwo3CQO97feReOOSyhTv7Fk53jaRmeWEn9z/mEOh7Kg6Rm3rHGfX4I64emIbtZb1uLGFP8Ge7&#10;R9Uqwm2Vu+PZcsZOROz0mxvud72ONEQB+3TZHDilhfPN3QToYeqmwUsNhDfaFtp1sk6S/qIwdS0O&#10;VVGFktMFS7U7zl65woOok0JTS9+Toq6nWLvdggebA7DlEmtna0G+cqx1je7vFHcOsM+RZJLtAx18&#10;H75fn9tBap/luOFIqrYubn0X2qL640B4UUmXRvf5G91SJenOzgsq6Q32uyWBwCdH2YrQn0fFN83+&#10;uSxu3Ufcm38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ChSTmJ3gAAAAcBAAAP&#10;AAAAZHJzL2Rvd25yZXYueG1sTI9Ba8JAEIXvhf6HZQq91U0UrU2zEZG2JymohdLbmIxJMDsbsmsS&#10;/33HU3t7w3u89026Gm2jeup87dhAPIlAEeeuqLk08HV4f1qC8gG5wMYxGbiSh1V2f5diUriBd9Tv&#10;Q6mkhH2CBqoQ2kRrn1dk0U9cSyzeyXUWg5xdqYsOBym3jZ5G0UJbrFkWKmxpU1F+3l+sgY8Bh/Us&#10;fuu359Pm+nOYf35vYzLm8WFcv4IKNIa/MNzwBR0yYTq6CxdeNQbkkWDgeQpKzOX8Jo6Smr3EC9BZ&#10;qv/zZ78AAAD//wMAUEsDBAoAAAAAAAAAIQA07zkxXNAAAFzQAAAUAAAAZHJzL21lZGlhL2ltYWdl&#10;MS5wbmeJUE5HDQoaCgAAAA1JSERSAAABEQAAAXgIAgAAAPwNWksAAAAEZ0FNQQAAsYiVmPSmAAAg&#10;AElEQVR4nOxcW49k1XX+1lr7VFU3N5kQy07kWJESKQ+RHZTgxJITKQ8MjnEwCJyRheM85D/4KQ+J&#10;8pb8hEiWcJgL0z3MRcbMBQxKwJiBxoYAxg4Gg02MYYYZZnB31Tl7rS8Pu6q6qm/MNA1dPVOfSkun&#10;9zm9z76ttddtH+n84966riNniIgqAJKYYoopVuH65szBf/5GmqnfazVN424iFFHASRNxUoEApnRK&#10;p7TQTl5sqaW7v/DH9HCGQqCCYIAKoUCIKZ3SKR3SWb9ww9WddPONfxQRAEQEA8WsXE8xxRSjaHHp&#10;+muuSq28VP6+aJ7Rj6J1U0wxeTC4CZLC+wUEABm5Xh9TtpniSoQgE55CYqxUZEO/WeGWWP+BKaa4&#10;bFF2FKUAwEXTuMTnp3RKLysKIAmhQAyogIKxklU0Nrw7pVN6+VIGgBLFnNIpndKLoACAFFCIApjS&#10;KZ3SjamIYtymv3g6xRRXLpJugg0ISEzplF5ptG/PTDeZKaa4JCRAQYXgYikAKDilU3pFUkD7bLAe&#10;LVhdAl2Hbnx3EijQT1SV8ZLRcht/ctvb/AHpBirDtrftQ6IYn9PVdzdfcxqvJQBgJDNgRZYAoMrR&#10;doxi8L9c0abJ0uiCOaXEEIYSLgJRRmSSIiZQhpgZ4dl7KSXGZLW/BNbKGIcAgFIByMg4EwA0IAAU&#10;Dhn0ocwmi7AECKEC/WjdoLbJ6u8lQoVQ1SZqM6tzTilFuIgpBWAZJUqAiOIEu/T+rl766z45jIMC&#10;WIMTJPpTspLNJgkSIowIVc05q6qZ5ZxJmqmZqSqApmkiot1uuzcT3Z01EGtMzUBBYIlY77AeXRpI&#10;kiznJ1OlJFV1PB0sVl1cGtIGQ4y+NNIQFA4ex5q7zWSDaqZ1XWvVsiQA3UNVU0pN04uoVaBqVbKm&#10;qUklZVwj3X6snASgzGC/fHkbin5ggVpSPQCMbJk6XtHlw0WaLOcMobtTEMFKTUVXJ1HqWkN5Ua94&#10;n/tUQJVFJdOiBuxoQUVSJUXklCwiR+RkraZpzKoqtVPSCBcB6bmJKrW3u70fBKGEUAaWmwJplTZ+&#10;ucHdRaSqKgAkU0okY0sVbF3WqUYLx34CiFBWKGc7FDmgVQKQc014SinchRqZjDAzIHKuU0oh8DXF&#10;+sRAOZBiQ1CHG+PA8uQy53CYTjj4ldmXgIQiNhOsmzBERFVVOWcASiLyaKo+gQ++it9f5AgpJEAh&#10;BSFjfoIR1XDCdJgNQBIShJsZ6BG5napWK+Vc172lVCkAVVVN7hPNMxtBApKlsIFQQeEKs+ayRJgZ&#10;SXcno9PpRET0ReE4PoCupKv+7JcI+78y+oqsUisyEP1bg1Yuc85OYBtVuDegmlZCuHsS/cETj58/&#10;987VM7Mk6SEiERGRzSZvbS1Pto4WhhTHV/GhQRgCKlyQBRko2gR1zZ1zZHfa6RAivGlX6cUXXvjl&#10;L15rtyrQh6Z4CGK1o/gSseFIDbkFLtIIXOAK7ui0gIhIKQEQEXevTFTiW9/6j5MnHsxNt11ZRIjI&#10;+52923ZsMHF9V7IiC7LABY2gUeSBjrBOvy4LzhEl6dmbuf37vvudo173TFjkxVa9Iq07TBJACH1h&#10;4dSZM782hTBy0CPd+uWv1DlExExJZnfVNSuZRKZS1YhAwFQrNXp+8aXn/vf5hcXFM7fffpvkVpIq&#10;QsQUaIrI3u4mjyEASLFVRAiAAz0r3CnJJEhSFMePPSgIBRkI0d/++O985sY/y8H2zDXdbldVsIXr&#10;6CNH0QXMzN1JVlVVDH13b1f6+utvPPHfjzz33NX/8Pdfb7Vmc86iNnAfLjt8ZVMjkNYpDyCSghF7&#10;99zz7KkngAwFaEhX3bzri53Zq7rdujyqqhMvlZcR4gipUiWwnHutJAfu2wOLN1772TMLT37upr/K&#10;njV1PPoamoistLMnEiSHWruIRPZ/+9d/ARzIxWP2mZv+4t8/+9l21fG6l1JC+Ko6JjEGvR7KkutP&#10;kGqxYVSkMkb2g/P70fR+c6730Mlju26+Va2zurebho5c6EAnBoCUUre7lJLmXEMDcEQDI5peu92u&#10;u12DuHsJCJKMgX8ggLV8cZOCYiPmHIgQ4O23f/XYfz0C7yJ68wf2qUaJcpYv76yzf247xsdWAghV&#10;hQoDObuBqVIwJAFwsAZyeN2ZaXnkYLaheJ3gmdoYJTBdJmjoTTYTId89d/rhEw9Cgdz7zuFDlspk&#10;9tfmFvrNVg5cXdcl0tdKBiEUakTuIWm32xVBq9US4czMTEppa/3fHyq8jhL+d2/a7XTo4BzrRYhb&#10;2576wWOvvPzTZEBkYf+DVRO3yQyW+AqrJEB3V9Wqqsys7vasVbHpqgYQUKSUFhcXy3bkvoVid3tQ&#10;FLOiCwwC/xoRov7Iw8d/c+40ogb40ovP/fiF5xh5C93oOiJmVn6AptPp9JUud0QePtBKVVVV3W63&#10;aZq6rnu93hq+vEkFKQYDXZDfu3D20OF5KEXovSVEc/jIQSBSUo/GrJpgX/PKBFMRMTOyv/m325XX&#10;S2oS3ogCnhHRrloznVmGrNApdiIKhwwToIqAy7nudRfn5/aLAcyiQc/79+5RG13bCnwgb8cgrr8q&#10;rGlmi4uLpXHaakEEQTVBk4O5rutU6ezsbAm17qDvbqomEXFv2u3W8RMPdi+cBYKRwUiVfe/h42fP&#10;vW1KEYkmVNez97YTy/o0l6+zD8xLSX3bkmEmKIEBM5KA9paWmqbZQT6b9dD35QCq6u5N05jZbKdz&#10;6onv/+oXrwpDxBFuxiefePz0r9/i1uWe6lojJQDc3cRaqe1Njl6NkAiEo+zyxV3b7XaL67Zpmq1q&#10;0IcM9RyAtlqtd8+fvX/+PghUqKKmlpvmwtnTD588FsyqiAgZCVhNJJbbVpJESvw7mUXOWllT12YW&#10;AToVyhCBtdszqrYivDO42jFsU/SxIqyHqubS0uLc/AGYRPREil+gqbuLR48eLv+yJa9esSDKkBVH&#10;polpt9vVZFCFUlVBQiTnuljJZlVKKedcWGhQYT81cEvad+nY+L1RVZW7e9N74fkf/fLnLyOayA7A&#10;3VUAjYPz+wUZkVut1sZ6v2xLH/tRFAIR/SR/BRQuJqoKNTQ5pLCNaEQxzEKk5F+13L1p6uXaJhxj&#10;MdxlEVYYoPifUkoznVZTd19/7dX/WXhaQRVFRFJJKUF4+MjBEttVwmLZRuWm/B8D3a5/piJKpB8A&#10;oRTTZA6HZCAiAmIg+7aXA0CQIXC4IpRQQge1haw+frP1CImBXq5CFYpQl1fzSD5V/+wEslqYyP49&#10;9yLqlKIyQYQJgrlSvvHaywunnhQZflJ0uYZ+lSwvUh1/V0h8BP0dEQqkOCVABZNR4SGKJjKSBQQY&#10;yYEXDzQi4k7V8oWukeyN0eGaKEgMRlVL0qNQBP1ppQpM3Z0RiJwk7993D6QJZu27cMS9AfKF86dP&#10;nHwgSSA3CVKJulOShG1m5xmO15o79TAtc8xXI0SxQdn/x9UDreuUf3gYBqmGdA0IQuj0/OorP/3R&#10;D59WReQ83EySSPYGiANz+zzXvd5Su71GXvOos1Ip2yaoR9aTUNDvdgARMhqq0/6ZmY34YZCvOZkY&#10;adgwgT8Ad49Au90WYa7r8++eefR7x6EQBkllFQGzCkkQvfm5fVVCpSJE3Wtm2p3aeznyJpoz8Vvz&#10;+2O0Cxz8+hj45ItoUADe5Mqwd989iBpUIIlVFKFoDoImqk+d+v47Z980Ra57AEANaEBjXIL0E++m&#10;+LBBHR3zMuIptUgqEe6VCeH3z9/HuovIKSVCKBpQJ0ACeOXHzz/77DNERORU2WJ3qZ06aVM+nsuA&#10;Zy4Ns53WmdNvPfrIMbAJRkDD9aqrrqMkIImYwOC9vXu+bRJrnLPrf7p35Pj3R9n6Kw1jKXAj0pBa&#10;13VVtVW11+sJEbk5eviQJhNF0zQBve5jNwgqelHSCMXcffuAbElSSuWgLjflbr9seCaGhgclOJbn&#10;O+gjVYncdI8cno/cg9DUAE1V55vf/Kdrr70BSAyJaCA4efyB7tKFSosTfcz67EOiaEerjNQpthIj&#10;Z4RWziwDEWynSsBj3z164dzpyN2ShCea7v76N37v039QVTP0wm7N4489+s7pN+u620STUnKnYjNx&#10;xStujun5yME55AYIDwfkY7/18b/861133Pk1wKCiJqB3z59/6NgDTb20bj0fZaOnWAlNKQmJKGkN&#10;zZ57/1MT1CSyi6Vrr7v+9rt23/HV3U0TCCIc7t5dPHL0/pnZFsmyTW0urrjjeWb8rOLybjO8v9xH&#10;CUE8dPKBC2ff7szMIAQSUNz1d1+zNLPrli9XM9eQWYQgwTh66EDLXBnS9wdimJVXaqPE+DcrpvvM&#10;1kOo/XU98HmUI3ODDABt6u7CU0+efuvN8CZyU5Lubr7lVki6edeXOjPXmFYmokBKOHJ4vrt0gWxS&#10;ShL0ejM5RFfKHAugDIHv2/ttNXQXlwCIamtmdtff/G1m+sTvfvqmz33eqrbnbGoq+srLP1l4+klZ&#10;y2DZ0VknOw8rXeEhLFnnLvRWpfv330vvgW5mgELTnbt3Q1ud2Wu/+KXbPEBKlSRy/d75d0+ceFAU&#10;pAPYXM7XZcUzRQL1Jb9KgCWxAgDpolxYeOr1n/8sWAMQTQzsuuXWa669PmhBvePO3Z4pmtxdlEDM&#10;H9hLZEQ2RUTG4ODDyDvH3KCb/pTJFBcJSt9VaRAVCuLln7z0w2cWIADDGaD8+ee/8IlPfoow0eor&#10;d94FaLJWzjRTRn3k0JywUeGm3TeXFc+MQMsp5ZxzyzSZJAWjOTi3b5BsWk4stm+7/U6rqhzIxJ/c&#10;+Kef+v0/ZKhZBc9AfvrpU2/+3xtqIeHJLImWE04r8wMmNrKx47FyfRaGUUIQEi7wQ4fnyibTT0ax&#10;9l27764b90CoffL/2bv2X7uq4/x9M2vvc+61sY2DoEBKoKGK0kfqgpNAAoUQB1Acvy62SZu/oFJ/&#10;61/RH9pKrVQplUqrFoJtbswbF0OJQ2gDARQEiIaSqhQChGCZh30fZ+81M/1h7X3uubZDhdXrGiuj&#10;0b7nnudea9Zj1jy+ueiTGzZe1ZhrShGBsFf+499fevGFQMap4tGcRXNmeaK8gCnVIghYsziPyL94&#10;+40nnzgExjgE+IqNV1926WdGrZU9opoebt4yA1SS1BAikpvRvj23q4RHjrCcG3qoVh+jOO6zlRR0&#10;az947/DBhx+C51RV2RysLv71S3//is9rNXSKR9TD4S07dwHaZI9AqirkPHvXHg0HvEqnMv7Pjjlz&#10;krhssyApAQEHg5Q0bv/HvwcNQDjMDYEd23elajoIJrWIufmFLVtnplavb0cZAEkKHjl44NjRd0tS&#10;jYoUZY/Uk+BZ/4r+72m5WEuEV7EKRCv0++/b3y4cBYISJR115+5vgQNSPYLU1uKKL1y97vwLKXVQ&#10;c9Oqyg+fOHT4nbcYdmp5RGeBsE++vapq27Yk4Tm3oyNHDj9y8CHRLkIkpalfu+iSL151jRuqNMhu&#10;VFHVtWvOve76TYCqDNw93Bfm3nv04AFBeM5VpcUX1v1GyNmC+vYxoF7MZdo4wpW2/+69TABz2zTU&#10;qh6u2vS1zQ7NFqqaI0M4WLV687YdEdSqBmC5yQvz99+7Pyn0lFwGZ8GcWU4lRiYYjlordEAzcuDB&#10;+9pm0fMiSFBz69u2zpxzzppR27RuXVS5ytG5ud27vknW7iBVEkHs23NnbuarWr3Nnq2S1CPr/YpO&#10;B8VS8KtIDxIWYQcffujdd34eNgJcUwqLHTO7p6bPCaSSjuruFhHQLVtnoAM3UVWBU+L+e+9ZWJiT&#10;U1Kxz1rBt21bEntUxXJz7z37YY1UgjAA9XD1178xszAaTU9P55yp0loWkapKl19++W/99ucCEoRb&#10;C/hbP/uvZ559uk7qkbu0jY8JYMhZQHFigGYIAYHPzu6TJJoECssZlK1btgW1JDuX5OegZMea9Z/4&#10;8nVfsWz0UELcPjhy+PvfO5TzqeR9jaNZJzSck2jnx8c+M6L3UpwU6dwBlzgtCBSTHsyuTg4BTE1N&#10;zc/PDepE+OOHvvf2W28A7tkQAdGbbt66Zu36oCy2jVbJzFQ1nO5h4K5bvwVU4U4BPEvS2dl98/Pz&#10;qtqd/kO67OL/h5PMUmP7HvYoqE1A8atKnBDaPU7Q6N+zXGreIaGe0QczQdfpzvDnn/vxKz95yXNj&#10;uYEDVf2FL11zwcWXmENSIulcyrGpq+GOmV0QtVALAYTE7N7bK7WTAS//7/fhYxRGR3Ik78PbFcEQ&#10;msCEqDq/RHSwTJQoaXL0oE/i558wiFeSGD2uZxe5rOVPWK6SiOfwZu+d3yHBLmeuRlTbZ26xYCBR&#10;EkmGwyMiHCmg11z7lfWfOK+qhuGAwj0//dRT7xx+23MWuKBHMem0BGEHXbnyUc7LMnm67B3CwWwl&#10;jygoQfEQNzBERMLpgqiImpSIiICDHxf1svP9B0VSSbQnsrCdvesOQUY4QpCGMN2+85suVYeqQSm4&#10;bwIq6WYbNlxx6ac/G1I5KocI8Z8vP//yc0/BrThD3d1ArerWw0CnjLksMSwVFsLHkFbjUd6tUGat&#10;eRthJEGdeNEhWjq/d/Olpbz55VVoTsPxuNxS8LjTXITnJB5oX3rh+Vd++nLkFm6iCvCzv/O5T//m&#10;Z1I1cLDJNkb6iSCoYAXRbTtuadsMFXiGZ9hodu8eFSTl4uKC6DLcl76OxWny0pT+LWlYfZy8Oy0I&#10;SLHtgaW2gVlIQZEsKY0OeoRHTMzvZfPwjJtFRRmOYNtk98g5C/HWm689+W8/8Mh1XQOC1s+/+FMb&#10;P391X5f8ZKsXdcv2HQiFJAjNR4MU3933T6JU5ahZqKqKZNM0Qk1afcgtSenBnizgERZhqUIpYSQa&#10;EA9YRAtmoAdwLGIADLHE0XEHehax7NWVYS+/izCYIRtyoCVN6ESevWtPtItUAO7WArrr1j/04Kht&#10;gig5pyJSHP8kszuEN2/ZjDQgFATUqfjnAw8cm3sv51FVMyJHWERrsMJlJDosVrTJEY44jhxhiKIF&#10;RFjBLnIAFAgDHmiBDBrFRFyVmqTcf+A4idlpkNdH4sQEk6RVVVUpJRGkWu+4845sjQiapqEKpNq5&#10;c9dguMYywXGu8eRxgyLy1U2b6jWroIhogJzRPv7EY4cP/6JpR0no1lbCJNQkTTuKpbHcMyxgAIQU&#10;ksoxddAEYW7WZmvMrGTtoKg3Y8hMEUll/+mwgiapOEd4Ggga1GUtYJDhYRH25ptvPPGvj0tKYS5A&#10;0nrdeef9wfXXj9qGSUsgTIEF6z7ZlcnC+RdceM2114UHAkIgbPHYB489chBhlRJhymWti+4LtH+w&#10;4s3Gsu5dGh4WUaYNIsAiYQEJeIR5mHlr1nKpy47rvTOIFCTVzD3nMDPLgL/zzluPPHIADAhJhmF6&#10;1ZpvbN5+7Ng8e4WoZNoD40x7ieC6deu/esPXkDNIqpj7yHz//llV1oPKPWdrcm4irGzUZSBpKSPT&#10;E3otLbEcKHsmumISwoLD1BUtCYuy47duvT4T9JDoI3yXKpmUDbGrarJyPFGHSPoIADBQiQq4/67v&#10;+ih7a4AQmrPP7NipqR4Op1Bw5QhBIIwRDANcFIS6Y+vMLZAE0FsPA0T27duXc+5qM3Tx1EvsUEfx&#10;oq5ce/tKDfAuB2tCISRDk9RJNZEkhAgZF5wZTwwRqUQlOsNAdyjy1IMcrOj9f1Thwt2H9UApAhC5&#10;Ujz4wL2juaMIc2u1SiA23XjT9Kq1gzQl/amjb4uWYY9Ibswtbr31jyA1pAakYHE/cN89uVn0tlFC&#10;iaRk2KDSiXtwTEDEAhAFFVEi3gQUUBiKgDvhwmIdAse1sjQl1UqqJMJAeY+KlMVKQS1fgv7bVph1&#10;GYeWWisChL3/wbsHHnpQqwpArSmCg3rV1u072yZy6+GEOwNKSkADYZ5ALaewkA2/d+Ull14OiJIE&#10;lfLGq6/++NmnK1VrR0U4Wrj7aSghPB3tJVmWQu2fDPMwjyZbmz1bRCAE1KK6jRU6uoVlt7YoGEXW&#10;CiqjSHBpGJwJzHBrwzIjJ3GlN6O5B++/G8j1oAKQ2zbV9e7du9umEREJdM0BlZGA0lfjbfSyyy77&#10;3Q0bYB5eQnqxcOTdQ48+piJhzvAkgNtoYb4bwISwGBL6rUaQYgwjwN7MRS/nFIEQAbeyy1MEIZEN&#10;XrBwAh5SNJdsy2o5xdi0sOJENOhNWNKtvk44GY89+vDC0fepBJjNAd54401rV68LqdxkOKhzzm07&#10;EkFKpIMgA2GlOzmsp7Zs2fY3f/WT0g6zBhzO7tt71Re/lChubbAsJT2dFkNt0CWkgBEAKDYwMoap&#10;KsW1CCRWjEAkuAnroAXAgAoYEIeFlfUCy5LnzjgDAIFhonsDODyqFIce/Zefv/kzhDejRkXNY+PG&#10;jZ+86EIKsjdCjS4ts8hFMA7rpBORR4u37Jh58blnIxzhouKud+3de+ONNw8HU23OYT6oKusBB3vq&#10;URbhJNNFF6xDGXOTIqfTTZO0o8XpYQJRDtsRSPXUeeeuStUggtm7M7SZnRFo4EtKC8LavXtuh3iY&#10;CRERSmzfvg00REvmxfkFVa2TiLjnBkCS5JYBqIhHbkft5q/ffNvf/uVo7hhFwwPRPvOjH87NHfnU&#10;pb8BxfGD7HTNmd6q3tWdL/nV5t49CSqjGc1VtbQjKzXqIJgepnPXrk46gCY3sOTQLTMvTSI4nSnk&#10;OZcC2jk3dZXu3r8PljWlMHd30TSzfYfAzUZK5miV1jdCOpM8ALoEIywprrv2y+vOXfv+u0e8ONmi&#10;ffWVl958/adXXrkxMEUqVXPOnSOOywr4CbKAaCN+GRd7wQ2bbirqSdEGIOrLDQof8g3tSawPK8VN&#10;RBuxkLvf3X/vA2Cipk63AuqUAIFW0CnINGQ1uBqchgw65gAyBU5DpiFT0AFUpRIQJFOqwQQd/vGf&#10;/GkbMfIYX8sNZD8dzTyxY8u/zcTVIjyCgqIuKknqDZtusv49zRkgr1Pg7//gGdFVWg3L9NZOOU2i&#10;q6hrgHOg63uZTvIUZAppFThkmgJqai1SlzMeKNVgetuOneNRPRbruK+aiU7zCBGg4JCeeO1ddZnh&#10;YEhAEBrGCewjAvqh3PsRVupa1kYGKiDMBwq4Mfwv/vzPUkXQAANDu4LMAWSgAVpgBI6IEaNhNMSI&#10;aBgNOAJGQINoAPPsKTEQOTeigWjvuP22o+8fqwh4VFxqo/ZItSvXXqLo68sE1Hd1jPtcAMKK25wA&#10;IwTOyOyFqxMPdPkzKy2vj9reom0iIIFvf/uv3UbWNiJlFWdEVEkRbdgi0DIWgRZsgbYTMUbgIrAI&#10;LACLiJFqhGUvkE5BEW+b+YMPP/D6a695zgQ8W9WL8sQuAiB9Md+uJPaJ3I2D7vUxsTPb/JJPTTJi&#10;Ba8AROC5BVCpNM1iEnnxhed/9NSTuW2jOPqolj17p5PSl6qFTlgLWUq6c4mFzipVOQcCIuLZBDF/&#10;7Og/3PZ3BJLQciZAd8QEtNqKtZcAwcleXeLor+OgrPK4A3Aci+1DuC9Ou5Ly+qjtVQIRQrz+2n/v&#10;vfM72lmOUWybnQHQM5BT8vBFIjOcUdYII6w77LuTQHhxxA/SwLNP1VMwDP6HvWeNrapK91uPfU57&#10;2kOkVLE8IsLA8AoMziCFyKu2ICM3IgxwZRS4hDCjjYO5ehN8XIariblMyBiEgoSqc8OjiHrFQZnr&#10;g5cw4oCAEkdoLeVRKBhoK8S25+y9HvfHt8/q6jltgXJaCvbLzs7e+6yz3t/63mtxJ1obWbViFWcc&#10;NAQ406q5jvI3KEBZNvZcf8fer7/ws2111w2vpj623l1p0MC4AxpA62AgBYC8suzPbtRzuAMaGMYq&#10;EwYAnAeIH4OhTChybM75XUG1HaVMPU8SYIw5qBdUCoQQr732mnBdAPBjAwn1FxEjOLZSe+0ebtjP&#10;/qjVyydEg1kJ67dErP8Z4oHYn1t71K76rkEB0Up4q1YVEC0J1TTm20UJJYR4wuOcOowI6TJeP3ym&#10;tX4sNKVa+/sJB3nQE9LhwagbJYQopQDo+vXr62qipluaJAAWDYzVMsHnoIHjDaINaazLE+Eqk10v&#10;xMrwlapw+sSZd995n5OA9DQA15oBcK0J5wHP8/Dodg0azboapAJtLvyCpn3UzVLKtWa4JzAnnAIN&#10;h8KlJaU7tu8CCaBBeZbYTBo/FzmZYI9R3GBCjNwAAAEFVAPXwDUYp6nGsqpf2oj/sf2ABgIUAFzX&#10;LSwsNCZBpZUEIjS4UjHHEUp5UjqUaqHQlKuBaE2IoiQ2tFIo0JQSh9KAEIISKoRAWQ8jz86fP//W&#10;W29hV1CSsDxZcG17b6Kjb/07Zm3fzfdm0iT3Xr+eAGEENKxd+3ok4gJQzqjQSko5ffq02bNn44ri&#10;ExBLJ64IUG3u8Yf7KAmO43z44YerVq+UWjLKamprAOiyZX+e8MAELYFw6k8233+lldtrd6wFOmGB&#10;Ql9NILEmX6VKrLXH65ruWG9JXn/zLz/8cIlSnybwQGDcuJwnn3zScRzXdYVwg0GHaCWlJAlTGu0Q&#10;eCZkNBp1nCADIoTYv3//0qVLlVKcBRhjUTdaUFAwe/Zs33fSpjhxEO+9FOfLpHVObh5QZl1Ex3zU&#10;FKK8ebbu9pX4axLvMqYmwi+1te7tt2cR4qBzAAPGgB379lvsr6ba2EzNpdRa6QvnK9NT01OcFE44&#10;ADDmOE7wn/88av7iSSXbpL12tRv0MPplo7OZ1kprVAYS4hDCgJKc3PulVlIrZWdlvbTNeF3TXWnt&#10;Cq2V7tt3AACNxWJQIPST7buU1q4X3y1Ngec1eBXSq62r6ZKZEfMwpgCcEGfPnn1S2gkbyf5qTAoN&#10;/GIgjue06Ll9b4CWrXwHi2FZt2H9xYsXsdqO42iQuXk5Px/QX0sRCDhx+4zoK9UcACgF0JB5R8aU&#10;KVNcL6K0IIQoJYQQBQUFGkAqrWP9oBJya732JtY/HmKyJ4BRDlhON01Da9f/mm4PPtUAACAASURB&#10;VFrKGby/9ePS0lLHCaJnIBD4xbBh9+eMBQCzl4kf2G9rYhoC5/XCppBRRklKCp8z97dKKaUUpRwP&#10;vXr11VcphYZnQibkdkUEvf/+vJgbn39dHWK3Ebiu0LFVVko9cOBgQhiuHJwHAOiWLX/Fn1oG+EfP&#10;k3//+z7U6GO2nAfS0zv98MNl/BUTq6tc9FoBYnSm/gsOVmwRpXl5E7GeV+wKTGCyEqItWmWKwwe7&#10;0JycXABqGkIpX716TYuLUKp+TMvKTuJomtkSDKaeOVMhZX0vKVX/R3xoD9b76wLHYUqBlEpr2L59&#10;e3FxsdYawD9msWfPng899C9aA6XQsrOlKQXPk5zTUaOyhwwZQggRQuBhaTU1NWvXrgUAzilm3g6P&#10;FdVao9c27osASDmbS+8nIMTvMcbaRJPjy4T+A6UEAKJR79Chr3bv3u2bYhyHMRYOh+fMmdOCInzv&#10;fIJ0AjinPXr0yM3NxdNF0fbvuu6yZcvwWCvPk1gfrBIhfg43Pc4A4JF3lBBYunQpfsHD47XWTz/9&#10;NABIqQCAUhCiJXjDOcPOys/Px/71YtxxYWFhNOph5u34kGc/cksp8C1JTYOZu2BhV9s0zSCMUv5D&#10;MOgUFBRIKRFnhBBSynnz5jV6ltbVg1kFHIctXLgQZwsqcAghGzdu/PHHWqXAcRjiie9sFltNbnre&#10;DMHzZElJKWMOpZwQhg/p6Z0uXKiMRNzrz18IFY16tbWRjIxMAIrmGizlgw+2YZoWs39JgaZ4M8Yc&#10;5D0mTHjA5n+auqSsZ3Tx3mbtMiWaClRUnE9NTfM95oEC0JSUUFnZyRYXYfgrBCGU64pevXobDg05&#10;wMLCN+Jqpa2+vRXojFLAOUUi44dbASilZs2a1aVLRjDomGQtBsaI4/DU1OCsWbNILOoO96FdsWKF&#10;UiCEahdeqgmAxgckj4SAlNrwG41eGJ9mc2htxnDGFnVtKlBQUBCJRADQ348zxsaOHdur110tyNww&#10;ZkppMxMYI47D8vPz8Uxlk7igoADTuK7wtylR9bzZTU9nEPsrK6tDoXQU0HGpIIQdOfKNjq1biZLl&#10;tRahtXZdUVz8neMEwQ/hYgDUKJ1vLDRDZ1CdOm5cjvm1GdKhVL1KI3GJbT2wiRu+1tZGsrK6m7Uf&#10;e/uTT7ZrS+lyrfnbr6bECxcqkZo5TjC2Uwffteszuz52j7XkPMF2Bbhqrly5Es0vQohAIOC67ujR&#10;owcOHIjLA64gUuqWibPI0VIKjsP69v3Z6NGj9+7d63keY0wI4XnemjVrli9/xbDj7Qr8bai0Li4u&#10;XrjwKdd1IUZ2GgVKaVZW1qJFi7Cv2qxRSmnmO6CDUkApbNq06dy5c6i9wDEdMGDA+PHjka241vwN&#10;lbAFeiwoMzNjypQpRUVFQvj71ymlVq5cOXLkyECAY5oGnXBFBG3ndEZrHYm43bv3tLleSvnmze/Y&#10;aVq8UiauNO+9975Z9ijljhNMSQmh0vkGQjN0BquKLLuRcOLG1L769euvLZpslLNt0AQsFInAkCG/&#10;QOkU137GnFdfXWk3tsUQ1xwh1P79X2L/YImEsGAw9dSp8rg/YvWaw1fUliDu41qFOGanaZkmKomg&#10;FGzevLmiosLwo5TSHj16TJ061RZgWrxYGoWYeZg8eXL37t11TGqSUkYikcLCQoArqKSuFUz9XVfE&#10;fTEPWCVTLkos+BybH3iSkX8wmP2lUcCdviCmXGpDOoPSlF/Y9u07jhw5YqRTAAiFQnPnzkXicJ1V&#10;sqms1sAYGT78l4MHD0apCfvNdd2CggKTDHsV+6RJnMG8tPalaiFEMBjUWiNZR3UKgE8lb+BWrJTC&#10;8uXLUVeotU5NTVVKzZ8/P7ZJyPWCUvWqSXzgnD7xxBOMMc650QcUFhZGIm4Sp5fnSdzDEAACAa41&#10;RKMeDraU8TuUIv+JqmTG/NAESim6XaOuFlkOQghjrJn98IUQKSkpNhIic9LagAY0QsDzJCGwfPly&#10;iJ1DhpWfM2dOOJyGWookrtRmyPLz8xFVIEYhXn/99bq6KP6KuOCX2wwJQ3Fw4sRJhpoj52NLYEi4&#10;b6CadefO3aZuSF5TU9O+//5CYsqWEfQ4ORjvFRXnDatjyt269cNWkpWNYd7WBRspNk4gNhrbYDAV&#10;mQ1kz5DrQAVG87zZ4MFDhFC2UN7GrgBHjxYb5a/hgUtKSj1PJp1RxKZ5nqypqcvMvAOnOvaY4wTX&#10;rFmrG+pFdDM6ACTKnNOhQ4fW1dX5OztRKqXknEqplVKOw+oNPTcIvvjii7y8POSRtNac8+HDh99x&#10;R2ZiypYRAbPYmxVXKcjK6vrss8/u3bvX9GMgENi3b9/kyb++vtY0AmaZj7NGCyGx/41A7LoiEOBY&#10;Ya11dnY2rpeu6wYCAaQzUkpU2tafCNIQtNY9evTAZdU0v81cAYRQnNNdu3bdd999SA+FEKFQqE+f&#10;Pn379olLlpRCGSOeJx2HMZayaNGiLVu2BAIBQ4e//vprLBHnPPZDbIO/xkAIxRjFsYkj0IhRmEsk&#10;4gaDgRulMsLqo9bFfEwuOyGltk/RxBI9TwQC3CRAjiiJhRplHcSaY8as0YLMR5xPmNhkgtPCzryp&#10;8YrLHPNJ4hxtCky5RlyJq2FcJyS3XCEU7tmLPaN1gxmlFBjPI2geZ5oqwAxA23C6VwTTTlyBGKNJ&#10;RGB7LG2aAw3lwlYaUSyuouLczp07T548CQAzZ87EFddetsyI4Kuphl2fODxpatgT9fI3SoduEB4r&#10;YMwGyUXgxG6xV0PsWNO9+NCcDsBoYFD0MaZus2IZfLuxrlaeh0f5AQCg41nr6STQdQ1is8pMrBj7&#10;lLTJZTehvLz8woULK1asWLx48bBhw5YseRGlGgBADMERqauLlpeX79//ZVlZmesKQ2rOnj1XVnbS&#10;VO2999438y/xAp+/8J3TUCJvMzATyegqwXIXNEOcXB2A5+HJ3v4r2mTAV4MxIZTjMPSf8Gd+8xKS&#10;LdQalyTdUMN9Ax3gdUP5OLFuSYc4M4hdVnIF5TjfMK31V18dSU/vhJ4HeXkTf/yx1vPkpk2b582b&#10;P25cTt++P7e9yzDNtm3/hzX86KNPZsz417Kyk0KoadOmHzhw8IpFJzrDtzaYDsT4jkbrgLJ4cutj&#10;j6kdBxEXDWFe2ZIlS5rHQvvZ9otuNE3bg6lPo3VrveLsVwRjW0hWQTZzUlxcEo1GOecHDhwQQpw4&#10;cWLbtm3Z2dl5efePGTM2HA537949Nzf3tttuO3bsGAAwxr777rsNGzZcvHhx/Picfv36hUKhiRMn&#10;9u/f/5577pk7d+6DD07u0iXDZmttQcJW7QghWYwfsVnTpPNspgNNcXY/2zECyS3XHtPEe2Kh1ybP&#10;dECbgZmRZpr+4x8H5s+f/80333DOjdZr5syZubm5d99999GjRzds2HDo0CHP8wBAa41KM0LI6NGj&#10;t2/frpSaO3duUVFRdnZ2dXX1pUuXioqKxoy5DwAiEffgwYMlJSWnT5/u06dP7969R43KtjUf+GwY&#10;fSM0thOBtq0hmUSuA5IHyA8Ya4wQqq4u+rvfPZ5oF0ILjDFoBAIp+NG4nADQl1/+b631sWMlgUAK&#10;em3iT3Pnzvvyy0OeJ0+ePL1iRUF29ijOA5wHevf+2eLFS5CX0w150UQnnZ8adOBMO4VE6WjlylUl&#10;JaVpaWFEEjt+27ZRAtCxY8f/8Y//NWzYL+fNm/+rX93LeaBz5y6RiKuUfv75/8S/2JJP//4Df//7&#10;JzZt2nzw4OF33vnfbt16oIe44wQffXT2iROnTB2MSbHNhJx2CB04067B+Fi4rpg/f0F+/pPr1m1A&#10;TYDBEAx/QEv/ww9P++qrI1rrkpLSSMQVQgmhzp4995vfzMA4Ks+TubkTGHMQZ0yQvXHysOkYImdG&#10;RuaWLX9t1Nvgp4k2HTjTfsGojxAuXqzq2jWrW7ceEyY8gPSB84Bx++3Tp+/f/vaR8XlJjE49cuQb&#10;nPeVldXZ2aMMsiE7Z+vc0tLCtrcU3pcvX6HbyommnUOHDuAmAOPrUFVVtWDBgt27d1dXV+NPGRkZ&#10;OTk5CxYsGDduXKKh2cSy25H9lJJLly5Pnz59x44dSinHcTzPQ2dT9ImUUt51112DBw/OzMwsLS3d&#10;t28fABBCtm7dOmnSRK1BSmV8c9thyFBrQwfOtHdInJdKwZkzZwCAc96t250AjdjI4zDH9pAwzhzP&#10;PffcK6+8Yo4TNeso5xwdrvBgsNzc3KKiosuXL48ZM2bXrp12WNhPEzpw5uYDY1QBy1Ry/HiZ67oD&#10;B/YHgHfffe/777/v2bNnOByORCIlJSXFxcVHjx4tKyurrq4OhUJ9+/bNzs6eNWtWKBRavXr1xo0b&#10;q6qq0MnVjhqglKakpHiet2DBgoKCAq31mTNnunfPstXQdiQswi2PTh04c5NBHNmRUhNCKIUzZyoG&#10;DRr0/PPPP/7444FAYOPGjS+99NKJEyeQgGDUEwaTITIgeZk+ffrLL7/cs2fPo0ePHj9+vKKioqqq&#10;6vjx4+Xl5Xv27JFSDhgwoKKiIjMzs3fv3jt27Ni2bVtubo4p2nau8zxJKU26r2p7hBsgQ3XAdYCR&#10;8uO0vZ4n//CHp1CCHzt2/NNP/8cbb/xl3rz5qCdwnCCK8ikpIaMrQ81YZuYdGzYU6QSHkbNnzz30&#10;0MMA9NFHZzPmoGmotLQMg1hs1x6jUosz5tyqcNPvofFTA9thGd1spdQff/xxTU3NsmXLqqur161b&#10;t2fPnj179uCZ7LjhHToHcM5xpxHHcQYNGjRt2rSuXbumpqZ+9tlnn3/++Ysvvti5822G2evW7c63&#10;33576NCh4XAYIz1vv/32Pn3uhnqdhO83aUIPbJfqWxg6eLObDFCWUKqBREEpTJjwwPHjx3Nzcw8e&#10;PHj48GEUSCDmRCOlDAaDCxcu/NOf/sQ5X7x48TPPPJOaGjSikeeJysrKrKyuWIrhr+bM+besrKxd&#10;u3Z16dJlxowZjz32WFwYldGhGfXDLa9M68CZmwzipAUT2nH58o/5+fnr169HDMHtMhBtwuHw1KlT&#10;J02atHDhwqqqqrVr1z722G9NDrabpq1XAAAhVGlp6Y4dO+69995oNDpy5Eg7gsjgRqPKulsYOnDm&#10;5oO4SEajRJZSnzp1atu2bd9++21dXZ3jOP369RsyZMiIESM++OCD/Pz8jIyMoqKiESOGYz5vvvk/&#10;5eXljLFIJOI4DjLrlNLOnTunpaUBAOccWTvc/zs9PT0cDlNKQ6FQJBJJTU1NS0vr1atXp07pRp2N&#10;yHOLc2g3SpDqgBaDiSqxrfL2RqFGCq+srN64cdOoUfdlZGQ+9dS/X7hQaacfPnyEcTkDoJ063WYf&#10;v2F7shlHG+MZYL7gsRa2WqJDB9AB7Q4M/2Ov5WisxC+RSPTTTz89fPhwZWXlnXfe+cILL+Tk5Jh9&#10;qw0ReOSRRx588EHOOe6JfPr0aRI7QJwxVltbe/78eR3TU6PRBpXXJhxVSnn27FmwZJhWDZJtJ9DB&#10;m91SYPYDUgql/3olmzFEJlp4du/evXPnTsdxEGFQHOrcuXMoFOKce54XCASUUsFgsPP/s3elYVEd&#10;S7tnBxnAURwIi8iiAoKiiAQ0EATFJeKCcBNUIiRxJW7JlwSTq4BbEtcoiySKiijIomC8aDQoAurN&#10;gIyDgoisosiusg2z9vejoD0ObiHJTQTeZx6emTPn9Dk9dHVXVVe9xeOpq6vL5XJNTU17e3tg4VGx&#10;YVT4Onof+mWml6C7CQFJ7YTZg5rERsg3yEeR6Ob27duTkpIkEgmdTlfZ/YT0NTjo7Ow8ffp0X1/f&#10;oUMN4UYSiYzDYVFFsXc7A/plpleBSgz0IqIZ6lJDdZohhB49epKQkJCTkwOmv0QigdJibW1tTU1N&#10;Dg4Oc+bMsbUdQxpRKDrdD6SFXr/IoH6Z6U1Q8RQDwJelIj9kCaJeSxi9rl79r0wm6yz4ihCNRlNT&#10;U2Oz2VZWVsQoAv5B1BW8Q/RAhP5kLqV/IPplphdChR+QHCfBaVRQyQeBA+n9999PTk4mGhrZ6qmu&#10;rtbVHdK9WXJT9Kpinb0DfaCLfQPPLYJAthoJfSFY7YRGjAx0jDtL7UJlVviWTqeDJYMx5vF4IDCo&#10;U4qeXg5UeFC3FTJDe/c83C8zvQQwwXen+YSvQHGCZYR8JAFjcCZhvjMyMqIa/eB61tXVJfVrSTQA&#10;4ewj7YPU9e7YmX6ZeQW62JkV1I/kDYy2F9GIkjTJ7hcCqIuDytxPviKckdCaSuWZ7vVnCLrvxKso&#10;VORk4kAD9xqfz6cWfkEIKZVKXV1dlWvJk5Bme7cZQ9C/p/kKgFMI3FBAn9BJDk97agfDEXC5Ispk&#10;T2IoFQoFFEyHg/BGJlO0tLQ8fPgwOztbJBKZmppyOBxPT8+hQ41Ql4+YTqdB1DCxQ6gDnUpk/nun&#10;dhX1ibjR6HSko6Ojr6/v5OQ0ZswYPT09iUSyevVqao9IR/om+n0ArwYxqVVctAQymYLBYHS3rdGz&#10;Ez8EhnV0SCorKysrKzMyMjIzM2/cuNHR0YExZrFYUPTCy8srKCjIxmaUyt3RsykA6AU2fc+6Rhjc&#10;aTQkkcgaGxuvXbtmbGyckpKyeXOoufkIAwODuLi4t97So8aV9QXPcnf0y8wr0KURdXpsSWURWldp&#10;Mep2OyEpVUk8BpCPjx49rq6uLikpkclkpqamhoaGUqm0oqJCIBD8+OOPd+/eZTAYrq6us2bN0tPT&#10;QwhJJJKKigqpVKqvr+/g4GBjYwM830QX6vEeIhF+0qPKyip/f//MzEyFQrF27VoPDw8jIyNbW1tf&#10;X98nT5588cUXjo4O6M8Q1zcX/TLzWlChpECUBaT7/jfV1dvU1CQWixkMhqGhPhyh0WgqlkZ9fSME&#10;d02YYE+joYSEpIMHDwoEgsePHwOdBcZYS0vL2tq6rKyspqbGzMwsLi7O3t4OPesp7hmozy+Vyl1c&#10;XAQCga6urr+/v7e3d0lJycqVKxsaGgICAkxMTIqKio4cOYy67QL1KfTLzKsBM3ptbf2QIUNotKd7&#10;f2DPSKXymzdvZmdnz5gxAyrDKBS4sLDwxIkTiYmJJSUlCCE2m62hoTFz5szw8HAud4BSidra2lJS&#10;UiorK9XU1CwtLTkcztWrV1tbWwMCAiwsRoDUdXRI8/LygoODnZ2dly9fPngwLyfnen5+/s6dO4cP&#10;H56aekqlltDvBaE2J5pnTk6ug4ODjo6OSCSKj4+PiIgoLS2FLctjx44VFRWdPHny1q18Iqi9POb/&#10;RfifRE+/2aira3BymoQQ3cDAKDBwVUHBbeq3EJkvEOQ6Ok4cMkR3woS3+Xw9IKqkcupBvD2TyY6K&#10;+kkmU9TW1kskMoxxfv6tr75a7+rq5ue3ODMz+/p14c6du1evXuvmNmXBgkV794Y1N7fKZIqbNwsc&#10;HSdqamobG5vMmTPPzs5+06Ytq1at2bVrT0XFvT/SOyoldHBwKJPJdnefWl5eSaczgUtg0CCdAwei&#10;9+4No9OZvr4LyYV9lh+wX2Zegfb2DlvbcTQaw8rKeuFCv8jIKIEgt7a2XqU4CZwZFPT1wIGDQFpo&#10;NIa6uoa7+9Tjx+Obmh4rFPjRoycCQS6cLJMpLl7MWLBgUWDgKoEgVyqVFxeXbNq0ZcoUj7CwiLq6&#10;BtJ+eXnlv/+90dFxYnx8AogZxjg5+ZS9vcPq1Wv37Qs3NjYpLi7pWe9UeDNmzpxFozH4fL3W1nYe&#10;bzCI+tWr/50+fSZC9LFj7Wpq6kidll6fJ/Mi9MvMMyCsLrhrAdmwIXjq1GkXLqTDQZW6wSqUKxhj&#10;sVhSVlaRm5uXn3+rrq6B2nhNTZ29vYOJiZmpqTmHoz5lisedO3dxt4rQy5at0NDQNDIydnFxNTcf&#10;4eDgGB+f0NEhTUxM3rRpy7fffi8UijDGN27ks9lqYWER+/aFu7tPhYeh0sHg16OAgSeHvzY2YyCT&#10;LDMz+513XOh0pr6+YVbWlXfecTl9+kxDQ1NkZFR7ewf+iwtj/cPRb890gqqaU+PkL1z4depUd9S1&#10;t0iMB4UC5+TkpKen37t3j81mGxgYTJs2zdZ2NKLU1iwtLQ0PD29vb6+trTU2NnZ2dg4JCeHxeM7O&#10;zvPmzbOzG0v1GWCMqqsf6ujocDis+vrGgoICFotlYWGhra2dmJi4fv36qqoqstW4e/fuNWtWWVhY&#10;TZw4cf/+/Xw+v7CwEBgwXt+HJpHI2GwW8R0rlcjc3ByqdkZGRl69ejU2NpbL5WZkZGhpaW3durW0&#10;tHTfvn36+vppaWnAKNC7Y/5fiL9baP9BkMuVKnT3pB4ddfFRKHBMTOy7705GiK6urkGKvdDpTGfn&#10;d8PDIy9cSD92LM7H5302W23YMFNXVzcnp0mVlVXUG5HWMMZSqfzAgehhw0wZDBaPNzg4OLS6ugZj&#10;fPv2nYiI/SNGWGhpDQR9b/58Hx0dPmQdnzt3nscbvGXLNrlcaWY2/NKly1Atgzy5CpP/i0BdiyCZ&#10;WU1twOXLWfPn+0ACc1LSSS8v7/XrvyktLXd1dbt06fLevWGv2XivRL/MPAcqMkMglcpFoptJSSd3&#10;7/4hJiY2NzevouLehQvp/v4fAZc+NZl+1CibrKwruEswdu7cXV/fqFA8HcoymUIslhw8eGjsWDs+&#10;Xy84OFQgyBUKRUFBXw8YwAUTHArFEP+BhYVVTU3d5s1bx4+fYGpq7u39L4lEVltbr6PDb25uJc/5&#10;mopTVzxl50Qglcqh7AyXq/X4cbOJiRlUudm8eeudO3eTk0/p6PBPnEjctu27U6dS+3Llpn7drBNd&#10;8WOddeIRRUNTKpFc/rT+NXp2VwS2Mhsbmy5dupSfn3///n1ra2tDQ0MfH2+SDtnRIVVTYyOEpFL5&#10;6dOnz549izFWKBQCgUAul/v4+Kxbt47H45GU+ry8G56eng8ePABSP0jBh4SWpUuXhoWFkc17jLGf&#10;n5+Pj8/s2bO67zO+ju5Etpuqqh4MHTpUW1s7LS3Nzs6Oz+e3tbUpFApdXV2hUOjh4REWFubo6Mjl&#10;cgUCwZgxNn/WL//m4W+W2X8wVGZr+KiivFELC3f/qrq6JjBwFRjoGOPq6prIyKhdu/bs2LHLysp6&#10;zZp1cJyoakKhaPHigEmTnJcvX/nrrxddXFxhhSEsMDDxz5499+7dUozxlSvXgoND//Ofs88tr/1y&#10;9Yk8OXnsH37YZ2dnHxKyqbW1XS5Xurq6gaOcyWQnJCRVVNyD5xwxwoIUxumb7uZ+memEUvl0BBAD&#10;hshJdyZiotXI5UqJRJaa+vPSpcuXLVuxcWPImTNpqak/r1mzTktrIEL07dt3KpW4rKzi8uWskpKy&#10;u3dLjx49Nnmyu5ragIiI/WKxRC5XCoWijz76BIiVwUBiMtlDhuiCzxr2SQjJMoejbm/vcP78r4WF&#10;ReB9ppa5VBGG18fw4SPHjBkbH5+QkJDU0NC0cKEfkDOB0zwkZBPcYujQYdTfqg+iP665EzKZXCgU&#10;IoSsra01NNSJ9gXqTUtLO5PJFIlEUOeIwWAYGRmNGDFi3LhxTCadRmPOmvWep+d7VVUPoqOjV6xY&#10;UV1drVAouFyur6/v4sWLaTRkYmJsYmIMrZmami5c6HvmTFpUVNT333+vqak5adKk8ePHz58/XygU&#10;btu2rbW1ValU1tfXI4RoNJpcLgf1DFImJRLJ9evX2Wy2hcVIleLJEKMACiGJuXwuSBAAnJCaerq8&#10;vHz06NF+fn5SqTQ5Odnc3BwINGg0mlgs5vP5cOb8+fNpNESj0V7SeC/H3y20fyHIXEiI6mDqpc6R&#10;cCQxMXnkSEsNDU2E6O+95wk7j93n6bS0c5s3b3V3n0qlzwN95vbtO5ii59TW1j948BBjfPly1pUr&#10;1zBlHeuu18HBuroGD4/p0CwpMUuKWpL3cJxOZxYWFuFnNcbfC+pVb7/tRO7CZLIPH47ZsCGY3I5G&#10;Yxw7Fvci10hfQ2+WGfjXqijfVNUFTli37nOE6MOGmS5eHJCWdk4kupmdfRVcw6QErIoq0tEhPXMm&#10;zcNjOgmKodEYY8aMXbv2s/DwyNjY44cOHfnmmw1jx9ohRM/IyISrLl7MgBgcS8tRO3bskkrl8AwK&#10;BS4uLhk50pJquoAjm8XiODpO/PBDf1vbcWDPgERpa/O6ByL0+FfKyMiEXoCsMhisHTt2QRwNURTT&#10;0y899+ftg+jNMkP16lKpWXHXrH/v3v34+ISYmFgwqfGz40BldaK+JxAIcufMmUcWARh2JNgMjvz2&#10;W45crty//8dPP10Ni0Nj46PAwFVmZsPXrft848YQLy9vqAJLTBcYu9OmzaiqekAe6eLFDD09fWjT&#10;w2M6HCTRND0DdMfb+19EIKEv+/aFHzgQTaQIIXpZWYXKtf0y0zvx3P8rlVOYuvhQeZBV6iI9ftyc&#10;nn7phx/2bdwYsmnTlsTE5IKC20olFoslGOPy8sqtW7+1tR1HvFtkxaDTmefOnccYt7a2U++IMT54&#10;8JCGhibRtaiVx+l0prX16I8/XmJiYsZksrW1ef7+H9XXN2ZlXYFzgoND/7ghDv2tqLhH5JzQNwsE&#10;uTExseR5GAwWhMy8/IftI+i1PgAqYReiJB6jLkMZzF9Sy47st2CMIHUMIUSjobt3S6Ojo3NycjQ0&#10;NJqbmyHFEvZMOByOjo6Ol5dXSEhIUNCXQUFf1tU1ZGdnFxcXs1gsiURiYmJiZmY2YcJ4hQIPGKAO&#10;RjM0jjEKCFhsbm4+ffp0sVgMHHwYYzabLZVKMca3bt0qKCjAGCOEjIyMjh49WlBQ4ObmBg9mYGBA&#10;mvqDyZJRUVFg6BMiZg6HM27cuObmZjjCYDDkcjkpVkN+mb6Lv1lm/0qQ1ePSpctisYTKln/t2m+p&#10;qT+3t3d0t2upWy6tre0k5oXsmpeVVfz000FHx4lqagPADNDU1F6xIjAxMZksJtDIvXv3N24MSUo6&#10;SVpQKvGBA9F2dvYI0a2srDdv3hobe3zw4CGgmIFqBHoarFHa2jwnp0kzSPdBlQAAIABJREFUZrzn&#10;7//R1KnTiMoXFfUTNbayx79Pe3uHgYERm60GiwysNuPHT1Ao8OXLWWTp09HhU3+ivrzI4F6smxFj&#10;Bozs8PDIlJTTlZVVp0+f2br1219+ufDkSQvuGtzEKqAOC6oUPXdoxsWdMDQcCuYHDHcmk21tPXru&#10;XC9Pzzn29g5qagO4XK3jx+PhfLFYMnmy+6xZs6OjD3/99b91dd9iMFh8vp6VlTWx+4kuZG4+YsOG&#10;4CtXrkF6THNz6/r138DIZjLZsFtC1SF7hpSU00QlI9Uy5syZhzEWCHKJhWZqat792j4rOb1WZqiA&#10;/+6NG/mHD8dERf2Ul3cDjlOnaqp7gPqGyF5RUfHBg4eCg0N37drz8GEtnP/kSctXX60HJzWsANTi&#10;LXQ6c9AgnZUrP8UY19c3Ll4cADkFEAza0tK2cKEftZwLVIrlcNSXLVsRGrp53rz5W7Zsu3gxQyKR&#10;yeXKJUuWhYVFQPvr1n3evYM9+E2cnCaRJY7EHEDjItFN0pG333ai/mKAPpsOgEioxRv6+r1Q2SRp&#10;axOT//2jR08iI6OWLFm2dOnyuLgT5JKsrCvgHCPxyywWJyjoawi4VCpxcXGJm9sUqqiAigVe2lmz&#10;ZiuVuKNDSu5LlcaTJ1M+++z/vvjiqy+/DCL7/TDfr1gRGBMT++DBw8rKqpyc63FxJz75ZClM/K6u&#10;brhrMXzl2O0eGQC3zsu7QZ6W3JrJZEdGRikUuKysgvjNXFxcX9T43z4A/sfjB/dBmSFbLhhjqVS+&#10;Z89e/Kzf7Pp14dy5XurqGiNHWlpajtLW5iFE19DQpEavwGv27LnU8Pvc3Lw9e/YuW7bC2fndRYs+&#10;DA4OXbjQT1/fkMvVgnRoGKmQ2Ozi4uroOPHUqVQwKnbt2kMsClhwYCibmQ1fu/azDRuCPT3ncLla&#10;RCzZbDXQLfGrUiaVXU520kdycmDgKqo3mcjP2bO/KBRYKBSRLi9YsOgl7b/Rrx6gz8kMpkz2YrFk&#10;+PCRItHN7t8mJiZDci9RtzQ0ND/+eMmRI0cLC4uKi0uSkk66uLja2zucOJFI9i5IqD+YOjDg2Gy1&#10;1avXkkeVyRSTJjkTK0JLayB1dSKGDUz8KpFmJBqNRmPExye8TvdJZ6kny+XKpqbHfL4eVTMkTojC&#10;wiLYZoWHZzBYgYGrXtL+G/3qAfqczBCDHubdoUOHWVuPrqysIk2Rjf/796u/+277ggWLPv/8i5Mn&#10;U4ifgKrTV1fXlJdXgoYGr6Ki4smT3cnoh79DhuiKxRKpVC6RyAICPra0HHXo0JFz586TYBk1tQFE&#10;bKiDmCoqVIGBuV/ZLS7z5VBSTLVDh45Qb0GmBi2tgXBaQcFtcsLGjSEvafONfvUANKXyzc6f6QHn&#10;KklrkcuVubm5ixYtamlp8fb2Hj9+vI2NjYWFBYfDUaEgelE8YktL2/nz54VCIY1Ge/jwYUVFRXp6&#10;Op1O53K5zc3NCCE6nT5o0KAPPvggNDSUy+VGR0fzeDxPT08OhwWJN4GBn0ZERCCEoEY5g8GAoEyS&#10;OYMQwhhImTHUt6DT6SwWCyFUXV09aNDAl8dKkm9JlyFByP7/2bv2oCiudH/6NSAqD0FBRBSuWRVY&#10;Iig+gRAVFRW5GNdFN9khJIuJlcTEq+UuScimSqMbEywLQpBFjbkxi0nca1iDKaOgUVFRJKiIPMQQ&#10;FHQQeQR1mOnuc//46M925KGEHZbQv5qyZtqe0217vvke53d+X9CUgoICWBSCMeFyQUFBp0+fpJSc&#10;PVswffp0URQFQUhMTHzrrYSOxu/T6MZCU7/bzY29WiklPM9OnTr50KFD27Zte/bZZ11dXSmljY2N&#10;uNWMUiKKcl7eqaefnjl+vO/UqdPXr38PZMVB4Xvw4IHR0dGxsbHu7u7Nzc3l5eU8zw8YMKC5uXnA&#10;gAETJ05MSkoyGG6GhITo9XpKaXz8i7/73TM2NgL2i01JSc7IyJg5c+acOXM2bNjg4eEBLGaQAiTK&#10;AhrHcURpnyTLcmtra2tra2ZmZmurGYX9O/r3Km8YQgjPsyxLTp48XVBQAG1lZZXQOsMwM2bMgNVe&#10;FxcXSZIIIXC5f9N/R59ErztH6/vWdvfDyA9RywA5OUegAubpOdrTc7Sbm/vixUuAMmPxdcizGxqa&#10;Tp3KP3Om4KefrsHx1NQ0CH5SUlIh24EvXr9e+9lnn9+6dZtSajZLLS13o6OfwXAO6WookoZx1LRp&#10;M7Zs2WpnN2jy5Kn0cWq+skJaXbx4iXpMNX85LS0dzmxsbMab2bXrfzsZs0+/uoF+ZzOyKqZ/+OsW&#10;6w8//HA+PHzuunV/uXy5DA82NDQhV5o+aGyXLl3Oytqfm3v055/vUEqNRhOQplmW9/Ye4+HhWVVV&#10;jVM8Kiqa4wRX1+GrV69Zu3adu7vHqFFeFgYDNQD8CHmOm5u7j4/fpk3vl5aWd6llAZdTa0rV1NzA&#10;RVgYEA2GZfmzZ8/JSpqEJ+zcuauT59mnX93Ar5Zv1hEehTGl0mqiBw9+q/4rliWOjvb4EaP57Ozs&#10;5OTkgwcPEkJYlrW1tQ0KCrp27dqVK1eg/1FlZeXo0aOvXLkyYsQIQpiWlrtRUVERERHl5eWVlZXV&#10;1dULFy6cNGlSfHw8JDaUUp7nRVFUrsvC/TAMc/PmzbNnz7q6uoLseuf5DOQqDMPg1rTk5GRKKSEE&#10;YjOihG3AK3N3d0dZAiC/8Tw/ZMiQx3jEv3b0uxpAR1A3k0A8SjvV48fzcnJyBEEICAhgGKaioqKw&#10;sPDAgQO1tbVUMSlBEOLj4995553s7OyCgoKkpKSHh62puTFv3rzi4mKcx5RSKAlQSm1tbUeOHAkl&#10;itbW1o0bN8LdArW0c7NR/yvu3Lnn7e1tMBjgI1QaqJIvOTo6GgwGFOgYNmxYfX09y7K5ubmhocHt&#10;Dt4PawD9zs90BIsOM9ArpnODAZ2XadOmBQdPx4Ph4eEwVEFB4fnz52tra93c3ObPn29vb5+QkLB1&#10;61ZCiMFg2LZtm739YOi6YTaL+/btW7NmTXV1NQxia2trMpngh58QwjDM8OHD9Xo9y7J1dXXBwcFE&#10;cYboEzoC9m2WJJlhmIMHDxoMBizKQZaPDm3s2LG4nZtlib29fUNDgyzLLi4u3X+yvzpoNvMAsAmZ&#10;RXexhwGd9OBLktLhVe2sAgMDJkyYAOdcuFC8bNmyI0eOcBwHOwiuX7/u4DDOZBLff//9zMzM4uJi&#10;cClgJ0ajkRACMRXM74qKioSEBF9f3yeeeMLBwSEqKpKQtj0FnffSAIFMlm1TAP34449hWFAXwM7M&#10;hBCe5wMCAgi53y4T1KFkWR4xYkTPPeM+D81m7sOijVmXXSKwzxFUri3ExOD41atVR44cyc/PN5lM&#10;ERERERERcXFxOp0OdrzodHxsbOz+/fsxRhJF0cbGRpZlSZLgtx82txBCGIYpKSl5+eWXX3rpJbgW&#10;OEN1x5t2geqyt27dPnz4MKz/EKW5rCzLJpMJjDMwMFDd90+n04FgiL394F/4bH9V6PXChfXrHh0B&#10;i2ZQNe5y/I7uRFa0xfC4RZ3Ngkl95Mj3apYkw3CRkVG/+c04IIOSB0UCLJg+9BFIzVip27o1GSU5&#10;kVKAe6oJYQsLi9SjgXoBMgMe5SH0uVc30O/WNDsBFJcIISB09ChtVuEcdXNWQogsU0yEYAkVvAo2&#10;f1a62LYFVzU1Nba2tqIoglzF+PHjeZ6PjIxcvnw5x3GQnQMzgGXZvXv3Go0m+CLEhF3eJDgiQsie&#10;PXvMZjP6GaguUEqhm5ogCGPGjEHSgCTRwYMHE0KcnZ379a7Mh6DZTBskiULiC/P+scpBuJIO34JQ&#10;jZA2kg6OiY04RVHGzIcQ0tTUZDQagcYiiqIoioWFhSdPnoyNjb127VpSUlJ0dLSXl5e3t3d0dLRe&#10;r7e11eHG7Ee8Q5CWPXXqFFGyF0II2AnDMGazmRDi6+sLPdjgn8BxjJ2dHcdxAwcO7OvFsZ6Fls+0&#10;Aedfl5UoBJ6DuQS+UXckJ4q3AZskqoYccPzq1auEEPi9l2W5rKzMx8dHEIT169eHhYUlJr792muv&#10;kAc5bw9nL2oeHVos5jkMQ7KzsyE5gQQJ9P7gCLB1oByn7vi3ZMmSoUOH+vj4PNoj7C/QbMZKsGhh&#10;S5QaHcuSuro6CJMgPJNlubS0tKSkhGXZsLAwdW/xTnJ9MCfohM7znNpg4E1ZWRkhRJIkqCxDxQzs&#10;Bwxp9uzZMBQWAGNiYpYvj+m/epkdQIvNrAqsSqE3o5SUlZVhvKR2BZIkSZIEXFJCiCzTTopjUHSm&#10;lAgChzEhIUQUZfW3eP7+r6QgCDzPU0pBQyc0NJQoJq0W4sHW7RoAms1YD+3+YDMM+fHHH3FtkShs&#10;F0IIx3E6nY5h2ooHIMTc0eBoilAbgAhNkqjRaPzgg6TXXns9Pj5eEATIlwghlFKz2QzXEkVx4cKF&#10;Tk4OkkSRJQ12YjZLmp+xgBabWQ8488AhEEJYlrS03FXHZlBMg8BJp9MBCV8QONBn6zzph4AKawNl&#10;ZeXJycmffPKJyWSCstupU6d27Nhx5cqVw4cPm81mCNJ4nmdZdvXq1bBKi5sUwMlAxa+f9gDsAJrN&#10;WBtoLYCSkhJcUkRvA7GZyWRqaGiAn3nco9b5Tz6cXFxcsnbt2gMHDkAtDkiiycnJ2dnZfn5+VVVV&#10;ZrMZDhJCRFGcP3/+9OlTQVsQojJZpqAQCJfTDEYNjaNpJViQDACSRN95552NGzdCGgOrJUA3ZhiG&#10;53kXF5fr169JUhtnrMv9mPX1DYmJiTt27AA7RPKLra0t8HHA5qBoRgjR6XQ6na6oqMjbe3S7hFQY&#10;tvOeHH0a2j7NvgSzWbpz5056ejq4AklZrkf7MZvNN2/e/P3vY4xGI8xa6B3dLkRRysjY4e/vn5aW&#10;ZjQagYkDIR/LskajEYwQPoItQZV5x44dnp6ehBCOa5sMajPAsrUGhOZn/i1AKhpRJQPqFuqUknv3&#10;7s2dO/fEiRNIJ6PKbIVpDUEapXTkyJGRkZGzZs1ydXX18PBwdHR0cBisHi0r61/r1q2rrKyEZX4w&#10;DBgN+y4RRVEA6cwsy6anp7/wwvPkEbieHaEf+hmNb9bDUO/0lOV23qAa/8SJQahmhqQy5JVxnBAV&#10;Ff3EE2PVSk542ty5EcnJH0FPwiefDGBZ3sZmAHwLR8C90HAQBKDVQjMffrhFli3v+XHR6xPA+vNH&#10;8zM9D0gMwL20W3H65z/3xcbGtrS0UKURAMrNEEKgkGU2m/Py8s6fP79ixQpwOFCAxtOA1dLS0kII&#10;gXoxUe0hg5NxtQcvDbUyjuOSkpJeffUV9dOz6KTwiND8TN97/adB3RfNwueAlsBLL6208BvgIkDi&#10;DMXNXnwxHkaDJgLq83U6W6KIO+Nx+KgWK1OrcICfgSN2doM+/zxTVvRvZWX3f/e8Ta9PAOvPH83P&#10;9DxgW4us+s2mlIiilJmZuWrVqpaWFij1QsaCFEmi8hKDBg2qqKhwcnLS6fiSklJ/f3/0HlQlRwYf&#10;sc5GHspYwEHBOg94Hjs7u2+++SYkJFi9TwZ2cXa5i7td9EM/o9XNeh4cx8LCoiJRRs6cOTt58uS4&#10;uLimpiZI02HVEnlfwADAxRcfH5+hQ4fqdDwhZOzYsfb29mAhwKqEk3U6HaXUzs6OKiswsPsSjApG&#10;g+y/tbUVRg4ICDh9+nRoaDDDQNzYNt/BYGS5s7qcBoRmMz0MIJ6AtXAcU19/+49/jJ02bdr58+dh&#10;NkO6QlVFLdxj7OPj4+LiIghCfn5+Tk4O0PK/+uqrxsZGQgi2IgNLM5vNlNKYmBhBEGAQ3A8DJ8NV&#10;qJLbxMfHHz161MdnHNwervfLMuF51mQSWfZ+uVlDZ+j1gNL68ah1IEn044+3OTg4QfqBAmIoLIaS&#10;ZSjMFxQ0RZJoRUXlsmV/GDhwcHFxSVHRBW/vMX/+c8L27Tu//vpfkZFR6kRFp7Pdvn2nWgaNKE08&#10;1SmQu7tHVtZ+uCv5wR5Paj3BLqXS2kWvTwDrzx8tn+k+cIWEqFb3gYFSWloeFxeXn58PeQVVpJYZ&#10;hhEEwWQywUfYgwkyzXBmTk7O008/RQiJi3uRYRhnZ+cFCxaEhITAthYnJ6c7d+5gJhMaGhoXF6fX&#10;67EVJiEErkKV5Eev12/evNnZeYia7daDD03LZzQ8BkAynJD7csmSRAWBS0/P8Pf3z8vLw18mtBBK&#10;KVSWqaLFDKYCmbogCB999BHMws2bN48fPz4wMHDGjBlgMLm5uWgwUBLw9PS8ceMGpDeUUrAWsENC&#10;iIODw549ezIyMlxchsAvo6xlKz2CXneO1vetPYKHe1lCnPP666uxzx4qVGDUpBbEgOPqlknw+vDD&#10;LdBY3GC4JSsV4ZaWuyEhT0EZGoI9huFWrHg5OfkjXL7EIJDndeHhc0EwWt0MVP7FK5gPo9cngPXn&#10;j+ZnugnQ4wOODKC1tVWvfz45ORnLx/CTD15FzfJSK2UCO0YR7edZlk1NTS0sLNTrnz9x4kRt7Y3c&#10;3KPp6ekBAQEnTpxApwTfbWhocHV1VVOdWZZ1cnL64IMPsrKyPDxGEEJYto3hbzKJyka3/7zyfN9C&#10;rxu69X8negqYQIui3NT086JF/00e7ESrdi9qkXKktKBgktoLEcI+9dTTV69WffrpZykpqY6OQ3bu&#10;3PXdd4fj4l708fEbNcoLRhYEm6CgKTU1N9BrEcLGxCyvrr6ufizqtoe0u4l+J+j1CWD9+aPZTDeh&#10;1tu/e9cYHByKfcjU1TCkgWEwhqpi6mZmqDCGIdb69e9RShMT/3roUA5VAqozZwp4XgeMAY4TbGwG&#10;1Nc3hIXNhDaxJ0+epg812VW/Vwu49dRz6PUJYP35o9XNug8oQDU3t4SHh+fn5xOFzYUlMtymAoDj&#10;fn5+JSUluCyDWuZwJpa8bGxsKisrW1tbPT1HIj86Li5u165d6tPS0tJ8fX0bGxsjIuah2gYyx9Ri&#10;NHjDUNnrwYfQp6HVzawHNJhZs2adOXOG4zg0GEKI0r6iTQ0ZPzIMExAQQJWJpjYYKHlRpch27969&#10;Xbt2jRo1Ei9XWFi4e/duQghsg4G8aMuWLUFBQfPn3zcYosje4mxGgwGAzJqGbkOzmS6gSGPeL9SC&#10;ogUYzIIFC86dO0cIocpufmy1h1IYcBCMYeLEiU5OTlB3BhNSs8XQ7YD97Nu3T5bJ3/+e8dxz+jVr&#10;1kZGRgJ5Gf6EwUtLS7/88ku4SQvCmIUOqPqjtlf5l0B7eF1ALecHHTYFgRNFubm5JTIy8vjx47IS&#10;FCNjkio0SgjAwIcIgiDL8gsvvJCdnU0UfXHacWQjSdLp06dNJpOfn9/u3bsnTZpUVVVVVla2adOm&#10;lStXQmkOPFJKSopWCbMmNJvpArgNhrQVeQkhxGg0Lliw4NixY4IgQOhFlBou2AwoYnJKgxiO48xm&#10;c2hoKMMwVxXVTEBH1wV15uvXr/v6+r777rtLly4VBM7Ly2vlypXffvstVa2Tnjx58uLFS9Z4FhoA&#10;vV64sH7d45dAlmlT08/jxvlg1Rjf4FImVMZQ5x8qaVOmTIN2tnAEzoTyWrsvGLCy8kdKqdksYaVr&#10;8+YPWZaHIpsg2EBd+623Eq39IFQPpE+/ugHNz3QNWSbY39xgqAsJCSkvL4fdL7gNBhXKkaQM7yEk&#10;i4mJSUlJiY2NRZEks9kMfOSOLgoD2tnZEUJ4noWdBaIop6enY/4Don6yLB8/ftxaD0ODpm/WFRRl&#10;CUaWSW1t7bx58y5evAh/BUk/kPMhY4G9MRCqARdz2LBh69evj4uLDQqa8tNPPxEVIxOMirYXnoFJ&#10;TJw40dV1aFHRhebmZi8vL4PBsGHDhvLycixMQ+8NURQdHBys9kA0aLHZI6G11VxXV//b3z6Ja44o&#10;f6Em3lss8ycm/rWhoYlSKkn0zTffxl3Hbm7uzs5DMaKzeCGNIDPzC1mmYWEzccVTTU5T8wY+/zzT&#10;Sg/iIfT6BLD+/NFspgvAVQyGW+PG+WCaoU45LBb7YcbPnj3n3LkfYATgClRXX4edLSzLOzsP/f77&#10;487OQ9vNZOCcv/1tM6X0H//Y4+8/4cyZAkppXt6pL774avbsObhDhud1HCdMmBCo7qNmZfT6BLD+&#10;/NFs5v7/vcUkQI7WvXutwcGhkK+ru+pZ2AnMeHd3jy+/3KseCiBJdOHCRXCaTmdLKa2puQEUNTu7&#10;QUuWLNXrnw8Lm7ls2R+2b99ZU3ODUmo2S6++uqqqqhruRJZpamqaWiiD4wRX1+ElJaU99hQeH70+&#10;Aaw/fzSbsQSS/AGSRMPD5xKVXBgGRVi/wths3bq/1NXV0wcZ+Gh7e/f+H4zj7T0GDppMoo+PH3Ar&#10;U1PTLl68JMtUkmhdXf3s2XOuXq06ePCQ+k6Cg0ORqGZjM2Dp0phbt27Tnqb3PxZ6fQJYf/5oNtMh&#10;YPx9+7JQFUld5FWziXle5+X1X0ePHqMPkSPRRVBKTSbRzc2dEHbIEJfbtxvh+OLFS8aP9/X0HJ2V&#10;tR+tS5JocXFJc3MLfDSbJUmiP/xwnhDWz8//zTff/uKLr0pLy+FvezEwo5rN9MVXj//3A/CXe+HC&#10;RehJ0NXodLYYlXGc8Prrq41GE1W5FBgHmj/DG5jZq1a9AV8JDg6tqKiklPr7TygquvCnP60YPnzE&#10;5ctlFoMUFV3IyNjxySefvvfepsGDHXQ62yNHvqcPqqj17EN4XPT6BLD+/NFs5gGgW5CVuT5gwEAM&#10;vaKiolNT01555TV7e0c46Ok5+rvvDqtHsLgriPTwyKVLlwMDJ4EdOjoOycs7lZDwFqX0m28OCIKN&#10;vb3jG2/8T3p6xnPP6SdMCLxxwxAWNhOXQWNilg8b5mZhnFIPb4d5bPT6BLD+/NHWZ9qADY/UDVwN&#10;BgNs34eFy6+//jo3N1ev1x87dmzRokXPPPNMQkKCs7MTDqJm3csyhe7HRJE8N5v/n70rD4vqyPbV&#10;fXuBZmmapVtABaRVMpAYFkHUVkHURDRRRAeJMWrMKNGXfGHMkDHjkkyWicn4lGcETYwExfUDRIMm&#10;7oqgI8RlALegsoxgQ7PJ1su9t94fB8qiG40zwbRxOH/01zT33qq6VafqrL/DPfPMUB8fn6+++qqi&#10;ouKHH37YvHnzxo0bDQaTUqm8ePFifn6+TCYrKSnZtWuXyWRqb2/neT45OXnRojcQQidOnGppaZFI&#10;OgvRcBwWCASkXMy/ixnbR/85WZ3Rf/19okeyTGA0mbjy8kqwhtHuEYYR//nP77e0tPH8/SxIM6mM&#10;EMvyZgp6evr2d99Ngu81NVqW5RsbmyMixoMnBwa1f/93DCMuL69MSFhCHrhixarU1M1mnYRjx4pk&#10;9QXw66+fPp7pRmZLv7GxmWQp08Bi3t6DsIUgZ/koMwkKLtNq66RS2/ffX1FRUQX/3bgx9dy5801N&#10;9+iL4+LiW1rabt0qJw+PjIy6efM24VK63V5/D49OVl8Av/766cvTfCBBTSVnZ2eEEO6KcCFyWlVV&#10;Vb9+Soh3hnSUR6lDBp8JCUvGjRuXnp7e3Nzs4+Ozdu1aNzeXrKx9AQEBQ4ao4Xqjkb1165af3xCQ&#10;9/bt2//WW29VVJQ/aWH/fXmafXS/QKxIxNjY2JAsYsi1hEgwlmXLy8tJXg255WcJZmjEiBFGozE3&#10;98CZM6eXLl0qk8lMJu7AgQMTJky4cOES8KFEIhoyZAhCqKmp6aOPPomNjfX393/SGOa/k/psAPeJ&#10;QOUTM4BUKlEqlTqdjrg5IcISY9zW1kbuQo+wXZFDxmhkY2JigoKCfH19R44cERY2nOeRTqerr69f&#10;tGjRiRMnSkpKvvvuO6PRmJWVlZq62WAwxMTELFy48NChQ31lx58E6uOZ+0RWJFmXAgFyc3PTarW4&#10;CykcdyFfymQykov26LIZzyOJRCQWi4KDg+fNm6fVau/duxcdHZ2VlVVZWblhwwZPT0+GEcTExERF&#10;RSGE1Gp1ZGSkQID++c/i27dvP9bh99EjUp9s1jPB6YExUqlUmELaF3aVG7e1tUUIQVEK1GVc/tln&#10;CoWd9Spmzpy5Y8eOpqZGg8EQEhLCsmxRUVFxcTFgX8hksuTkZIEARUVFggU8Ly/Py8ur75B5EqiP&#10;Z+4TkcroA2fAgAEMw4DqT5K9BAIB2AbILagL3uUhDwfYJEC6mDRpUlJSEkJILBatXr3S1taGYYQF&#10;BQXr1iWzLCcUouHDQ6AnJhNnMnHZ2dmOjo4EGLqPrEh9PNONSN0vQkqlEuBhSf0wjLFYLFapVHAB&#10;x/E93mhJLMsTj6e9vczBwUGjGbNp0+YtW7YWFhYJBKioqCgxMXHQoEFz5sxdvz6Z53FDQ+Pp06ej&#10;oqKOHz+uVCqFwr6DxvrUxzOdZKaNEIgmDw8PGoEJIcQwjEqlkkrFIGXBufEoiGEEKBlMbSNHjly2&#10;bJmTkxNC6OTJkxijpUuX8jxbVlY2ZcqU5cuXg2Jz6tSphQsXzpo1Cz2RhRD/C0lkrWkga5RerLQT&#10;A/wSj8lSZFZOmfwJzcGaRggJhahLBuusVgnXu7q6IoREIiHpJKK0fLjdkgPpU4LncVBQUGZm5oYN&#10;G4hQV1xcHBYWplS6xsXNsrOzM5m4tLS0gQMHMowgNTWVtA6ROORFoU74tU4ETdT90GNZc9RM0sOu&#10;tO1u/zKzgtAzQm6EC8jY4SGkV/Son0omt5rdjLZNWbIKQp1o9jAfdHWkX04wzTyPOI4Tixnyp2VV&#10;I5blPT09cVetGDADCAQCOBwIiGtdna64uLi+vv7IkSMXL14sLy+XyWSBgYHTp0+fNGmSu7uKXt8w&#10;FoYRqNXq1NRUsVj8/PPP+/r6jh49evLkyampqcuXLxeJhFOnRiOEvLy8hEKUlpZeUFDQ1NQESJlk&#10;oROGEQqhzGDnImZZvgvOsxONDcplYowBPYpY1eFHiFtDFFYg3AKf5OXDf+lR0FxHOIfneagoask/&#10;TwcXCcjuZRWiFy49AaDswqzwjzkAkeMwz/PHjh3Lzc29deuWXq+9342qAAAgAElEQVS3s7MLDAyM&#10;iorSaEaVld0aPHgwFEAmBSsTEhI2btyAutgGXmFNzV0XFxeGYerr669fv56Tk5OTk1NdXR0WFjZ3&#10;7txp06Y5ODgQqEuW5e/evTthwoTW1laGYeRy+ZEjR5RK14iI8W1tbZs2bQoMHIYQunr1+urVq/fs&#10;2cMwTEpKyhtvvI6oU5GAzUK8pkCAdLr6o0ePAgNfvXpVq9V6e3tHRka+8MILw4Y9S99idizA++9i&#10;wh7qtxGWAymUvteM8VB3IQKe1ru7nnXJajxjBrwNRHajzs5ZCG+9QrAXCgQCWAG5ubnvvffelStX&#10;7OzsOjo6iOoiEolkMtm2bdvKy8uzs7NhCYpEIrVa/fnnnysUCq6rLrO9vb1arZbJZLQUZDJxAoHg&#10;yy+//OCDDwwGQ3t7e3BwcHh4eHBwMMuyEolk7tw59NDICzEYTLW1tf37e/I8Li0tra2tbWxsrKur&#10;02g0AQH+qLtWYzJxFy5cKCsru3LlysGDB69fv97R0YEQkkqlUK4ZzkaWZX19fceNGzdz5sxJkyaY&#10;vZAHvWGzOTITOwn70c8h/EZLv0YjCzWon45z5j6g469MdHgcCc7lu1cOMxhMfG+X5iIPLy4uXbXq&#10;g0GD1DRkjEgkASw/gnexefPXdI4K9KS2VkcSNuFiJyfnRYsSTp483dbWodcb4TL41Grr4uLiATGQ&#10;5Hu+9NI0jLHJxJnFWT5kpCzLr1r1QXj4qJiY2Li4+IkTX3juuef79fOgy3IQFEI6jRQaJUly48ZF&#10;pqRsMhpZnseWQ3tQH+gsN9w9xchs1nBXkDj9cOsmk/YuWY1ngCwr15Ev8N57PWK3tbX9zp2al16a&#10;NnXqyy4ubtHRU2NjZ3366WeHDx/Ny8s/evT43r2ZixYlqFTuDCNmGPH69f8H64Ou0HT+fBGBmyGQ&#10;S/DF1tZuypSXjh07gbuvs4KCc6+88qqPj6+39yC5XHH+fBEdxt/j8gKOgmwC6MO0aTGEDUiJG/gE&#10;YE7UvUIg6l7GmY7RdnR0Wr78LzdulOHunEC4HXA8oGmOu58rAd3jeQxQBGSCLLMhDAYTPS7y8N86&#10;WU02M7Ob9agjmglpvUUwkW1tbe3t7e7uKvp3InPr9ca8vLycnBx/f/+EhEV0lzBG2dnZ4Ejx8PDQ&#10;aDShoaEqlcrT0x0hVFOjvXz58p49e4xG46ZNm+zsbMlAaFtTcXHJu+++azQa9Xq9XC5XKBQSiUQk&#10;EikUCkdHx/b2dplMplAonJyceJ63tbVVqVRKpTIzM3PlypUkigdgoCUSiclkUqvVgwYNGjhwoJeX&#10;l5eXl6urK2Bwchyn1+srKioqKysvXbp09uzZ5uZmhmE8PDxaWlr0er1arfb39/fx8ZFKpfb29jY2&#10;NgzDPPvss6NGhVtOFm0baG1tT0pKWrduHS2RYow4rtOCJxCgw4ePajQaW1spsrBV/nbJmjYAooYW&#10;Fv44ePBgJydHEr4Fs3Ly5OmgoCBHR/te1CBppbbHODHSFvlSUnLl2rVrrq6ura2tpaWl165d27p1&#10;C/0EuJK+USgUaLW1mZmZ8fHxcrmcXiswtNjYWVlZWZiqgQ6hBrirXgDgl0NsGyB0isXiuLi4mJgY&#10;b2/vtra2jo4OtVqNEHJwcHBxUVhuOmaWOmKWvHTpUmFh4dmzZysrK2/fvg0BQS4uLgEBAWPHjo2I&#10;iPDw8KB1ElIHCnXfvFiWX7lyZWZm5jvvvBMfH282Tfv27V+/fn3//v3T0tIen8/AOmS9I67zpOY4&#10;XFOjHT16zK5de0CB4XlcVXUnKenPISGhcKV1s96zsvbRGJkREePJv+i8JUvh5EHJmyDa0ZIVAcgE&#10;xYNoJnT9QNKB2bNfqaq68/AmzHSVX06WQrLJxLW1dQwY4IWQUC5XaDRjX355+ty582bPfsXd3RMh&#10;oZubCpCrcPesu986Wc0/A3sSWFT69VMGBATExcXJ5fKgoCCO44qLizHG586dg8use6b7+flBbQyw&#10;OHt6etLhzK2tbfn5+QcPHrx586afn9+MGTNCQkIkEhExnRsMJqlUDHs2DCcxMRF1FRIE+zVCCOx1&#10;pKQzQkgoFE6fPr26urq6urqqqorn+X79+tnb29fU1EyZMmXJkiULFizocrZ2dpWY7M3cI7+cLI8v&#10;kUgoEEizsrIiIiLu3buXl5dHn5YymWzr1q3Ozs50ltFTctRYmWcxxhjzPK6vbwwKCiFqK8OIV6xY&#10;ha19wgA1Nd0D9BnY7N97bznfhVdGX1ZeXrl48ZsSiY2Tk/O2bRm0DQOOI4PBhDGuqroDadJwbtAQ&#10;zzQe57BhgcePnyS30xY2ePLq1R8OGxYIoGqkJ5bWrd4i2kJjZiI7c6agf/+BBDJBIGCcnV0zMnaS&#10;a8x69Vsna/IMQN3hrrd5+3ZFcPBwuVwxceILH3/8aW2tjlxm3U5ijH19B4tEErBNffHFWkytITO7&#10;al5ePogr4eGjcnIOdHQYiDW2oaGpuvqu0cju2LHL1taOsI1YLJVIbEA2E4ulPj6+O3fuJh2gORMK&#10;0bAsv3jxm8S4HBcXX1dXT+MEYAs00F9OD9m8eB7r9cbVqz+cPHnKqFGaFStWQdkcbGG/fjpkM6vx&#10;zIN2nZ9+utnersc9Vei2IkFFAFjWkZFRjY3NdK/MsDLu3q2Njp4K19vbO2o0Y8eOjQgKCkFIePly&#10;McaYZXmtti4tLX3p0rcmTXrR3//Z0aPHREdP/eijT44cOUaWF8fh9PTtkZFRCxf+4fbtCmiiqeke&#10;oDyDtwdacXR0SktLJ90ANiP80yvU46NozQ06THRUwupPwvT1LllZNiPGflpnpcHFrdSvbnTrVrmD&#10;gxxRVc3c3FTJyRvIojQaWUtdPDs7JzAwmPhtEBLGxMTi7jsuWWGEiHukubnltdfmE8eLWCyNipoY&#10;GzvLzs6BeF2InxR+GTNm3NWr1x+HYEbIEqvFcuBmcgFPIVo9HWQ1ngE/NO4JEMxM/LWuC9loZMPC&#10;wmlfIUFsWrjwD7SaQcCZyI88j7///nBCwpLx4ycMGeJXWnoVY6zTNYDVi15DdPU/jsPnzxf97ncB&#10;pLgNWNUstaDf/3722rXrJBIbYliTSGxWrFhFdqJeX6YPwjciv4PORk8iPct9slkvEMyrWQQA+fIg&#10;Q+qvSSkpm4gVmKCcEX09Pn7OQ3poNpzt23coFC6w3FUq9yVL/qeg4BzuPswTJ07NmDGTtEJqdBJG&#10;JaZnX9/B//pXNcb4xo2yhIQlcrmCBAQMHfrMxYuXH+trofHBLKcPiIyLnDxPB89YOa75iSKzSESM&#10;kdFoHD169MWLF8EETJyMDMOAIxJjfPjw4aioyEfJ9omLi9+7dy84K8kEuLq6BgYG2tnZ6XS6q1ev&#10;1tfXk4qc0BxkH2CMSYsMw0CBTrnckbZoFxcXX79+3WQy6fV6d3f3l1+eqtXWpaSklJWV1dbW/vTT&#10;Twgh0rqnp6efn19wcHBkZKRarSaxmAh1842auTLNhmnmIDaL2qTN6/Qb/s2TdVj1iSQzSUavN77x&#10;xiKhUDRhwiR7e0c3NxXIP1Kp7auvvvbHP74Lu/6yZX96ROlxyBA/EvRFFBUCbAsBbCT0Mzx8lKOj&#10;E8S8EROZUCgKCgrJzMzG3cPSemwOfi8qujBjxkxSJhokTKhrQHStoUOfWbbsT6T2E32A0Ae+WVBc&#10;Q0NTVdWdmhotqP4glWEq4pbGGf2PQSufQOrjmftEFHqW5Xfv3jt37rzp02fI5YqaGq1IJMnNPTRv&#10;3gKGEYPngedxcvIGmcx+7NgIs7X1oIfb2MgItxA/DM0/iCr/FBo6oqGhKTf30F//+vHixW++9tr8&#10;v//9f4uKLtAcYuZcN/tCf+bmHnrxxWhgGOJIIe4U8mXYsMBvvkkDdYt4AuCTxJgXFv64Zs0XERHj&#10;gfHEYqmdnUNAwHNRURNDQ0e8+ebSkydPPwhF+ulgmz7ZrJNAhABFfP78+QUFBSkpKdu2bevfv39H&#10;R0deXt769esjIiISExPXrPkbuUujGVtSUlJTU2NjI3m44FFdfXfgwIEcx0HwWEhISFFRkVAo9PHx&#10;uXnzJnjQFQqFTqcTCoUODg7t7e0DBgw4cOCAn99QIv8gKpWSliTJn5ChSWdi0qObP//19PR0Ip4h&#10;RPKIGJZlRSKRQCAwmUz29vYajSY6OjogIMDT05NhmIqKimvXrpWWlkIWHYiLPM+zLIu6ZMigoKCW&#10;lhYPDw+dTieTyZydnQMDAwcMGDB48GCGYSQSiZ+fn7Oz89MQpmllnn2SCIw8n3zyt9mzXzEa2ba2&#10;DhcXt5KSKzY2sn/8ozAg4LnQ0BG4++5+7tz52NhZ+fln8c/ZUrXaOohvAGHs66+/UancnZyc165d&#10;R3IKMjJ2wpb//vsr4CCSSm23bNlqJn2RLR/ON+DzxsbmOXPmLl/+lx73cjBkVVffHTr0GboiJw3c&#10;bhmXADIhMRiSX4j5TigUaTRj16z54saNMrpdjsP37rUeO3Zi69Zvv/pqS15evsnEPTUpNH04mvcJ&#10;VNX8/PyMjAyRiMnKygoNDf3+++/HjBmj0+lKSkry8vJIyiFs4WFhw99+++3Lly+PHDni4dqtUukK&#10;uzJCiGVZo9G4ffv2GzdusCxrMBiEQiHGePLkyUOHDvX29vb29uZ5XiwW8zz/+uuvnz9/ftWqVSqV&#10;Co4O6AAJphYKBRkZOxMTE2tra0Ui0b59+9auXUuSMSF4HIamVCpPnTq1e/duoVDY0NCAMRaJRB0d&#10;HXV1dVVVVWfOnGlvbwdwXfhkGMZoNJIKPHAiYYw5juM4LiYmJikpKTQ0hLQCSc4YY5FI6OBgFxEx&#10;jkRbE/CNp4GsyK9PGplMXFHRhcLCH2Hn/uyzz7/9dlt4+Kj9+7+bPn1GXFw87q4N03rtz+q4PI9H&#10;jdKQyOXhw8Mgiiw4eDgxJWdk7Kyp0ep0DdOmxZBIZ4YRi0QSW1u7BQsWFhScMxhMxCt67dqNjz/+&#10;1MvLh04pg8/hw8M+/PCj/PyzHR0G6Nv/s3flcVEcy79ndnYXgYWFFSUoiibRGDA+lPg8QjCi8ekP&#10;JWK8onJ4ocR4IPFABTzjERUVNUaI4cUYj6jRaPIjRsXbmMNHIB4circYCUG5dndm+vdHufXaWa4Q&#10;I6v51YfPfpbZnp6e7q6u7qpvVf3nPz8nJMyDtGqK7GtA9+6VHD58ZP78hf37DzAY3FA/gUoIaJKj&#10;o9OkSVMuXsxBKxAQa+9nzVb4+vT/zzNPGcHBAI8HskwWLVoUEhISFBR05syZVq1aZWRkeHo2sXYj&#10;UUQwqoooJcOHj/jss88IIZRSnucDAgKaNGmyefNmYgEye3l5ffrpp5mZmZGRkbjYg1GQWHDQOp2u&#10;devWgiDk5eUVFhbC4QTLoHpalmWQXRzHaTQak8mE+usJEyYkJq6AVkEMEAz1hK01Gs0FBQVZWVlZ&#10;WVn3798XBMHR0dHNza19+/Y+Pi/iyQpkHetMBgcqPGIRS0SOSkNYPalUrxz76AkcNqwxKZWmT6KV&#10;QYBxRYyPn/vDDz8NGzZi/foNUVET2KfUwb4uyzQlZRN6F8PBBqBiAITR6ZzRZgp6bRAaLi4GuOX5&#10;51ujGEHdV/PmLdhbQCY0auSuUqkdHHQtWjyL5lFUkfG8MGnSFGolGx8PtgUVjDVaQhWRBhTq73qk&#10;p0CL8RAlJydfvXqdXfwwuh95OBCz2SyVlVXAkQC245Q+2JeLosxx5J133snNze3cufN33303Z84c&#10;uN1kErG2P0QcR/r27UsIwSMBXE9MTGzWrJksy6tWraIWw+W4ceP8/Pw4jpswYULTpk1BYoSGhvr4&#10;+MiyvGTJElBzSZK0cOFCQRC8vLwiIyMJIZIkOTo6zp07V5Kk6dOnt2jRAmNMw3hrNBpK6dq1aydP&#10;jiYWd+saheQjJOh58PDBK7jXwYDUoihjGfy0jI70OBpaNT0NPAMxYCklkkSHDh06Z86ctLQDbHBH&#10;LCPLlBAiSdRoNG/fvv3HH3+UZYI+bWhTh12KweDi5+c3aNCgN9980929kdkswflbqlOgcUpJw4aG&#10;fv36CYJACFGpVGDUz8/PT05OjomJ6dKlCyHEzs4OdLjJycm9e/dOSEg4f/48x3GCIAiCEB4eHhkZ&#10;2apVK61WC/5qnTp1Cg8Pj46OFizk7e0dHBys0+mGDx+en59PGA82juPgQC+KYlJS0vLlK+BXZjrW&#10;IoTunya1WgWMCkN24MBBakl6BWMB4dqIRb3Onh4oJRhQrt6onuTboySFsE5LOzB48NDx498Gfyy0&#10;zYHGtrCwKClpnZ9fx23bduBFa7w6G2mFPorc4tDIw4eP4M4KdkrPPNOksLCIUhofPxchAi++6APH&#10;9A0bNqK5MypqgijKJpM4ceJkYgnItHfvPmh8r169oZi3d1tRlMF3oFEjd8I4TqPXNGi31Wrtrl1f&#10;1PF96krWyNGVK1clJq7GnxQObbglq9T5ol7oaeAZPKLgLN+6dXu7dr4jRoS98sqrYWERa9eunzdv&#10;wfLlK7t29QePy8TE1SwemSV2zBTnImvQYR0oOLg/sfiiwjx2d/cYPHionZ29n19HjlO5uBicnV3G&#10;jYvatm2Hl1dLcEezs7MXBM3Spe/v3LnbwUGHmJp//rPz0aPH589fiEcdjlN9/XWaLNMtW7YifyoA&#10;O6ipMxjcLl7MefxYfZZzbt++o9HYhYVF3LtXQpkTi9ksHT58ZNy4KPZG1u2ivuiJ5xnsX7wCEz0l&#10;ZZMgaDw8mipMdXZ29snJHykqYSNx4cJmHWBN4efzR9sJN166lG9v70iYEGQgMfR615SUTYTwCQnz&#10;fH07QIN79eodEPAaIfzkydFqtRZAN23aeAMPoDEUNATAXfBT27btgK+QW1hfBva6v38ANvIxTEfF&#10;UgVIpdDQcC+vlq6uDSMiRm3YsHH9+g3R0TG+vh0I4Y8fP6lQ2NS7GuCJ5xkkMBewXij79n2l17vC&#10;pITpFRjYMy/vMhQAllDA1JFPWF2NwhBB6zq3sM7ly1eiKR2mMsepunR5paSkzN8/oKSkzM+vI/B5&#10;VNQEiHpz9myGl1dLKPn557s0Gju1Wrts2XKc/TNnzgJW7N9/ABrpkTMR4olqNMI4ri1ZsqzOL1Xn&#10;TqAMzPTs2QzoB8SSQgtTUz+hjLRnB7ce6WngGXT2Yq8A5eTkrV6dlJAwLzFx9YUL2QiwZcsjMyg8&#10;+61hl/igOq9zeOPo0WNZVxxCeE/P5qWl5ZTS69dv2ts7wq+RkePLyip2795TXHwfSx4/fnLSpClL&#10;l74Puy+QJ5s2pUZHx7Rr53vw4GFrRAzyDOqd2euOjk7gdP3Y1m98EO611qxZy9pkCeFXr06iVpDq&#10;et+YUZvlGUXshWp6SjHFH3nAjUotOampn2CID0XMlxqrki3+jElJ62DuonNynz5Bp0+f6dixE85m&#10;N7fG16/flGW6YkUiXlyxIhHY/u2338Ht1rRpM6Dyf/97M1ao8FRjveVwdoKk8vPrWKlF3/qogz6Y&#10;1TMYOxC1AQHIMj1x4tTIkaP9/QMiIkYpENw2RTbHMzg8ODa17Lu/dClCcHt5uXHkyNEcp/Lyapmd&#10;nYvPggLVTws2OAal1GyWcnMvvfXWcLVai4cu9BHAzZuLiyEwsCfGR1ep1K6uDXNy8o4cOYbHIZ4X&#10;3N09rl69bjSa/fw6sjGasSrc9ii0ArhPS039hA3NrhCz1vGWahRKrEivcVDY+rEBthl/w+Z4RtHL&#10;NS5RbFCiv2K/yz7aZBIhoIxO59ymjXeTJp43btyqfYAVxTYPaz5//uKgQUMULjSKyOUKXkItAhti&#10;89lnn4ejPyteiFX4c6yHrZPnBQ+PpuXlRlyhrB2Srady9f1s/Wv15eusX3nMZHM8Qx9ecmp5fngM&#10;ATdMJnHGjFhYkv38OkZEjCKE79HjdcpMr9oMOcvk7Opw6VL+5MnRcJIhTIwblmFYhTJ8+cc/2gMn&#10;ODo6sQVAIuG5BRRu8Mnm1WDlGyH8ypWrKm2zzDjV1VJ6sCtIbULhKNCutilhgGyOZ6z7q/ruU7j4&#10;/hVrFdg3b90qwE1UYGDPsLAImIIffPBhVdAplqpqmPxwMIpr127Mnh0HGDNWtcVObjzig9MoIfxz&#10;z7WaPn0mbr3YSNAck50GP1llGl60s7P38GhaUWGS5f8qIRXhY9hXqMoZEzsN37qWoGZRlG32DMOS&#10;zWFnOO6/uVrB7A3uk1WVByAGIYTjOEmiHJNB9pEQ4NYEgV+/fr3ZbAbUMCDEzGYzISQhIYE8SDBY&#10;HWSL4wilFMEgbJoQ+DOZRI4jTZt6zJ07NycnJz4+Xq/XS5IEgDHAp8G/GNm5cePGQUFBhJDBgweX&#10;lJQAnBm8dOzt7SmlgiBQSqE8pVStVlNKOY5Tq9WiKFJKCSFwURCEioqKmzdv7t27l+MIpMfg+Qep&#10;piELJ0K/ocO1WnU1/YwoZnQXrR7PRilRqThALQHwTxTZbNk2RDbHM8TSZYQQQeA1GqGiwqTIQacg&#10;zGOBycQfIdwQM1du27YN6/fw8HBxcQHA2O3bt/ft2w9AqWrGGOYEAttYtoG70JOM54mrq0t8fFxe&#10;Xl5cXJybmxu14PxhuhNC4FOWZZ3OMSYmZvz48fn5+Yj2p5SWlZVpNBrgH8GSt1YURfjVbDYD7A3S&#10;BnIcJ4oi1Llu3TqzGfiTwnQHDkEwP88TlYqrqDDV2M/IKiaTaPELqKG3cehhnbJNR2ibaxQbRh5o&#10;48aNZ89mVFV+y5atxOJiibjMR045OTm5ubkIENZoNK6ursAzPM/v2rULitU4xhi3n31B9jsgsgHq&#10;6+qqj4uLy8rKWrRokaurK4gaSERjMpl4ni8oKKioMC5btsTD4xmAY0LzgB/MZjPHcQaDYcyYMeBO&#10;o9VqQc5wHNesWTONRgNQPIPBAOV5nj99+vTt27cBugo9ifmZAe5NCJFlIghCWtqBauQM3AufN2/e&#10;BHRsTXIYdhkPIMy2KWSIDfIMEkLEBw0aFBQUFBMz7datAlyeJYneulWwd+++xYsfRLRglu3qOhuK&#10;KZY9/AJrKisH4PObb75hNzl6vR5zoKtUqu+///7hBpALF7IPHDh45Mixy5ev3LtXwj4XV26WVdjJ&#10;hGnH4Vc3t4YzZkzLzs6eP3++RqOB4BXwmpTSmJgYo9G8a9fuc+fOIUuDHzLUFhgY6OvrC/ExYmNj&#10;CSHgWbB48eL27dsTQkJCQtq1a4e500RR3LJli3Xyd0qJSvVg4wRC4NSpU3Fx8eAcgcWgJ0FaiqKc&#10;m5sbGhqenZ1tSQJV3aZZ0Qm2KWQIsUlcs7Xm5Msv93t4NB05cvTy5StTUja9994Sf/+ANm28NRq7&#10;pUvfZ1EVQNWoDaxV2OXlxpSUTYMGDXnuuVbOzi6E8H5+HadOfffGjVtYZuzYcai35Xlhz54vAXEM&#10;to6GDRvhQ3fs2Nmq1Quo74KzdZ8+QZ9/vguOZ+xr1rI3EJqVl3c5JORNwoAsCeHd3Bo7OOhQa6z4&#10;i42dffnyFUHQTJs2IylpHbEEUjt27MRXX/2vo6PT1avX27XzZW2d3bv3UDSyUnNnWVlFRMSorl39&#10;k5M/ysz8BdUDpaXlhw6lz5kT37lzV0L46OgYuP5EnO9rQzbHM4qZhDqlNWvWCoKmW7fuQ4a8RSyu&#10;6m3aeAMYFqj2KhoEmZ88ebpZMy9CeGdnl+7de7z6ajd3dw9UWG3cmALlu3b1Rwg9oFdSUz9hzSnw&#10;0FWr1qAlRBA0Li4GyKsMf6+9Fnjt2g3rWAKVEgsIYo05oigvX74SA5+jHqwqnhkxIoxSmpn5iyzT&#10;0NBwQdCAbvrgwcOyTEtKyoqL7zs6OhELYBQ4qqioWNH/9OEQ29C2goJfhw8P9fZuC4q+Jk08WeMS&#10;IXxCwjzs8BqG5MkhG+UZa5SxLNPdu/c4OekhFB0hfEjIm+DJrOCTGjEaWH9a2gFwLV648D0W2nzo&#10;UPqLL/qAYvfYsROUUuArnJ3nz1/89ttDsNLD9JVlunXrdrQb/utffS5cyIbaSkvLT536rm/fYEL4&#10;1q3blJSUoQK3xplUqQ+wKMrHj5+E9B4IkKmKZ7TaBmlpByilmZm/gPs0vEVYWASl1Gg0L1z4Hmio&#10;WXzaoUPpih6z7meggoJfIyPH9+8/wNOzOUoqlUrt5KRft+4DtuQjT4lTX2RzPANUqRVMlum9eyUb&#10;N6bk5ORduJANEw5BfgpDYTUEBbKzc3U6Zycn/TfffEuZDCpARqP5jTdCCOGTkz8ymcRDh9K12gYY&#10;7OvKlWu//HIejY9vv/0OpXTChIlgg58/f2GlptgZM2I5TjVlylT6B0EDlV4vLr7ftas/upFV9Qcz&#10;uF+/NyCcAMhnECkLFiyaPTuOjaeOYQYSEuZhbyhkC8Jb8F+j0bxq1Zr27f0gQ4GPz0vTp88sKPgV&#10;2ok+f08N2RzPWG9arE3OVS1XtTQeQ7FRo8bwvLB//9fUikXhWUVFxZ6ezdFyB/h8mFuSRK9evQ5S&#10;ZejQYVC+rKzCwUEXF5cA5Y1Gs9FoPnny9KZNqdu3fw6pv4KD+xsMbr//fg/K1IhaYJHU7FtDg8vL&#10;jd26dUdkQKV/PJPUtnv3Hgq4DWLPkMHg3759gyvtbUXPIxLceo2QZeWWkj4tOzRb5BkgReoSyix1&#10;7MyGgVEMRjULG9x7/36pXu/as2cvSaLFxfdTUz+ZPDk6PHxkv35vDBgwMDFxdX7+VUmiX365f+zY&#10;cbJMMzIyGzRwgA2MIGhkmeblXYZJNnDgYKj5ypVr/v4B8Og7d+6OHj3W0dEJ3Zg5TjVkyFuHDx9x&#10;ctKDW8gf2qhgYRYGZjKJ9+6VwDayGp4hFq/mjIxMJyc94BjwWMhuyXCH1rLlc1UlwIAsdEjscqNw&#10;ScJcNIqSTzrZKM+wi6tiiZUZzD977FFsIaqvPyMjkxB+587dS5YsA4gXREUCB3o4pUycOLmwsMjf&#10;P0CvdwVtFUK5KKVFRcUYNqlbt+6hoeGens3T049SSk+cON9u5OIAACAASURBVNWsmRfr8tWwYSMv&#10;r5Ycp9LpnLXaBoMHD61b57CwX3ydrKxz1fAMCyerqDCNGxel17teupQfGNiTFTKsdwDcdffub5VK&#10;DyDMAgBUlfaFRdDQp4VtbI5nHgOJopyefhTw8z4+L82eHXfkyDHYf0sSLSj4NT396LvvTtfrXdu0&#10;8V60aDEhfHz83E6dusBkatHiWagHjwEffPAhx6l69eotSfT48ZM6nTPPCy1aPLt06fvnzl3A50oS&#10;/fnnrKSkdb169f4zs0chbyml06fPZDUB5OHgy3hiOXPmh4oKU3HxfdhGsjyD5VHgoFOxLZxGJKly&#10;1q0X+jvyjCzT9PSjLi6GzZu3wJVK81qWlVVMnDgZzgOvvRa4fv0GmExeXi1BrKEk+eKLvYTwW7du&#10;/+233z09mwuC5sMPk9lNi0JaKoTknyFY74uKikGzByEBQOwsXrwUGuzvHwBa4ClTpsJDIcYNZ0mi&#10;Rh6GUYMuDtwk8RXqkcxmqbS0vKyswkaOQ39TniksLCouvs/qylh8O7uK79ixU6Ox0+tdS0rKDAY3&#10;jlO9+mo3KAaLerNmXvv3f+3h0dRslnr3/h9f3w6Q/Mg6FauC6sYzrE8e+2XjxhRkALVaazC43b59&#10;B4Ls7N27r2HDRsBLbdu2699/AGEAznBCYzdm8NP8+QsrbfbjJxga6ZGmof4zZLP4hL+QAMoFyF8A&#10;OJEHeOoH4RsRtSHLZMCAkFmzZpWXl9+9e/f111/nOA5gJjxP3NzcCCE9evS4c+dOcHDwjh078vPz&#10;09LSXnihFSFEEHiJiR4IUEX4DjDtugFJAVMDeDBL/EvObJaGDRsGsFFCiCRJhYWFWq12586dCxYs&#10;6NOnD2QBkCQpKytr9+7dAJ8B7CalFLCbsizjFfiU5foP5g8QHhgUjHVav6362/EMGywTpp0oyggw&#10;EwQehwRKchyJjY318PD46aefQkNDYWIRQsxmSafTcRzn7++vUql8fX1jY2NTU1Pd3AxGoxmexSap&#10;lCQKyGVZfhCnE5CIdSA2aisgu9RqVYMG2rCwMJ7nwSNApVLt2bOnZ8+es2bN/Pjjj0EFqVarEVem&#10;UqnWrl0LMFNfX9+XX34Z4msCmpMQcvPmTVw+6hEuiWsEtAFBnPVIfzueAZggOoFwHBEEHlHrrKMO&#10;QCEliQoCHx4enpub26VLF3t7+8aNGxNC1GpVaWkpz/M+Pj6FhYWbN28eM2ZMhw4dCCFarZowkE1L&#10;AhaOEGIyiTALwd+mbjBEYGZovwX7SGSZDB06FLDPPM9LkhQVFbVv376dO3dDZFpCCPj/qFQqqCco&#10;KGjgwIGEkKlTpxYVFUmShMBnTDSAr1CPxDrh2AL97XgGcwiD1w18hw0AsAdi0QWBB6cXWSZ9+/a9&#10;ePGiTuf40ksvOTg4wF3u7u4cx/n6+jo7/x97Vx7W1LXtd04SEiKDKDNCEOGi4IQ4IDjhAGpLHa4W&#10;RW3tVevAVSnaudW2Pq/1qW0VqVWfFmfb21p9T/0cixSHehGpFun7FIyA0EiVMhqSnHP2+2OR5eYE&#10;vZSq8CTr8/ML4eScTc5eZ82/n3NWVlZkZCTH1TtgkiE5uOWiSOzsFCwwcfN8DEGAORkZO23CcSQ0&#10;NNTT0xO2u1qtNhgMEyZMiI+Pr66uppSOHDlSoVAA2QZMAaSnp+/atev06dNjx469fv06x3FGo5FY&#10;HhZeXl5wuZYlwBAEirNrgO9s881aQCBoIRbwb3BvQD1wBIDFouc44ufnl5eXJ5ORAQMGwMYSBOri&#10;4hISEgI+T7t27SIjI8EBA91D14v19GCQC12dZuxFODmsE4MxOKFSqYiKioLZTKPRCA4YDnhOmzat&#10;a9euoiiqVKolS5bIZLJVq1YpFFx09LDk5GSwLXK5nLMMZ6rV6hYPZohlRBT/Xpzba0Fp6es/MZGM&#10;xLDv4Pgf3AywPGBncGiHjRkIIS4uLoWFhYSQHj16ODk5kfrhMNHb21uh4Orq6qKiouzsFHAqtACY&#10;XSAWn5Dj6kk+LDwFDRaJP6KZsp7kwRgJTisZxenevbtMJvPx8fnuu+80Go0gCKBCwPe0bds2Jyen&#10;tWvX+vr6EkLy8vKSkpIXLVoMxLRAztGlSxf4ijw9PUlLGxkUiW/Wskt6Zvk0YV8qFMAw/IB/Bqe+&#10;cNidIaWRscEucIBRSgRBVCi40tLSujpT7969YSKSUmJnZ9e7d2+zWbCzs/P390fOMEopO0CPD0g4&#10;AJ1Anhflck4USVlZWVZWVm5ubkVFxZ07d9zd3SMiIvr16+ft7c1mEeCDqOF4WvZPCAkJCQkJOXTo&#10;kFbru2DBgvXr18N4syAImZmZs2f/raKiXBBobGwsIUQul69fvx4zZjzPh4SELFy4cP78+RzHabVa&#10;0tK7s5XKU85tPzWRQD0JAq2qqoExMhScbGOnwSRjCPja3z+gqOi2wWD8+OP/hF/NmPFySkoqpfSH&#10;H84uX/4hbdgbguzKjfYBmc1CScmvH330Hz169GLr8Wzr15Ahw7Zu3Sbpl5G0qLAlJkGg9+/XsS33&#10;KSmpgIwO59+zZx+l9ZCcbE8NXHfq1Gk1NfcTEqbDmNC1a7/ASVpJJbH1yDOrMyB4v3le5HkxKSl5&#10;8eLX2AFMatUxXVdnOn/+x+LiEtoQB12r7VxQoBNFmpa2Ew5+5ZVZMJSWkZEJ3K7UCjqdWtUuzWah&#10;tFQ/d+58mPQiFpwxGQMCyKIreXn5vPHGW5cv/0Qf0voFr7Ozc5YufaOo6Da1tG/CpfPy/nfKlAQY&#10;OmLpAbHBDBrttm37EtTP27sT9tRRS59BKykmthJ5ljloWacffJjff68MDw/X6XTR0dGxsbE9e/b0&#10;8/PTaDR6vb6qqio7O/vHH3/Mzs4eP358amoKngeyaoGBQfb29k5OTnfv3vX09AQW2ICAABcXl5qa&#10;Gq1Wu3nzZkIeBOUcR2prDeXl5b6+PsTiFlZUVHzxxRerVq2qqakh9RxjMpa+D/hiCSHoMomiCPP9&#10;vXv3HjNmzNChQ/38/JycnIxGY01NTXFx8cmTJ48cOaLT6Xie1+v1Hh5ueDlk1b1589aGDRsOHz5c&#10;UFBASD0kACEkMDBw8uTJS5Ys6dChPSHk8OGjcXFxHMd5eXkVFhZijtEmrDzjOkNIfTQCsQ0h5OrV&#10;3OHDh5eXlysUCrPZDFuTWHJooihOnDjxq6++kss5xFgBNfDx8dXr9bC/YaNDDADoR3FxcQcP1qPP&#10;gIqCxur1ZTt27Lhx4wal9N69e6dOnaqtrSWEODg4GAwGUAZKKcTfUFchliwFCwYCugR5MPgIXBf1&#10;jRDi4+MDiQoJeajRaMaSUVnZb6WlpZWVle3bt+/Ro4coigBlBrHW6NFjT58+LYriqFGjjh07Cqdt&#10;dh3pWZVnNgeAd1qh4EwmHmrwZrPQs2f3CxcuTJ06NTs7GzY9FM4JITKZbNq0adu3b+c4DhNoFhQ8&#10;Yd++fTdv3gR4PqVSqVQqzWaz2WzWaDRGo9HNzQ0jfgzTRZF4eLi/+ebrd+78duDAgYMHDwIeEiEE&#10;7Qyl1N3dPSAgIDAwMDg4WKPR1NXVlZWVXb9+/ezZs/fv3wd/wGQyqVQqo9EIKGc8z4N24Y+EEJVK&#10;hQk01FtCiEqlhJwHIcTDw83V1ZVSKpPJ5HKZXC4Hi6RUyjds2Hj8+HH49iIiItjKTyvJnrUWaQF/&#10;8OkKO29DmYj8+PGTMTGjHR2dYVw5NnYMRr3sByXRNoikD9o6zGC7mNnzGAzGs2fP79//9a5de/bv&#10;//rMmR9KS/UPu6LJxKenZyxZ8rq7uycskm2jRHZBnAKYPDker3LmzA/x8VM//HCFwWDE8wuNEfXA&#10;37V9exogcsCZL1y42Og8jE3osx3PPEwgPgE7YDAYKKV2dnZgiBoVeMoeP36yqKhIqVRC7a/+65PJ&#10;7O3tDQaDk5PTqFGjHB3bwcH4YGbTzc0QKL+YTKaTJ0+mpqaeOnUKLkoIwYoKpRQ8zJUrV86ePXvT&#10;pk1bt24tKSkhhMhkMmdn50WLFs2aNQvCKsJEd7Cq8vKKt99+e9u2beAcEkI6duxYVqYnNq/sYdJy&#10;6tpiwj47rbHRGj1YEOiQIcMI4WbNmgMPYy8vH8hEOTo6E8L5+fmvX59iPbJP/8ScDEIRQBKsrs6U&#10;mXluwoS/ent3AjQPe/t2YWHhr74678svd1y8mFVcXOLi0hGhMHCsGnJxUVGD33rrnW+//e7GjYL8&#10;/JtXr+Z+++13CQnTgZYDUmpguBYtSpJMHLSGsbPWI21RZ/6owI6Jj5+qUNh9//0ZJ6f2AwdGAa/G&#10;oEFDEhMXymTyTz9dHxMzWpK/bjoUziPEelpbEKheX6bTFQJJOrqdAPkH/ps1ABpOYpOGLB0sHy08&#10;Dn766SptyNxkE1barullW/0e3esOBfhevXrxPK/VapctW7Z27Vq1Wg2zNHPmzHF0dBw3btzNmzfT&#10;0nZguzQ0FxJm+qB5y4OmMrCHxNId5+HhptX6tW/fHuYXCCE8L27ZsgVTagDrbDabqQW+GVYLWObQ&#10;UwPdZZBLIBaCgBEjRoSGhhJS34jd7IGFZ1laVmX/H0lGRiYh3Nmz5ymlokjHjHmOEC48vJ8g1DtR&#10;Xl4+/v4BGHPDE7rZQHjWaDuUcRQlh5lM/LFjJ0hDthmOU2i1nZGOhjBImQ+zP2BIRbHBhazRs9q4&#10;tEWd+UNoDLBlTSbeaDSr1Zq+ffsXFd3euXM3bE2Vyr6ysppSmpl5Drbgu+++z8ZIzd5t1mkrwMvF&#10;fQwuGYJxRkePACxpYgG/HTgwKikpmRBu+PCRQUHB0BEjlyt79uz9/PMvcJxiypQEbKsBFRo9eixq&#10;C7sAm86w0hZ1hpWmTJnjASNHxmDLSXBwN5ikj4oa/O677wcHdwMEV5XKHmwRSvNMjcigvD+MexBP&#10;+803BwgD9gf6vGTJ6zt37lYo7HJz88LD+yE4xuzZr77//nJCuOzsHEI4tVoDaqZWa3JyruDJbW1m&#10;D5M2pzPNe2RCu9qhQ/+DKaZNmzb36dOXEG7v3v0srB4hXKdOfljqwb6vP7lmiW1kswu3b5e6uXmg&#10;V4aO1rx5Cyorqy9cuMjzorOzCyJsrFix8tatovfeW6bXlyGYE8cpAA2dNub72YSVNqczIGwiWFJ8&#10;xB3D9nfCC4PB6ODgBPts376vVq1aPWPGy1ev5mLLI/YL9+nTt6qqRpLyknCd49Wt/R/JkqhVFgtT&#10;wAaDMSIiks2GIbOsr68WCqabNm1mmz7j46fCx1NSUrFI2qGDa37+TZuGNEXanM6w204S41o/X639&#10;k8TEhbA7t29P43mxuro2LW0nG1ujzRk0aEh5eQV8ij0P5gZoY/ZHEgixgM6NgjsvWPB3dMl8fbUQ&#10;tOAygoKC58yZC8sDOwPmKC1tZ07OFWANgV/BUINNmiJtVGdg/0mKmyjW/fzIV1NQoIMd+dxzcRCI&#10;DxgwkHXMIGEFUXVISHedrhCvazYLLNQ3G22j3lobQMwowApxVZWV1dOnvwQ6ABqyd+9+cMwWLlyM&#10;BgcgmCHLJ5crO3XyY9NrQDs1alSsycQ/OZr4Z0zaYu8MsRRkoGySnZ0THh5GLL29eAylRBQfdCgL&#10;Qj0gS2Ji4pYtWziOGzx4cEVFxY0bN3r16hUUFOTj42Nvb19SUlJTU1NYWFhSUlJYWOju7r5u3br4&#10;+Hjsq8cOa0lnCtsNjcfgrCjb2E8pOX/+wrx58/Ly8iilUGNRKBT5+fnDhw/X6XRZWVmIvUQI8fPz&#10;S01NjYuLS0xMvH///u7du4FqE3pwnJycrl69ip01Nvn30tJK2wIiCalTUlKXL//w7t1yfAfdNjye&#10;/bGs7G5YWHhc3LiUlNTLl3+CtJi1F8fz4u3bpevXp/zlL11jYkYDlwaekDL5NDQgjfZ6Svy3a9d+&#10;eeWVWSqVPUZQGMDU1Zneeee9YcOGV1ZW45tyuTImZnRNzf2IiMi6OtOMGS/j5Bn4bN98c4BaZsts&#10;ubKmSFvUGRDgEoIdmZSU7OnpnZi48Nq1X9jxYzYWh+Sv2Szs3/81cJgJVrwrLPo9/G8y8WazsH17&#10;WlBQ8IIFf8/KyqZU2uFm3RoDwqLLmkz8wYP/DQQy+A9Z1uAfEADW1hqOHj3GVl2mT3+JUlpZWS2K&#10;NDi4G4s0C2w5zwZc/1OTNqcz1lVt2KPJyUthh/Xp0zcpKXnjxs9zcq7o9WUlJb/qdIU5OVe2bPmv&#10;iRMnAVFm9+499foy9iRsyGFdRRFFWlR0e/DgoRynCAsLX716zZUrP1NLCpsyaiYxNTpd4YYNG6dP&#10;fwl4YyS8F2hqIG5ZuvQNSqnRaI6MHITFfoXCrkMHV+hM++c/vwUjA+d5/vkXaMOqpc3ONEXaYjwj&#10;ATqSy2UQP2zYsHHp0qXIZIcjnBqNpra2FgIAlUplNpt5no+KikpPT1cq5dhaDwIhBxsvsXMBkydP&#10;PnToEA5jhoWFhYaG9urVq2PHjp07d+Z5vra2try8XKfTFRcXX7p06eeff4YgaubMmYCoNGnSpIsX&#10;LxYXF8PMJk50QqdZv3797t27d+vWrfHjxx84cIDjuK5du16/ft3V1bVv377p6ekwJSqTyV544YW9&#10;e/fa26txcsHW+d9UaUmFbU0CD9qTJ093796TdWwUCjuNxoElcsFsMvbMS+bMIOVVWqo/der7EydO&#10;nTt3oaamftyS58XZs19lKzl4QugpdnV1hwu5urq/+OIUeO3n55+RkQlXz8w8p1ZrEApD8nHM4GVm&#10;npPJ5O7unitWrMQUGab1pkxJMBiMErYPmzRRbDojFaPRvHr1Gjc3DyTKs8ZqwYLMxo2fo1cG8fqx&#10;YycmTPgr8KVBrwps2UGDhuzYsctgMIoiHTUqFuhaUXmwk3LFipUwkDNp0ovAWQs6QymNjR0zc+bf&#10;9PoyXAbbfMm2Wrq5eVBK+/Tpu2fPvtdeW4LXgt8uW/YB25hDbcX+Pyg2nXkgSAENrz/55LP+/SPY&#10;UiBrH+BHjcZh7979PC/++uudZcs+gCohi7fE0llynKJv3/7Hjp0oKfnV2dkFU17YZcxxirS0nevW&#10;fcpxihMnTi1alITnQdrades+leiwBOcJGAgxsoqOHoEBj7d3p8OHjz6ikcemPE0Rm87Ui6TJBXdP&#10;QYFu16498+cnDhkyrFu3UH//gA4dXNVqTZcuQWPGPJeYuBCA9kaOjGFn9FkFY7vRwDi8+ebbn3/+&#10;BcKXscnfxYtfo5Teu/e7INChQ6Nx1nLatBkGgzE9PcPR0VnCL4tGjzUm1679wvNifv5NeFOlsk9I&#10;mI75dJtX9mfEpjP1Au6KJGssKb1juMLmlPGYpKRk3L7oL7EeHYJUQGEe9Gffvq9AoyIjB4WFhWu1&#10;nXW6QlGk+/d/3a6dI5o4Dw8vSNmxeojWD5PO6K116RJ09Oixbt1COU7RsaPbrl17JP1BohW5r02a&#10;KDadaSCY/MUypWTEnzVHLIwL7L9Lly736zdApbLHvcvyJ2NhBPvBOE5hMvGDBg1RKlX/+tclLy8f&#10;2OKxsWPkcuU//vGxr6+WEK5z5y4ffPARaAUA0CA+LWEamZVKFfTRsImBceMm/PbbPUkVVVI/pTaD&#10;80fEllysFyA8k8tlQDgDXE5smhiAyxAmEzKzCINGCJHJSJ8+YefPn//ss8/UarVSqYT3AaQGM9eU&#10;UrPZjHxp5eXlR44cyc/P9/LyAszBysrKEydOCILg6Og4efJkpVK5bNmy6upqwEYDZEDKVAigRwYg&#10;DkVRBKIyyErn5uYePHjA1bUDsggitY4Nr6z50sI62/pE8iSWuDSsnZHAoqOBEkVaVVWzdu0nHh5e&#10;bBM+S0eOdmDHjl3wwbVrP5FkhNesWWc2C4BoER09ApmWJRE/O4YAaYmXXpqZm5uH67RGZpMkx6kt&#10;+v8j8th0hu3YBZHcErbg3QrvkMTpkrxgN9mjF88GQiYTv3nz1oEDozACwTw1Iio5ODht2rR5w4aN&#10;0MbPFltiYkbDRS9f/onNwqHuYeMM/Dh69NhNmzbDrHWjM8mtwQGTLOxpokA12jzeDHmcfQBYSAaA&#10;YETHg+5g9oDWiWUKFX2kppEU+EFg5ZIOaIlg9zHPC3K5nONITs6V3bt3Z2Rk5OTkgO8E3z4cD4gw&#10;wHSJvxVFUalUzp07d+jQocuXL8/Ly0OMXIQClMlkarU6NDQ0Li4uISEhMDAAvm1STynVGuv62Cch&#10;iqI1KPaTFnbjPfomPkIev87gsrChHd+RYEy2KsHVgkjaSZC5iTThuxYYdli2w18QqF6vv3TpUkZG&#10;xpUrV27cuHH79m1KKQAxE0KAlw9QzAkhrFJRCw46vBMQENC/f/8RI0ZMmDChQ4f2je45geGlalXC&#10;AnlSSurq6jQa9ZO+KN4CaJXiOK7Z+KaPTWfwtrGtVizKK0sy0TrVhhBiNtdbBlZbiIXuC7HSH7F+&#10;awIP0pgGkvqsA19SUlJQUFBaWnrnzp1bt26VlJRUVVXV1tbW1tY6ODioVCpAJAsICPD09OzatWu3&#10;bt0CAwNdXJzxtLAqvFxTntkt/v2zC3j99TfXrFn9FC6KFHTE8uBrnn17bLwAaElgEfDYrq2tdXBo&#10;R0iDvUJawT17mIABgf0He5G1mXZ2CkyXPUzgb0R3lBV4zhHygDhAoVD4+2v9/bWSRkl87uATEaTR&#10;BxMqDPwPjyRYQKPuJWlRxj9YEn4/gkAjIiJqau47OGie6HUtX53s++/PREcPUyrlEs+i6fLYvEjk&#10;cIX1KRSc0WieOHGiKDawZHCbW6GfTeodsAd7Gk0KYFUiQOa/FaC5FBoSqSODLD7nABGTZVdFlQAG&#10;CwvfOmXxOAFNEw4ghBiNZmIhz0HuW5msHgWzFZIuWZ4XMkLqk/sDBgxQKpVPur0ebgHPi8nJycTy&#10;EGzeRR+bnRFFwvoGokiO/B97TxscVZXluee+151O+AoqiIMMiQRkytpMBBEU1+FjjLC6GHVKqlgX&#10;QUf5UBY/VndnlbX8QGoEnSBkQBQXccRyyhl3RFhBSgwiIiThUzQBzBggBggEDCTd79179sfpvrlp&#10;QiBNkk6Nc+rVq+7Xr+87975z7r3n+8MPP/744zVr1owZk0vUQBxnm/ySDiyxMJNo3VDpiXnJLv7a&#10;TDpZU/vWlH+xqzcbMBHLvLbw48yMw2OllCJC3n8TEf/FxEUDQHV19YYNGzZt2nTo0CG27aSnp/fq&#10;1Ss7O3v06NEZGX258biix0kHIxA6DtbWns7MzHz22Wcff/zf23T3wS0vXbp0x44dFRUH+vTpnTgd&#10;Jqq4axps3/hrrx2G6Iwdewv/1PHjmUzwWWZmv6ysARkZV/Tr1/+KK7IOHDjEN8T5AZwNmsxiE2ch&#10;ibuZGg+d/cFObcEX6+rC773355EjRxtnTbCSlxutdHZ2TkHBokjEj3NhTrq6mSyt/datxQCYmdmv&#10;rRHj4eWUdB9+uNq+2FJoNZ4xr5zf0Oeff2G8ofbt+9a2eHTkwgxa06RJ99o+LxLkwe8OkiJqX1Jr&#10;0sBCRBs2bMzJGWSczYxjjh3YY5uD+vbNXLlyld1mcievOJPXokWvMvKcluDCbawmCp2/2gmG1q8v&#10;5Dnlqaf++0Ke0mqChdmB8J5kwYIFRMQ2h7lz55qadbYI+3doBnhDaNcXiET8OXN+O3LkyJKSErbh&#10;mNqanNKfozV5zPmi1ppjNmfOfAQAWLZMeB/fKmC0QWxH2rFjBwAIIQoKCjwvqkm3XZZaCrwRtZVj&#10;EFPMvPTSS0oppVRpaSl7PyW4FUyQnZsCw9/l5d9xwAbPeenpFx0/fiJugumY0HHWGTpj0uWsZbZr&#10;s72wsBsBWEWaTKgPf8jLu4NbS3rGDHujcfXVg81SuXPnbmq8MiRAKmYt5eVUqei6+u23fw0GQ+zD&#10;2rdvJp1fqu4moTUVWGaRWbhwIU94PBEeP3582bJlZqnpUPJohwWeBU0Vmmeeea6goIDdMV3XNb4C&#10;iNipU6fRo0ePHz9+0qRJeXl5mZmZ7M2JiKbUDCKuXLny/vunJLtbjSAc9kpLSyFmvX3xxRcBgM0m&#10;nOQtYVJxHIzZ04k/LFiwIBwO84PKy8trak42bzNoDhJhtKbA+JnX1p7u2jXd+BHydJiVNYAF6A4i&#10;g54NOs46Y+sGtmwp4hCAOIl/8OAh7733Z05NZmeu2bPnm/vuu98uZmZiE9588y1K9lLPNKAUffXV&#10;10YSk9INhdIqK6tYC0+tIXcZmjx2rKZbt+621Ldu3ScJD0KrrTNsqFKKli5dWltbS0ScooVdpMrK&#10;ytauXYsISiU+efyowPcVAHieQoRp06Z5nsdlyUy5slmzZm3evHncuHGu6xhFv5RCCMjKylqyZPGn&#10;n3562WWXscBDRADguu6jjz564MCh5L4CfroQUFxcbHx7tNbhcPj11193HOS6bo6DCcu9PEEzTQLA&#10;ihUrampqWMxDRCllSUkJWEb2lsEFsrIBswHt16+/cby1tZ+5uWPsJHet9dzWhY6zzlBs319Y+Fnc&#10;WuE4geeff+FMJbWtk+QPu3fv6dHjUjteICdnUGnp3iSuM7Yw8+CDM0xcN2PYo8el6lxVgc8JcXJg&#10;OOz173+lXe8NACdMuDvh9lvZD2DVqtX79+8nItutkL+uW7du3759xhzeWs/9WwX2EgCAFStWmIu8&#10;zowcOfKJJ54wlS55Vuaym8ZxiT/87GdXrlixgse/U6dOL7zwwhdffJGVdUUS+tPQBYCYd8VXX33F&#10;KdpYPBNCVFdXv/3220we7PHQUjB+wBBbRtatW1dWVmaKwgOAlHLbtm2JKw9bymRx9SfiaqqMGvXL&#10;uERbZgoBwIce+reEmbt9oEOtM4xPVtYAY2xhxL78cqt9A53LNjd16vRf/GJkWdk+6hgrvCEeljHi&#10;8uYMHXrdhRvxbInopptuNgRpSDEYDJmkcy2FRPZmRoZjMK+huHibYRUTAW9Kbwshu3Tp9sMPpzpy&#10;zYaOwzMm3pNr9xnDJetJWe7XTeVWjwPe6pipzWSRXSPBXQAAIABJREFUbvseNA12Qh+wErsZanbd&#10;4ObNWxLmGd04dRurGQxb2rkUN23anNgjEtmbxfkFsRinFBUUFLByU0ophHAcJy8vj39l7Wdtbe3i&#10;xYsTC/T5sQHb5k6cOFFfX8+7FyGElHLQoEFaQyDgRCI+Jy2AZmVZ9tdkn1HjPJrEV2A2TkVFRQDA&#10;6nLuGgBwffY5c+bwFs74ubaofRvmz58PACbuCKJJEQQRMQIJQIt5xrgnsjOiqYtSXV39xhtvcMET&#10;3jsOHz48Pz8fEYPBIMchCiGWLFkSifiJ4fqjAiasuro6zsXBQ6qUSk9PZ7Jgt2uABnfyJsHEaEgp&#10;2NBOREnP0a01bN++3XEcVqsKIVgx6Hme67qrV6+urKwyysCWtsxerQBw/PiJ5cuXp6Sk8MTNMRUc&#10;7iqE2LlzZ2LjkKAOgKVP44qLCAsXLuQVhjGTUs6YMaNnz5633357JBLRWnNO7m+++WbNmjWJPfRH&#10;CGlpaSrmPMMDW1lZaX71PMXM0LxO1vg18/IiZZIjMRif7du3M8OYDjJ4nhcOh1955ZXEAka4KV5+&#10;X3vttVOnTtXX15v22dTOW6yioqL2s2namkpjx+zZs5dR5AkhL7/8p7zV3rhxkxFyWKq59dZxHdbH&#10;uePIMwyRiB8KpZmcG4hOt27duQzOebozGhsAG/iSrgMw2JoqhXHe2Uwql1zS8/Tp+gvBtr4+0rt3&#10;H7YF2wVIjEU4FEpLjA4T4WXbf45tRu+++25VVRX/yp4dU6dOZV/AYcOGZmdn84bS930i+uCDD/bt&#10;25cQg/+4QGtwXTlkyBAAICLOXVZTUzNv3jzEhmAbtn6eDcxUym5NJjqyrZFvHp+DBysPHjxoMr8B&#10;cEoN6fu+8bcySucWAa8ovq9XrVpVVVUViUQAgH1YTV44IkLEurq6r7/+OoEuJLhMW1KNAICXX36Z&#10;hX4A4B3aAw88YFQFU6ZMkVIyxkII13VZMvs7nA/k5uayTsVcefrppwsLC9nxGRHOKdAbk4URrJNo&#10;H2Oa3rlzJwAwe/i+L4RITU0lInaN4wkiPz8/gfa5p1Jifn6+cZ5gzgmFQgDAMgJrAoqLixN4RCI6&#10;AMbMrDPr1n2ya9cu7jxLdRMmTOjevRsvQULA3XdP6NQpFUBLKYgUES1fvvzkyVqtGyY8NnIlHQQQ&#10;gm44oijFRomso+2BSXzy5PtSUlKJhPFlrqsL33bb7X/60/8iCmO8i+UhaDjzdYjNXCKGtBSiUUeo&#10;XfslBBDR9pIiKchBQNB8fnrWk2mhoPZ9JOCcVbt3716/vpBXBk2K1UtxoCiKtSKtePcMWgjYVly0&#10;ccOnEgQoLUEioIvu7GdnCyJSykEQpASpHduKG/VdnX0c7Pj8BPrMzrax9DFi3rx5XIuL/aCEEI89&#10;9hiHevNfUlNTJ06cqLVWSgUCAa7m9eqrryI2yK8dLf426WB4oGfPi37zm/8AAK19rbWUAhFPnDg+&#10;fvz4iRPvOXy4GqzRQwTfB0TwPIqu80Y9IAQAaN8nnczJSSkSQhSVlJh88pw0ady4cXl5eQKE0WsB&#10;QH5+PhEBEArkXQwDK2wBAAVoAqUVCkSBIIQAAVrPnz+fiGcSUloJEKNHj77rrrtQIMRyXwHAtm3b&#10;AAAIiLe3hhvO1KnYxNlSAciITWxW27t3v3GFCgRSpHSHD/9Hu1QDw65du1JSUmxbbP/+V9r1XuIS&#10;HCYLztQBCCErKg7qZgVtbR2tCGZw6uvrr7tuuJQc9woAnLYMA4FA585dn3zyySNHqin2RoiI5UZq&#10;7Bxtm6GTadMkIqKMjCuioj+gI5wuaV20p7cVbWORPWroFBhICZWXl4fDYTP+NoX4fmN1FFHY833f&#10;P3Toe1acxHLJO1IGP/54PRH17t3HBCAFg6EuXbqZMJtoI0296Lj3m6CPptHGTJv2YJybzB//+F7c&#10;zUoprfVNN91knAOYFleuXBWn/El6mEBTPCMqKiqSwjNM+nyurq4eOHAgS4NopW/iz6FQaNq0aWVl&#10;ZVZHNBGxXtXGPemB5Zqo6sjRQCDFrl8w9Jqh5BMpGjPmn4z2NZASAoEzZz7S8F/dhM7WfDDjP2vW&#10;00ZFhug4TkpOzjVE5Ps0duwttsOrELK0tJQbYSpVSp35PuN5Rje+dM4j9gDSmqqqjoRCacwDjhNw&#10;nEDv3n3q6sLUVPDD++//xe4JAI4a9Usiqq+P8A3R2hVJPRTRPZN/DcIBdAFdwLPyTFtj4msVdz56&#10;rPrmsWPQkSAAHYmOFBIBBX8FFOjIm8eOWfV/q+0WuFOKyFPRliN+cxzeDiO8vnAjCAeEI2QAMSCE&#10;O2XKg0xUH3201nECIBBQSjcAAi++uMeJYz8wRzGw0txy3WpEk6frvZ69ervBVBAOCETHBYFvvb2C&#10;n/5fT80ClOgEhQzwW37nnXdj87W2zyY1d9xBCeiaWWrnGLdly5bV1dWZ4fZ9f+rUqSkpATvrrPlX&#10;bm5uRkYGxZR9QojCwsI9e74JBl0zZbYUmXYBTFi7eEFPFUgAvP9Ggb7S3dO7v//+X5577rlQaici&#10;0oqEEEJIgagVAYDWsHbt2ltu+edBgwe9ufwtIzRrDQJAYlSOdZLturR9+3YjvGrSiHjVVVcBACKM&#10;GDFiwIABkhWwvi9Rnjx+cvny5WB5Q3NCXUsHGP1JAAiAd95558iRI57nAUBKKKSVurxPnzvvvJOF&#10;uJycHCDSyiOtHdcFoh07dsQSMjJKJv2aaCzEWNDUXHMOMEnve/S41M5mn5bW+fDho3E5h8jaDzz/&#10;/AtxK+O0aQ/yzefjn9um0HidQUDJhxCyoqKy/TeNcQWhzEUiKi3df9ttt0sZ3awDoOOkAKDrckoA&#10;Ltfh9uvXf+nS/wl7vj1HJl1u1ET/8q8ThXR4bJkeNm3abFBatOhVdheSUgohEZzsq3L8sE+awmEv&#10;7kWYKgyeR6RJ+TR48FDEQMxwCQAw96V5HPmvSO/du9fYNIVwEQNjxtwaRUw3nJuHFvOMoe8//GGF&#10;Eeg5sGzixEnUmO7jKp98//1hrgFmarB06tTl2LGa88S1TaFJnmHiSwrPUOO3aM9EfN60acvNN98S&#10;DKYBOAAOYoCFXSFcKYMADtNEdnbOhg0bdeMiOUkErennP78aRINJHtE5dSq6W1GKwmHvkksuYfsJ&#10;ALjoIjhrVq+hBkJqEPPswYlE9KfrNwnhxmYNiYhdu3Y9eqzabFaJqHv37lbZOecnl2X4XvT1n6dr&#10;BbR4QxprdMiQoXH1VouKSuKia878OmHC3RCrV8z/mj9/gX1nm2+oG73AJjb1kybdy/OTEIIn8soD&#10;VVGZQFPDhyQeisiPfijZuv3+e6cEnRCCI8FFcBwRQHDMFQlSCvHwww974bChBe2fRW/WukhGSbXR&#10;17raOgdRSulKybvenH/I0Z62vZPmzJ6NAA4KBJAgJci8ceOoQR+oiTRnlyCrqqnWdMcdd7nocuid&#10;KyUizpgxg0hrUvwAz/NGjRrFzQZkAAFdDB78rrIRzn5z/dK65TzDxP3ZZ59DrLYjs+z1199gz2FN&#10;JgHUmgoLP7P/5brBPn361tdHGji7HWgu7kEWwlrTPfdMZtf0qLMpyO++PaA93R6ItYgWYx8idZGj&#10;VcdmPzu758W9HME8gwgO0wTTpSvlsGuvPXb0aCOVc5vyjLZmGXPFp+KtWw23MGLjfzXe/Mrv4GBF&#10;RdfOnflXKQT3Ym9MwUWs4+Imtfb9qMWivPxAIJAqQbroOogBx5FS7t+/P3Z/tNcPPfSQg8hsE3SC&#10;CPjRqo9aRDwIRto5v4NNmezXwLUdAUApNX36dPZo4jTblsTWkNpYCLjhhusHDhzI5Oj7vud5lZWV&#10;n3zySYMZu4X4JHJATNizvkZzGgJIEJwqHAEcRJTgOCgcAQBa+UAxi3o74NnUoUETAAFR7Iqb4l7U&#10;I/3x/3y8vKI8f0F+ZlYmCQKEiIqQIDYFEtHmzZtHjBhx/NgxIDyrvb9VUY1iiNYVpC1btrBRHREl&#10;ugJk9tU5IEBpAAlEAEJc1rv3hLsnagASgohCoaAG+F3M38rXSiBq4rcgUEoiIoIFC+Yr5REoAqU1&#10;+L7Oy7sjIyODnyUAmTIHDboGCB0ZIFCeH0aE4pKtAASkSSsgfW7i0bH55XzPmsrLvzMhdbxc9Or1&#10;E5OFje9pmLl09Gxmt8WLl7AawFiXcnPHRCJ+nH2qnc7Wd63J92nyxMnM5lIInhEP/PUA32M0zlq3&#10;I4ZNnZWFuyLt+1pzDVCicNj7/eJFl1/+UyGjZpyA40ghAjKAADcOv5H8+P16G2EYN0qe8olo2pQp&#10;sUUG2atl7dp1BhPFgaWadu/eE0gJAaAUAgHYIa2mpobbNHpzTxFvbmprT6enXySEdBAd4SBgipvy&#10;5ZdbmfB8n/yYgLBjxy4A5LVICiEQ7vrVnbFVqGFcmqF/sNfP8zkT0SOPPMYpCY0H1DPPPEfUSEI1&#10;EqfhFiPV1Nae7tatu12tWwh3z54yg2uL8Lnwc8Oqq0n5NGnSr6UMmmhYxwlUVFRqC7eIr9oZQ/sc&#10;0drX0S23b4lXEa3tO6uPn3xg+nQQaHJqGj3b3Lm/i+t4W+BppBiDIUvaw4YNc6WUUrLbvxDu94er&#10;lW7AhHdRiih37K3STZHSRQCuQ/rbufNMm3WR6M38xwUFv7djmBGd66+/0bZEmS6fPh1JTe0CEJWo&#10;hcR+/fpFRSOtfE18NEP/oKyOnc9xsrYuLa2zURkLIQOBlCNHquN8EGywkwkxzJz5yP9zd6VBehbH&#10;+enued9vV2vESrA2GAKWhHYFls0Z25QjUilCpcAEAeEOOFapHCpO8p8qfvAvcS7+xRWKQJFAuCQt&#10;qLDDYU4HhINBCBmEDnQRhFaYS0LS7n4z009+zPt9uysJZJUFZdz11ta37zFHT3dPd0/PdHeeUQ0i&#10;1eLF15NNWz+DK076m1k21jc4/Yvvfh+oVesQarEaqLe++U4mY2KxVNv5IKV9Rl3wpj3dazxNPCo/&#10;/vO/7tfQCqGnqnqLey2Enun9R7373ke+f4GfTjsno2vvaO7t7dNmk1UFhGO//JXCYLEQa+eT6Hzy&#10;mRVAbVYFbd4//oRZ+zQ75SLFOHTyKV0JXno6/MBPfGrtydnOdPKMM88GQvOyKkTf+/Aj5774POD4&#10;kgyHdB6OArfddtvY2NjkbPcDAwM33nhjOQmAZNnGXNd1jLGEOZeQ56qqSihnSmlkZIRkSknE3FlV&#10;YXh4+Oabbz5i+jQeKEDusEOppVuXCjQ0Sr6GCiLudDqoVvWkrA6oIZWYbkWeeiLCPqV9quCElqoF&#10;6NRYwjHVmn+TNwuXV191eWrHxYsX0zOgapZS3vXRnrvuvudv/+b7+7T2sLe/ya7DCRNy0+Y3R8fb&#10;VVV5ilAxqc78/W8QyIQKksMEBEQBYME5Z3/99NNWr3rRVACKyMj2dx544OGFF5+Pzm6UMhZPPvH0&#10;pk1bUBYbIRps9uzZf7rwglJU7hqtJauP49TTT1v50ktOF1VIC+6rVq/5wwXfgHQQmKes/E4eX3eE&#10;FSte+/WxoEj/+A//3D2RoKjLIyMjt956K8kQAslu/mF2ogDKwQjdYNIQQlmiVi3mIWKMO3fuvOGG&#10;G669bpFT/fBlktofKPuGlAsVQFC02+2ennrb29tBqpmTIiGnvGr1q1ve7C+pLZtPOhxDwX6lfXpt&#10;nwIFmd0TIYq0Sil1PX4xxlZlg/NOPu+88x579FFRdfdQVSnl22+//fQzz5ooaiLQQYU4LHEPqhpj&#10;rOu6m1LX3Z/46cOgxhihBmr2NDAw8OzzL6tqzlRVJ909mABot9uXXnrZ6ldeKo9ATTH+/d/98EvH&#10;HEtKkb9kruv6pptuiuOp0JWG4O4LL770+edfcohqSNELBZoZkVVx5JEzoCKiLG6BEJYtGw6hnJck&#10;9IJSwX7jK0hnnvrVsCdME1dlMBcAAlKSizuooY7ZTYKBaWy0t9eefPzh7W+PGAxwEUmeVJU5BzUS&#10;SBQgQOhJQTeAUIqntmgnsR6FiYZKoHAnYlBr0wWt5csfverPf5Ck19WSx7qux2MkzTSQonCAggQ4&#10;BYA6K0AV8dAGUxzUjjcnA4B6cSVpLbvTaLZeqDkTPAMKs0iymj6aKpqSdEkNWbETViMJVBcAqoco&#10;rLMlcQWgDNL440CBA8mzVTVJZq9DlVI7qJKd8gXNxCA+IcmDxqZhQECka83LFv3gsaeeZBoXEIkC&#10;vv7quna7rnunj3nKFLPKo5uZEC6ftOvz4/AppVJxNFJJk3vVM2O0nYKqGTyOirbXbdwEikIBOgir&#10;jp9zSltmeArQ4s3LMI/wgo9v/9Hl/f9624cjbxkciK7pxVUr1m9+97ivDEKyVZJGx9/asvWFX/xc&#10;tJ2zWOjNrFtH9J97wTVj0tvQiWSXlgePLlCa+IlzTwdbkLGAnDQiVxvWb465T0NfcslaqCKhnMrY&#10;HWW4IY5nmZAoPpWlXNCwJunudSsIsXTpEgtKZFVNdEAd4kD0srtJy+VQ7whchzqUEAoIoZSn6iBE&#10;RDR5DCFkj9u3b/ufZ58pSiOaoxWk6yo9tIH8vIFS99GMRKSnpyencaEHlRjHMWnq/liQUshEUe3R&#10;8Tlz5syeO1TqcXqwOsb2jh07SlBW90yWMtCHpTcAzKpueoIUo5kGtbVr12qX5EhABwcHywx5wIJc&#10;cPnlVwLIJJQCIOP+JXcrUtlm09Oq7r//PrrTAWhOCTlfeeWVZQmEFDMr8083UU+Mcfbs2WheIAiI&#10;bNiwoWhJ7lkPhmMtQq50AkKKF+YxrTRUMeYyV+YYX3/tlV/+cmXOYzAmJjG1VgWKVj1a9WQJueGH&#10;QARKACuiogSimGVWjDOqUoSqCUx0imgQaFbj8PASVTEwqHXHj2z4fdKQKKiQz8aC+HRhEv5BARul&#10;AMwJqR2Qa3P6WKvS3lZLgaJUN5cUkdW9JkNzJ4SaUQYH54GqqqYWUwyh+vCDXZ19OOig2uWg9HIo&#10;4O5BtcuTKaVNbzTnQDgBQe/06ccfd0JRLA+AGREAF5x/Uc8XpjtScg9WgfrET/9790fvezuKY+/u&#10;9x975MegVlVvifIO0/q+c+FFZhPpRrqKdLGrVbW/v/+YY74MKosgB7Zu3bp37256Ktwrn7j/MaAR&#10;cp1+lgETTSlZVatqZSHFva3K7rv/bngWVQgJgvbFL53Q29cnsBhzHVqlhE6m7kYXLNMNy+g2FQUA&#10;8AxJI2//3569O9vj4xDLub1q5Ysb31g7Z/AUgYqjUks5A1A1ZADenSUPcfh+q2ES/rsdpMBNgZyQ&#10;Y8vC+NhHtJaLokvWE1/tJ6Slu7lZFSbMAzMHIJZzFFFTSykWyyczAdIl2a7N+ZtD175l9hBCjmM7&#10;Rt7evWeXMCsEAkiYNWsOBSJCP3D6WRGbOfPoCy9cuPTe20U9Ropa3Ltr+YNLFi3665zSsuXDo3t3&#10;iWqMGUJAzj333KOPPtpVCIFqzLm4tkEVYUqxrqp2e3Tu0OCvRjbTYaY5J/j4li1b5g5+zYKlZj7X&#10;qUiegDAZ497oo3AAail5K7SY2+2x0d17Pnzu2afhEaae3appFqbd8u93HfGFGZkwrch97eGC+3KT&#10;0hWEWtohSCmP/cs//fCRh4Y11J7aIbRSTMuGl9xww00ptdUqNfOYqeKeJkljbcqBQz5+SftzAl2G&#10;6erGSghRV5Lao3XlH+58/+VVqze+sWXR9643kcTMrt9sQtWeDBPqmQBMamaeKGVepqsGAFVPb3ZQ&#10;RFRUTYmUkxzWjQ9mhsyck5rknDdt2oScAVBFBHSfN29ejFmtZuMKnKxKNJAyLrn0imVL7zRTtOEk&#10;Apc/eN81V17XqurhZfeo0RCiu2rl0CuuutophMScy85Wz16cTQSsbsU0FkTmDZ383NOPUQxMgEB0&#10;w7rXB4fmZ48kFeIfP9OEiSY2DNMcNh9CFWOMqW30/iOP+NEd/9Ye3Q1xUiCWo5//nQt6p/W7VClS&#10;e1sxRiUmGGNKzx0QF+vIUVUCwlD1LbzkskceWu6QEFopRtX6mace/8vr/2r6ETOF8OJymSz7uH/J&#10;n28oXjtqQmdmdqjBN6xbt2LFU7944ek31q8fHxsDwyULL+2fMVCk6T5lTPq9jwhxEwWwbds2uocQ&#10;3FPytoa+gYEBVQUzoKQU14KIEH5A4XrI/RJJqR0kqCpTqmrbsGE9mCFOAjBA5p40ZGbZi4Y5tVJ2&#10;xDxx7HG/d/a3z1nxsydUDdmR0873fvXcM0/09fW9M7IdiA5YqHNOZ33rW3PmzI25rOcUe0ZzysVQ&#10;MTMCoIaqnjtvyLML1J0QhacNG9aZKXOG6CfrZtqVc2xmA6D4p1JSCLK3gu384P2fPLRc1cEERjCj&#10;tosuubiqexxKC+2YRZWmDApTmEJDZwtKuRNEg5S/5U3T8ZzmnfzVoVNPQ0rZo6pT2qO73n30kR9b&#10;ECK7uxDiNGGHpUGZiPv5HeAZpRyQQu+86z/uuOVHr61aOb7nA+RxePvV1SuzR1C6Fp2Luky2b+AC&#10;F+3MPwooxHNsr1+7BvCco7tDpKdv2syZMwGohM6GXqoehFYOCsQUe6isSZShDGpr16xpvIIkHRAb&#10;HBwSGKBTFMKpHOsQtfq66xZDK8/ZKgWVnh588N4777wVzKIKMucE2tXXfDcmOCRTNFS5E/rY7VdZ&#10;CEn0WbPmiFUUBVEcBmvXvU5kUXaMOp0qmie4WifoT8qKDSgKqIoBqIKmOPbk44/s2vmep6gmFgJE&#10;vzb/1MGhk3fv3gMxrYJDMpjBTDroyI7sYHNNxCCV1ySD7qiqVnJecvGfQZQu7knoYrpsyb3MCc4g&#10;EKXz4893ls89z0wQqXhHu3XAzzz9DDS7EV2NYB5etrSyoFRQp2hlwomrgeYdJYT++prVb2/bahXI&#10;QnOcP39+ORy5u02F2qx4/MaTTPN5ycfWvZtSe+PGDeWhqkJQ9/SdeOKslLyQ7AGhiMiYfHDe/KFT&#10;vq5VyKmtosz+yqoX1rz2MuAiBhWE6oTZJ51x1jct1Bqqsjw42SUYgnYzWpPsnzGj/6iZoIgIs8Nk&#10;8+aN7faYmcI/wX8oKGtYXVRP1uEUooTSVXjvPXerisKRSQqoV1xx1fh4bPX2kQIKVFiWC8R9go4J&#10;0DuOuA5CG+UqU1J2sercP/6TVu/0EGqFihOe392+7dnnfmamzuSezEwOtFKowGF18/x2wYIFC0DC&#10;c6XqOYth1coXVq9aCagnqFZsdonngksxd8RJE68xC6Amfsftt6gy5whFTgmCP1iwwEkJVuRRoSru&#10;b5L+2sBJy39FJneXWZHdRHZ+8N77O7aLUITuDsqsOScRwSyUtE1TtIZJfKuqpGSEa65d5JkQc4dB&#10;TJw5hhA8o8TSX3vd92Kb7vQM1cBO4jAUu44sQkHEQBGxwbnzIGrNTebUfnPr5lKpiCi1oa795PKB&#10;hYoQ2ZMpnPHn//vsyI633FM59MSTHPXF47959jl1NQ3QlLqHtR3UfNTJJF7XPZ41RarWl11+VYoe&#10;rAdQMolh+QNLcxorSSDI3M0c/7sNkyXD/3N39bF2Fcf9NzO759z7bOOYD2NDgjHmyzGET5EEl4Kh&#10;oiWxMQGDAaetRFVaVYFWbUlCUkhKGqlNpVat+keiSpVQFSlQTKOQhgBRW0ogIgGRQsE4trERlLRN&#10;C8WG9+45uzPTP/bc++77cFTDQxUd3T+e9N479+zuzO7Mb34zu2zZsg0bfs4cCieCa4bpn/7Jl9za&#10;KNw2k0QemQowBfOUUmABLBDc1XKOFcPTdx66/4knH3MkkMMhVR0nFl9w0YYx8xg6Ht3x9faFUXAz&#10;4pQSkRN7OWQ8q5mBiUO16rjjg1Tg4LN8s5mSUiaJHKrzPvjhpcuXS6iYmIiqKAQMoWReeviR6y/Y&#10;EKv+nCF0DtToK6zsJBxWrT6BOKCYZVbk9sUX96bUYEhwOZg+8yghAHT2XVYuEEOzsN17z13WTgFK&#10;RE1ycP/yzVv6vaVtMlPEUBMJY3gS+NB5mGceCSjuIrGTqQNCqJnqTRuvIu6ps4OY2HN68vuP/etL&#10;e+Gac84593q9sUf5vADLu1TmVRYHm9NVV1/LoWdKBBYRkO/dvfO2224hmurXHNlyagTUiz0oAsdK&#10;KsvZNAXSOqi2B3bseOqPv3QHLLllOIFYMy776OVLDls2B0jAgk4me9cfWQHAfMdzz4owyEYZobVr&#10;1xXmChE5kxHGPJTp/VdiIJGmzROLlmz7+A2aCj8+t61WsfhgBgpXXnP9oiWHOdjGwsMZ3skwczpk&#10;DtO6959WggcpRDSiHTueY4G7zu7pOvOoGaY7Zr4uO5jcPL24b/cTjz9KQiC30kmtv/iyj26enBoU&#10;zqVDgS7pz6MYcP5cm5ODvGvumTWRCImY0/KVx5z3ofPV3EFdBlPzXXd/TYQCU7/utU2eg6suDLzz&#10;fy425AXyrJCEwrozzj5//YZQLzZnNYcrOD/+2D988Y5bm6nXtJ2sI7OnZjCoQo2sOaVIqBhBzH3y&#10;0X964LduunEweAPsLAJieLXosCNv/LWbHMEKY4NspkIs8JQGkUKd3717t6qCvNtcDWvXrjODKYhK&#10;PDN/CFFCCxHZPzm1cdMV9eL3ACwsBMpZiQihol5/8xVbmlbn9G63EtEBRgVp73r1sjvWnHzK9I5F&#10;BsKO55+tghCRze/WdG/YUTaGqs0jD8pzqqLce89dsFR2CzMwVxf87EWHH3FU1auc3TmrDZgSrGVk&#10;KrCNd6ZinI2zs4EyKAMGSoxMaEEts4E0e8qewb7lmqsAczZ3FREK/OADf/ffr/2kg3q6dxu9+jyO&#10;77tUxs758bGwgojjJ37zk73+MnBFFCQyrPX85t8/8I1fvWHbk99/xHUqMiIZcpqoIlti10Bp1/P/&#10;/Pu3f+oLn79Vm/1AaaLtzDWovvmmW4L0CRV8RIR1hrEfLOp9i1JueiEimBPRnj27oJlBVmpMY3zf&#10;qtUssez94/eQzX6OI+dEQap+P1QTmzZfWYoeJf5cAAAPy0lEQVQ/mYM6nBhml31k05KlyzhUkPkP&#10;mVlaUlCHo5evnFi6jDumpsLy3r172radhV7MlXEG8chgiNyJ/bVX/+PBB79N4q4ZRACb4+qt28Cs&#10;jqYZxLqa5hrYLH9peg0cbEAHjlB3KBG7acaQeHbmOWevPP64H7+4p1x5BZJsU9/85n2/fMON+w+k&#10;Xn/J8MYI7R6C/w8GMxQbERwxBDYc3KgdveK9n/zM793+qd9xSppSCMg5hVC9vHfPZz79uyuPXXXx&#10;JZeeeupp71l6eHabfGP/7t3PP/rdh3fueMa1BWUmGERV4cGyX7Hl2p+/bDNE2oyZd6MZqKs4Xqgh&#10;MbObunsQefON/S+//DJKRE4AcOyx7+v3+yXdblSw4FJoMct9sBBik9ouxWi48qqr79t+VzO1n0HC&#10;tcFA4fptv9g2yiwEAjkB7ENAi6x78AhHclK4O/Wr3qpVq3Y/85K5EZGTDw68/m///srKlWu04yWM&#10;mR1Zt8s4z2Dd85BXyzBy/9Z932jeeB2UJLCqg2jdB85efcJJxP2kbawmnChrFhBxKKXcYw/zQkB2&#10;gDoaAg2PNQPBlAwkHNw4W6qqiY9svPyvvvwXArfcGhFI/vbr27de/0tV1R8MBhxit6Q0DpbPpja+&#10;66Q48eyAMw8XGEAIMefUqF944aWfvu32P/ri5x2NZYscNVsIIefmlZde+Os7vwwH3BEEWQGHgwlR&#10;OCsLCeCmqPoTP3PBJZ+4+bdzZstwYlAoBO2RmhIAn6e64VBkhp4xs1sm5hd270bOYIMbMdxo7dq1&#10;Zl3DgNIdv4t85oiqhhCcvWmaxRP18hUr119w4T8+9O3ABRGm9RdtOOroleYkIeRWeQy45pkq6e5E&#10;7OZmRoC6nbJ23a6nHymvWsh2O3fuXLHiBO/6w4/+eUbKdZimGSJrw5DDsrZ33f01ihHOTlzG97GP&#10;XRli3aRkBiIpxNUYa9VRYc8o6uhSb9QldKlLcheTdGYupRogInVkpY2brgzVIs0OMDPD7L9e+fFj&#10;333ELNd15BmtH34arPG/lrmcopH5UQe2E+DBC3edbGZMyfP/vEAyaNsQIkucappfuGzzZz/3B72J&#10;ZZB+Mg8SLGfAWAzWwlsSg02RGEhBGWTF21EnM6G4eOPmLZ/93BeodNOVQBxm+rdvy1AwI7uAMquq&#10;WnY31bxz5w6EACewuAoQT1hzIoAQWESgY7venJksGHFKqd/vDwYNgGuv32aOVj07g+M1W68jknKr&#10;DM/oEWrjP3WBPxHI2cHMxGH1mhOZGWAzuDrM9u55wd1YRoE3uhGNw99dPw1nciYvOWQj6Hceuv/A&#10;66+7GbiyLKB6ybIjL9pwiXkWYREyy7HwlHLLXPxyd1Kn7hYPdqPhh8tmSDZ6EXYEKqqoTMEpLD5s&#10;xUUXb3SIcLRMcILj6/f8TaAMHRBKUIQOEvVgBDv0xSYHzUAmmLybBFim4meWI5EEHEAioddqBjKx&#10;am5Lx62RckxPpeMtRAU8njwfs94orJpVU9WbmEx+8aWb/+wrX1118llATMXxYFJNIGch1wRTgsEV&#10;5E5Qckg08NIVx9/xh3/+Gzff2lp0CRTIYOYJpAxnZ3YpOjFOBDm0+ZwZeJcRBWJNbWBSa3bu3gko&#10;wI4K6AMTq1afIiGopqxNVQWy8iYj+kKhNIAAEs45RxY2FyZmXnPSyWvPOhdUIfZPXHfGqWs/wBzI&#10;y1Vweahgw7uDfIjUlnbwbqGcbBIHrZ7y/jPUwBTgAS5AtedHuwiZkUAtYUzfwONozfTwRwsGYPu9&#10;90IVCDACIrjesuX6UPVs+AdzxOZ8hvU0PvrttHTJJtNSYtEmBcVNV1wFiFGQ2AMCQnzqB0/s27ev&#10;m8SxY797+KGu8OwXBorP6OzuVVVlVZCAIhC7cmenA5NT/X5/lE4ud/S90zB36XGlqm3SEPtNpjUn&#10;n/6Vv7zzltvuOOa444EQqwm4wMUMICGu4IGkhkdQhMfDDj/yV379pju/evcHz78wmbDUDh40DVC6&#10;aVsXRy1YWmYG/sZE3ZX3Vdy560dwQCJMQH1wderadW3bxkoAK2H3/Pk955xzVdVEknMm85yMJW69&#10;dhukQvat1368ir2ctGDW81MKvPNrysIVsDvnHKveymPey6FHoXYwEMDy9LPPFcrKrNVAp28OMrr/&#10;e/t4GsYlcgcZIz/9zJOpGRB7FQIRT001Z55xLki46r1dXS0DcR+ln0d0oMi267kfvvbqT/qLJkxd&#10;iWPsH7V8xZHLj0Yh9cxcXXI+5K2RCk44w7tjh7u65Srwvr27X331P4XN3URCdj79jHOA4l5yKbIF&#10;MDNnvvAxlXa03O4iu9I+oa6YrImBn3riBw8//PCz//LM3r1726k3p/MJRCecdMq60087/8PrP7T+&#10;fHNxrtXYzGKMRWlCCKPGdAsgM/CY6dUxy0wu5IA+9+wzzWBShNwpKwnHs845u7RMIRKQEJGWQHqY&#10;eEQXX3E2rao65wTXKO7eMeyuu+66pkl33X13VfWSmsQqG8xMDu56jErry7UZIQQi2vnDh9s2G7yu&#10;epNtIornnHueE6vqXH0TpLNOW0X3f29fGS13fq13OQNSaJZAzNw2OXBUNQmVLlDFe9GD0d3TdV03&#10;TcPkglTH0OYEkpxNYpVzLgDA+ACm07CH/MXz2AwAwAREMHIFnMlzbs2MpVZHYZW3OQFd4cPsZNFC&#10;SwhhMBhUVTW6Hw6AW1ZNrtqrKiIyTap64MDrk5OTOedFixYdccQRORuYqtibaga9Xr9Rq2IvpTSa&#10;7dIwYIFKMg9qM0RORHBlWFH0YrflL5Nmd4Sqp6raPUAwn82YUE4amJhBsMBo26aO1fbt21X16q3X&#10;DNrkxEGq8h0Hs5nRHo0hZbPsIIuiqmrSTF0bGkmlTEdkrr6JpzNPX0XfevwFsqEfOSwTYzdihymo&#10;bG+9yPVg0JKIYWFoLKP1Gz9qiN1yEhEnuBNz4W4apBttB1R0zzB26Py04IPKMNnMmKZIMTnMrF/V&#10;KTWmClglQQKZmZbeFKaqHmMs2S6zrgplhrUsKAI+q+K3EJRKWzBVJZiqshszm+eiDcJRVYnEmdyI&#10;g+SczYbNJZjLxYylZP1tUpinZc6oSyZeQKpq2rXRmKirwWBA7CIyNTU1sXhxSuoEU3AMI67bvDaT&#10;2tyrIgDNbShIkufBYBBCiHVd0hWmcCaRCJ2f0VvYqKXtUSl41q6HWBtCAFPx7jR7r9ebbAZl8of6&#10;1q2yIJ152upx1ZmWwic3ECiwVG3yN6caYx7mPRdASvcmDMHE4mgyBQk9pTBojaRuMxSkoNLobW7M&#10;/ZZkHr/ZCcw8SG3OFmIdq4mkNGiQjUu/6Q7KKz1TgPG7Hd8hKdwTVS0UxhhjjNGd3picAkuTHRQo&#10;9tRFYj8pOcVWzRBcghqyWXHymQMRVVXFzE3TlLDtnX55DNe311+k2YXjoDVDEK5zslj32zaXDbEU&#10;IBw0p0k25OD4kMYPZ2Gq+r1FddXvSDocQwjATzs8R3XOZb8oxGcRQaiVqqSkLm2GVPWbg/9p72yS&#10;ZLVhACwJA/OS1GxSOUJulSvkHjlCDpELZJVdDpJFFlmkUq9qphtsS1nI0BjoH/eDnnk1+haunp7G&#10;GJCMJctyNybgn9Ywyhsh03ywJSkhgI/io5BrhKrm6YmB6OL86B0Mwbnpvdl1XRAILK5pu94jVYBE&#10;lQsnd+TpShjneT9uYeqnGiLoGYWZAxE0n57UcgAirCrAytWtrr8FSXnb6rru+z7zaswjUDZArQ4Y&#10;xt/ee2YmgqatQ/TtUxOBPXtyeOy6umlYBBDr1gXhIOzaGh0CinPUdZ1WNc3qtFlDV1wIDMBUUwh9&#10;3/euqfsQiKq6bjofoXJYkWvqY+ehIkYIgeu6vXAGpMFTTI7QcQQGorrxLALkA2uKjCFA5kwzc53R&#10;P5k5CpBuhkNV+/Sp90GFYlnDaSHtUM5vove+bVt9ckTUeQ/Acbv8L03T9H2vlozaZIioL5zWtQDQ&#10;uBoAJDIA0BdOIGSc4oOmVFUayfQxjYIAIEZO+zcwjs07HA5te+kZb4Ka/vqqERF9J2vUOiJ63+m2&#10;2CEETbymVsprdwTgttVBeq+eN9XzUWJks/wyVxBCAI4xtm3TBx9jdK4WgBhjd/RDHEBKr3G+GgbQ&#10;ffXQe68JEYkoeHZVc7L0RC4E4Ogh+kFf3To8A+2bjp0wVEgvLy915ZxzcHFra/z9z7+0ztW2Tk96&#10;5vs9IEYmIcYUBLEQ8fvbgIOrIy34gcUCiTuWT09reExET97msXvNQtTncSg7MfeF8PyVqz0U5b9Z&#10;HgsA2QSX/iSi/u7itSS/jtZQat/CTNJyecuuRf1mt4/L+VHPABCYhukdACLZcDIki+FbjxNJRu1G&#10;J9ycxSBwfTyCQ3ew+yObpb9YMgazFSNwSmO007WQAKYJ0CRpV+1kN1ldl5EOzJ4QD7lOdkQvgCE/&#10;7/yeEwx91ZcE5KZr15jIbDVEoRNMtD0M2yn3OfBik5b683jdH9qXP5ekWacJsZXf5KyskcrmCfRf&#10;DMuflZDk7bSqfH72EcZTeNgt5Pbu3iTnNw+nhu0GhFrPqiCtzUN/LfkG3mOI99IxsP/9LL8Pqr2T&#10;uKfrLXQr75PpgD6tIYMbq9uEsSPJxk6S/+ReX/Na3EB+peX3/dzofA9Gh2f2bYo9mfGI58VpueGa&#10;RbeF4yblssq+mqynWkw7lgrF1PUqUzlfiMEYq3XVnqHJ6o55K/dAgN6yd3+PHfYqSxvvPpnZpCVn&#10;OCkP7++TGKLeC4VHow2LjnJ5VuzVx0B5Ppp9SYsFJmybXCb36iwjaOZctpfyCSKtZ1+F51P6vOkj&#10;G+/R3A4s9SPd0aJRQoYntQy1hFGmcd7IkcX7JB1L42FrUjp+vrPLYCDAMnmjyYfVm7tiie3MuZYY&#10;I3PFeGuutuF637QF93SuQ0rGAqlz51+XDMMqyEemEdt8Yfqi/i3H/bSwsvampP2P6HpK76ea3LfX&#10;v7Q/z9zz8gh3AABA4VLxvtz699CHGcYt3Cmrd7wPbBRkGGWYzhhGGaYzhlGG6YxhlGE6YxhlmM4Y&#10;RhmmM4ZRhumMYZRhOmMYZZjOGEYZpjOGUYbpjGGUYTpjGGWYzhhGGY5Qxg0GNG/ysI36mVzRpmbG&#10;B4aZiUEECAgBKyAUIEEArARBP8/Kt26zYbwlzjkXAAWRAFD3V0Ak1J2/IK2TzsttdtIwjK8QBBAR&#10;9x89xxhREGTcewyn+yitHCk0WflspZUfpWwZPh96/OGnXzXnPOT2zLnU8cN67ndxDVZa+cjyOf77&#10;2y8/O67bEJExgqDmMEYC1nQcwzfTcshOVFlp5UcrA7vX14P7rv+nCYE5IFZJnyIDaGrpVW0zjA/K&#10;t/Hz8zcN/vG3eK9Z0dXdfOUw8wEYH5aWDz9+3/4PUrWhe2HfOWIAAAAASUVORK5CYIJQSwECLQAU&#10;AAYACAAAACEAsYJntgoBAAATAgAAEwAAAAAAAAAAAAAAAAAAAAAAW0NvbnRlbnRfVHlwZXNdLnht&#10;bFBLAQItABQABgAIAAAAIQA4/SH/1gAAAJQBAAALAAAAAAAAAAAAAAAAADsBAABfcmVscy8ucmVs&#10;c1BLAQItABQABgAIAAAAIQAd5PvT5gUAAAweAAAOAAAAAAAAAAAAAAAAADoCAABkcnMvZTJvRG9j&#10;LnhtbFBLAQItABQABgAIAAAAIQCqJg6+vAAAACEBAAAZAAAAAAAAAAAAAAAAAEwIAABkcnMvX3Jl&#10;bHMvZTJvRG9jLnhtbC5yZWxzUEsBAi0AFAAGAAgAAAAhAKFJOYneAAAABwEAAA8AAAAAAAAAAAAA&#10;AAAAPwkAAGRycy9kb3ducmV2LnhtbFBLAQItAAoAAAAAAAAAIQA07zkxXNAAAFzQAAAUAAAAAAAA&#10;AAAAAAAAAEoKAABkcnMvbWVkaWEvaW1hZ2UxLnBuZ1BLBQYAAAAABgAGAHwBAADY2gAAAAA=&#10;">
                <v:shapetype id="_x0000_t202" coordsize="21600,21600" o:spt="202" path="m,l,21600r21600,l21600,xe">
                  <v:stroke joinstyle="miter"/>
                  <v:path gradientshapeok="t" o:connecttype="rect"/>
                </v:shapetype>
                <v:shape id="Text Box 111" o:spid="_x0000_s1027" type="#_x0000_t202" style="position:absolute;left:3480;top:2040;width:5760;height: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OgSsQA&#10;AADaAAAADwAAAGRycy9kb3ducmV2LnhtbESPQWvCQBSE74L/YXlCb7pphSLRVaTYUtpDNc1Bb8/s&#10;M4lm34bdbUz/fVcQehxm5htmsepNIzpyvras4HGSgCAurK65VJB/v45nIHxA1thYJgW/5GG1HA4W&#10;mGp75R11WShFhLBPUUEVQptK6YuKDPqJbYmjd7LOYIjSlVI7vEa4aeRTkjxLgzXHhQpbeqmouGQ/&#10;RsH21OSJPh989zbdFPlH+Pxy+6NSD6N+PQcRqA//4Xv7XSuYwu1Kv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DoErEAAAA2gAAAA8AAAAAAAAAAAAAAAAAmAIAAGRycy9k&#10;b3ducmV2LnhtbFBLBQYAAAAABAAEAPUAAACJAwAAAAA=&#10;" filled="f" fillcolor="#0c9" stroked="f">
                  <v:textbo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182FE2">
                          <w:rPr>
                            <w:rFonts w:cs="Arial"/>
                            <w:b/>
                            <w:bCs/>
                            <w:color w:val="000000"/>
                            <w:sz w:val="36"/>
                            <w:szCs w:val="36"/>
                          </w:rPr>
                          <w:t>Model Course</w:t>
                        </w:r>
                      </w:p>
                      <w:p w:rsidR="00460028" w:rsidRPr="0044047B" w:rsidRDefault="00182FE2"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V-103</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Default="00182FE2"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On</w:t>
                        </w:r>
                      </w:p>
                      <w:p w:rsidR="00182FE2" w:rsidRPr="0044047B" w:rsidRDefault="00182FE2" w:rsidP="00460028">
                        <w:pPr>
                          <w:autoSpaceDE w:val="0"/>
                          <w:autoSpaceDN w:val="0"/>
                          <w:adjustRightInd w:val="0"/>
                          <w:jc w:val="center"/>
                          <w:rPr>
                            <w:rFonts w:cs="Arial"/>
                            <w:b/>
                            <w:bCs/>
                            <w:color w:val="000000"/>
                            <w:sz w:val="36"/>
                            <w:szCs w:val="36"/>
                            <w:highlight w:val="yellow"/>
                          </w:rPr>
                        </w:pPr>
                      </w:p>
                      <w:p w:rsidR="00182FE2" w:rsidRPr="0044047B" w:rsidRDefault="00182FE2"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Train the Trainer</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 xml:space="preserve">Edition </w:t>
                        </w:r>
                        <w:r w:rsidR="00182FE2">
                          <w:rPr>
                            <w:rFonts w:cs="Arial"/>
                            <w:b/>
                            <w:bCs/>
                            <w:color w:val="000000"/>
                            <w:sz w:val="36"/>
                            <w:szCs w:val="36"/>
                            <w:highlight w:val="yellow"/>
                          </w:rPr>
                          <w:t>1</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182FE2"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2011</w:t>
                        </w:r>
                      </w:p>
                      <w:p w:rsidR="00460028" w:rsidRDefault="00460028"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28" type="#_x0000_t75" alt="IALA logo1" style="position:absolute;left:5760;top:8520;width:1415;height:19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3KzYTEAAAA2gAAAA8AAABkcnMvZG93bnJldi54bWxEj0FrwkAUhO+F/oflCb0Es1FCLWlWKUpB&#10;6KFUG7C3R/aZBLNvQ3ZN4r/vFgoeh5n5hsk3k2nFQL1rLCtYxAkI4tLqhisF38f3+QsI55E1tpZJ&#10;wY0cbNaPDzlm2o78RcPBVyJA2GWooPa+y6R0ZU0GXWw74uCdbW/QB9lXUvc4Brhp5TJJnqXBhsNC&#10;jR1tayovh6tR8BN9uBN/FqtLMZa7Nh1xOUSo1NNsensF4Wny9/B/e68VpPB3JdwAuf4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3KzYTEAAAA2gAAAA8AAAAAAAAAAAAAAAAA&#10;nwIAAGRycy9kb3ducmV2LnhtbFBLBQYAAAAABAAEAPcAAACQAwAAAAA=&#10;">
                  <v:imagedata r:id="rId12" o:title="IALA logo1"/>
                </v:shape>
                <v:group id="Group 113" o:spid="_x0000_s1029" style="position:absolute;left:1800;top:1330;width:960;height:13844" coordorigin="1800,1330" coordsize="960,13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Text Box 114" o:spid="_x0000_s1030"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Text Box 115" o:spid="_x0000_s1031"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rsidR="00460028" w:rsidRDefault="00460028"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v:textbox>
                  </v:shape>
                  <v:line id="Line 116" o:spid="_x0000_s1032"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line id="Line 117" o:spid="_x0000_s1033"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v:shape id="Text Box 118" o:spid="_x0000_s1034" type="#_x0000_t202" style="position:absolute;left:3147;top:12965;width:7225;height:1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0qlcYA&#10;AADbAAAADwAAAGRycy9kb3ducmV2LnhtbESPT0/DMAzF70h8h8hI3FjKkCZUlk0TYgixw/71ADfT&#10;eG1H41RJ6LpvPx+QdrP1nt/7eTofXKt6CrHxbOBxlIEiLr1tuDJQ7JcPz6BiQrbYeiYDZ4own93e&#10;TDG3/sRb6nepUhLCMUcDdUpdrnUsa3IYR74jFu3gg8Mka6i0DXiScNfqcZZNtMOGpaHGjl5rKn93&#10;f87A5tAWmT1+x/796a0sPtNqHb5+jLm/GxYvoBIN6Wr+v/6wgi/08osMoG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b0qlcYAAADbAAAADwAAAAAAAAAAAAAAAACYAgAAZHJz&#10;L2Rvd25yZXYueG1sUEsFBgAAAAAEAAQA9QAAAIsDAAAAAA==&#10;" filled="f" fillcolor="#0c9" stroked="f">
                  <v:textbox>
                    <w:txbxContent>
                      <w:p w:rsidR="00182FE2" w:rsidRDefault="00182FE2" w:rsidP="00460028">
                        <w:pPr>
                          <w:autoSpaceDE w:val="0"/>
                          <w:autoSpaceDN w:val="0"/>
                          <w:adjustRightInd w:val="0"/>
                          <w:jc w:val="center"/>
                          <w:rPr>
                            <w:rFonts w:cs="Arial"/>
                            <w:color w:val="000000"/>
                            <w:sz w:val="20"/>
                            <w:szCs w:val="18"/>
                          </w:rPr>
                        </w:pPr>
                        <w:r>
                          <w:rPr>
                            <w:rFonts w:cs="Arial"/>
                            <w:color w:val="000000"/>
                            <w:sz w:val="20"/>
                            <w:szCs w:val="18"/>
                          </w:rPr>
                          <w:t>10</w:t>
                        </w:r>
                        <w:r w:rsidR="00460028" w:rsidRPr="0044047B">
                          <w:rPr>
                            <w:rFonts w:cs="Arial"/>
                            <w:color w:val="000000"/>
                            <w:sz w:val="20"/>
                            <w:szCs w:val="18"/>
                          </w:rPr>
                          <w:t xml:space="preserve">, rue </w:t>
                        </w:r>
                        <w:r>
                          <w:rPr>
                            <w:rFonts w:cs="Arial"/>
                            <w:color w:val="000000"/>
                            <w:sz w:val="20"/>
                            <w:szCs w:val="18"/>
                          </w:rPr>
                          <w:t>des Gaudines</w:t>
                        </w:r>
                      </w:p>
                      <w:p w:rsidR="00460028" w:rsidRPr="0044047B" w:rsidRDefault="00460028" w:rsidP="00182FE2">
                        <w:pPr>
                          <w:autoSpaceDE w:val="0"/>
                          <w:autoSpaceDN w:val="0"/>
                          <w:adjustRightInd w:val="0"/>
                          <w:jc w:val="center"/>
                          <w:rPr>
                            <w:rFonts w:cs="Arial"/>
                            <w:color w:val="000000"/>
                            <w:sz w:val="20"/>
                            <w:szCs w:val="18"/>
                          </w:rPr>
                        </w:pPr>
                        <w:r w:rsidRPr="0044047B">
                          <w:rPr>
                            <w:rFonts w:cs="Arial"/>
                            <w:color w:val="000000"/>
                            <w:sz w:val="20"/>
                            <w:szCs w:val="18"/>
                          </w:rPr>
                          <w:t xml:space="preserve"> 78100</w:t>
                        </w:r>
                        <w:r w:rsidR="00182FE2">
                          <w:rPr>
                            <w:rFonts w:cs="Arial"/>
                            <w:color w:val="000000"/>
                            <w:sz w:val="20"/>
                            <w:szCs w:val="18"/>
                          </w:rPr>
                          <w:t xml:space="preserve">, </w:t>
                        </w:r>
                        <w:r w:rsidRPr="0044047B">
                          <w:rPr>
                            <w:rFonts w:cs="Arial"/>
                            <w:color w:val="000000"/>
                            <w:sz w:val="20"/>
                            <w:szCs w:val="18"/>
                          </w:rPr>
                          <w:t xml:space="preserve">Saint Germain en </w:t>
                        </w:r>
                        <w:smartTag w:uri="urn:schemas-microsoft-com:office:smarttags" w:element="place">
                          <w:smartTag w:uri="urn:schemas-microsoft-com:office:smarttags" w:element="City">
                            <w:r w:rsidRPr="0044047B">
                              <w:rPr>
                                <w:rFonts w:cs="Arial"/>
                                <w:color w:val="000000"/>
                                <w:sz w:val="20"/>
                                <w:szCs w:val="18"/>
                              </w:rPr>
                              <w:t>Laye</w:t>
                            </w:r>
                          </w:smartTag>
                          <w:r w:rsidRPr="0044047B">
                            <w:rPr>
                              <w:rFonts w:cs="Arial"/>
                              <w:color w:val="000000"/>
                              <w:sz w:val="20"/>
                              <w:szCs w:val="18"/>
                            </w:rPr>
                            <w:t xml:space="preserve">, </w:t>
                          </w:r>
                          <w:smartTag w:uri="urn:schemas-microsoft-com:office:smarttags" w:element="country-region">
                            <w:r w:rsidRPr="0044047B">
                              <w:rPr>
                                <w:rFonts w:cs="Arial"/>
                                <w:color w:val="000000"/>
                                <w:sz w:val="20"/>
                                <w:szCs w:val="18"/>
                              </w:rPr>
                              <w:t>France</w:t>
                            </w:r>
                          </w:smartTag>
                        </w:smartTag>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Pr="0044047B">
                          <w:rPr>
                            <w:rFonts w:cs="Arial"/>
                            <w:color w:val="000000"/>
                            <w:sz w:val="20"/>
                            <w:szCs w:val="18"/>
                          </w:rPr>
                          <w:t xml:space="preserve"> +33 1 34 51 82 05 </w:t>
                        </w:r>
                      </w:p>
                      <w:p w:rsidR="00460028" w:rsidRPr="0044047B" w:rsidRDefault="00985597" w:rsidP="00070873">
                        <w:pPr>
                          <w:autoSpaceDE w:val="0"/>
                          <w:autoSpaceDN w:val="0"/>
                          <w:adjustRightInd w:val="0"/>
                          <w:jc w:val="center"/>
                          <w:rPr>
                            <w:rFonts w:cs="Arial"/>
                            <w:color w:val="000000"/>
                            <w:sz w:val="18"/>
                            <w:szCs w:val="18"/>
                          </w:rPr>
                        </w:pPr>
                        <w:r>
                          <w:rPr>
                            <w:rFonts w:cs="Arial"/>
                            <w:color w:val="000000"/>
                            <w:sz w:val="20"/>
                            <w:szCs w:val="18"/>
                          </w:rPr>
                          <w:t>e</w:t>
                        </w:r>
                        <w:r w:rsidR="0044047B">
                          <w:rPr>
                            <w:rFonts w:cs="Arial"/>
                            <w:color w:val="000000"/>
                            <w:sz w:val="20"/>
                            <w:szCs w:val="18"/>
                          </w:rPr>
                          <w:t xml:space="preserve">-mail: </w:t>
                        </w:r>
                        <w:r w:rsidR="00070873">
                          <w:rPr>
                            <w:rFonts w:cs="Arial"/>
                            <w:color w:val="000000"/>
                            <w:sz w:val="20"/>
                            <w:szCs w:val="18"/>
                          </w:rPr>
                          <w:t xml:space="preserve"> </w:t>
                        </w:r>
                        <w:hyperlink r:id="rId13" w:history="1">
                          <w:r w:rsidR="00070873" w:rsidRPr="00126198">
                            <w:rPr>
                              <w:rStyle w:val="Hyperlink"/>
                              <w:rFonts w:cs="Arial"/>
                              <w:sz w:val="20"/>
                              <w:szCs w:val="18"/>
                            </w:rPr>
                            <w:t>iala-aism@wanadoo.fr</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4" w:history="1">
                          <w:r w:rsidR="00070873" w:rsidRPr="00126198">
                            <w:rPr>
                              <w:rStyle w:val="Hyperlink"/>
                              <w:rFonts w:cs="Arial"/>
                              <w:sz w:val="20"/>
                              <w:szCs w:val="18"/>
                            </w:rPr>
                            <w:t>www.iala-aism.org</w:t>
                          </w:r>
                        </w:hyperlink>
                      </w:p>
                    </w:txbxContent>
                  </v:textbox>
                </v:shape>
              </v:group>
            </w:pict>
          </mc:Fallback>
        </mc:AlternateContent>
      </w:r>
      <w:r w:rsidR="00460028" w:rsidRPr="00460028">
        <w:br w:type="page"/>
      </w:r>
      <w:bookmarkStart w:id="1" w:name="_Toc216496684"/>
      <w:r w:rsidR="00857962" w:rsidRPr="00460028">
        <w:lastRenderedPageBreak/>
        <w:t>Document Revisions</w:t>
      </w:r>
      <w:bookmarkEnd w:id="1"/>
    </w:p>
    <w:p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rsidTr="00985597">
        <w:trPr>
          <w:trHeight w:val="851"/>
        </w:trPr>
        <w:tc>
          <w:tcPr>
            <w:tcW w:w="1908" w:type="dxa"/>
            <w:vAlign w:val="center"/>
          </w:tcPr>
          <w:p w:rsidR="00857962" w:rsidRPr="00460028" w:rsidRDefault="00857962" w:rsidP="00AF615B">
            <w:pPr>
              <w:pStyle w:val="BodyText"/>
              <w:rPr>
                <w:highlight w:val="yellow"/>
              </w:rPr>
            </w:pPr>
          </w:p>
        </w:tc>
        <w:tc>
          <w:tcPr>
            <w:tcW w:w="3360" w:type="dxa"/>
            <w:vAlign w:val="center"/>
          </w:tcPr>
          <w:p w:rsidR="00857962" w:rsidRPr="00460028" w:rsidRDefault="00857962" w:rsidP="00AF615B">
            <w:pPr>
              <w:pStyle w:val="BodyText"/>
              <w:rPr>
                <w:highlight w:val="yellow"/>
              </w:rPr>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bl>
    <w:p w:rsidR="009E1230" w:rsidRPr="007E43BC" w:rsidRDefault="00857962" w:rsidP="00182FE2">
      <w:pPr>
        <w:pStyle w:val="BlockText"/>
      </w:pPr>
      <w:r w:rsidRPr="00460028">
        <w:br w:type="page"/>
      </w:r>
    </w:p>
    <w:p w:rsidR="00182FE2" w:rsidRDefault="00182FE2" w:rsidP="00182FE2">
      <w:pPr>
        <w:pStyle w:val="Title"/>
      </w:pPr>
      <w:r>
        <w:lastRenderedPageBreak/>
        <w:t>Foreword</w:t>
      </w:r>
    </w:p>
    <w:p w:rsidR="00182FE2" w:rsidRDefault="00182FE2" w:rsidP="00182FE2">
      <w:pPr>
        <w:pStyle w:val="Title"/>
      </w:pPr>
    </w:p>
    <w:p w:rsidR="00182FE2" w:rsidRDefault="00182FE2" w:rsidP="00182FE2">
      <w:pPr>
        <w:pStyle w:val="BodyText"/>
      </w:pPr>
      <w:r>
        <w:t>The International Association of Marine Aids to Navigation and Lighthouse Authorities has been associated with Vessel Traffic Services since 1955 and recognises the importance of human resources to the development of efficient Vessel Traffic Services worldwide.</w:t>
      </w:r>
    </w:p>
    <w:p w:rsidR="00182FE2" w:rsidRDefault="00182FE2" w:rsidP="00182FE2">
      <w:pPr>
        <w:pStyle w:val="BodyText"/>
      </w:pPr>
      <w:r>
        <w:t xml:space="preserve">Taking into account the International Convention on Standards of Training, Certification and </w:t>
      </w:r>
      <w:proofErr w:type="spellStart"/>
      <w:r>
        <w:t>Watchkeeping</w:t>
      </w:r>
      <w:proofErr w:type="spellEnd"/>
      <w:r>
        <w:t xml:space="preserve"> of Se</w:t>
      </w:r>
      <w:r w:rsidR="00A83D5A">
        <w:t>afarers, 1978, 2011 as amended</w:t>
      </w:r>
      <w:r>
        <w:t xml:space="preserve"> (STCW Convention), the Seafarer’s Training, Certification and </w:t>
      </w:r>
      <w:proofErr w:type="spellStart"/>
      <w:r>
        <w:t>Watchkeeping</w:t>
      </w:r>
      <w:proofErr w:type="spellEnd"/>
      <w:r>
        <w:t xml:space="preserve"> Code (STCW Code) and STCW 95 Resolution 10, IALA has adopted Recommendation V-103 on Standards of Training and Certification of VTS Personnel.</w:t>
      </w:r>
    </w:p>
    <w:p w:rsidR="00182FE2" w:rsidRDefault="00182FE2" w:rsidP="00182FE2">
      <w:pPr>
        <w:pStyle w:val="BodyText"/>
      </w:pPr>
      <w:r>
        <w:t>The model training courses developed by IALA for VTS Personnel are:</w:t>
      </w:r>
    </w:p>
    <w:p w:rsidR="00182FE2" w:rsidRDefault="00182FE2" w:rsidP="00182FE2">
      <w:pPr>
        <w:pStyle w:val="BodyText"/>
      </w:pPr>
      <w:r>
        <w:t>Model Course V-103/1 - VTS Operators</w:t>
      </w:r>
    </w:p>
    <w:p w:rsidR="00182FE2" w:rsidRDefault="00182FE2" w:rsidP="00182FE2">
      <w:pPr>
        <w:pStyle w:val="BodyText"/>
      </w:pPr>
      <w:r>
        <w:t>Model Course V-103/2 - VTS Supervisor</w:t>
      </w:r>
    </w:p>
    <w:p w:rsidR="00182FE2" w:rsidRDefault="00182FE2" w:rsidP="00182FE2">
      <w:pPr>
        <w:pStyle w:val="BodyText"/>
      </w:pPr>
      <w:r>
        <w:t>Model Course V-103/3 - On-the-Job Training</w:t>
      </w:r>
    </w:p>
    <w:p w:rsidR="00182FE2" w:rsidRDefault="00182FE2" w:rsidP="00182FE2">
      <w:pPr>
        <w:pStyle w:val="BodyText"/>
      </w:pPr>
      <w:r>
        <w:t xml:space="preserve">Model Course V-103/4 – On the Job Training Instructor </w:t>
      </w:r>
    </w:p>
    <w:p w:rsidR="00182FE2" w:rsidRDefault="00182FE2" w:rsidP="00182FE2">
      <w:pPr>
        <w:pStyle w:val="BodyText"/>
      </w:pPr>
      <w:r>
        <w:t>Model Course V-103/5 – Train the Trainer of VTS Personnel</w:t>
      </w:r>
    </w:p>
    <w:p w:rsidR="00182FE2" w:rsidRDefault="00182FE2" w:rsidP="00182FE2">
      <w:pPr>
        <w:pStyle w:val="BodyText"/>
      </w:pPr>
      <w:r>
        <w:t>These model courses are intended to provide IALA Members and other appropriate Authorities charged with the provision of Vessel Traffic Services with specific guidance on the training of VTS Operators, VTS Supervisors and VTS Instructors.  They may be used by maritime training Institutes and assistance in implementing any course may be obtained through the Association at the following address:</w:t>
      </w:r>
    </w:p>
    <w:p w:rsidR="00182FE2" w:rsidRDefault="00182FE2" w:rsidP="00182FE2">
      <w:pPr>
        <w:pStyle w:val="BodyText"/>
      </w:pPr>
    </w:p>
    <w:p w:rsidR="00182FE2" w:rsidRDefault="00182FE2" w:rsidP="00182FE2">
      <w:pPr>
        <w:pStyle w:val="BodyText"/>
        <w:tabs>
          <w:tab w:val="left" w:pos="4536"/>
        </w:tabs>
      </w:pPr>
      <w:r>
        <w:t>The Secretary General,</w:t>
      </w:r>
    </w:p>
    <w:p w:rsidR="00182FE2" w:rsidRDefault="00182FE2" w:rsidP="00182FE2">
      <w:pPr>
        <w:pStyle w:val="BodyText"/>
        <w:tabs>
          <w:tab w:val="left" w:pos="4536"/>
        </w:tabs>
      </w:pPr>
      <w:r>
        <w:t>IALA/AISM,</w:t>
      </w:r>
      <w:r>
        <w:tab/>
        <w:t>Tel: (+) 1 33 34 51 70 01</w:t>
      </w:r>
    </w:p>
    <w:p w:rsidR="00182FE2" w:rsidRDefault="00182FE2" w:rsidP="00182FE2">
      <w:pPr>
        <w:pStyle w:val="BodyText"/>
        <w:tabs>
          <w:tab w:val="left" w:pos="4536"/>
        </w:tabs>
      </w:pPr>
      <w:r>
        <w:t>10,</w:t>
      </w:r>
      <w:r w:rsidR="00A83D5A">
        <w:t xml:space="preserve"> </w:t>
      </w:r>
      <w:r>
        <w:t xml:space="preserve">rue des </w:t>
      </w:r>
      <w:proofErr w:type="spellStart"/>
      <w:r>
        <w:t>Gaudines</w:t>
      </w:r>
      <w:proofErr w:type="spellEnd"/>
      <w:r>
        <w:tab/>
        <w:t>Fax: (+) 1 33 34 51 82 05</w:t>
      </w:r>
    </w:p>
    <w:p w:rsidR="00182FE2" w:rsidRDefault="00182FE2" w:rsidP="00182FE2">
      <w:pPr>
        <w:pStyle w:val="BodyText"/>
        <w:tabs>
          <w:tab w:val="left" w:pos="4536"/>
        </w:tabs>
      </w:pPr>
      <w:r>
        <w:t xml:space="preserve">78100 Saint </w:t>
      </w:r>
      <w:proofErr w:type="spellStart"/>
      <w:r>
        <w:t>Germain</w:t>
      </w:r>
      <w:proofErr w:type="spellEnd"/>
      <w:r>
        <w:t xml:space="preserve"> en </w:t>
      </w:r>
      <w:proofErr w:type="spellStart"/>
      <w:r>
        <w:t>Laye</w:t>
      </w:r>
      <w:proofErr w:type="spellEnd"/>
      <w:r>
        <w:t>,</w:t>
      </w:r>
      <w:r>
        <w:tab/>
        <w:t>e-mail: contact@iala-aism.org</w:t>
      </w:r>
    </w:p>
    <w:p w:rsidR="00460028" w:rsidRDefault="00182FE2" w:rsidP="00182FE2">
      <w:pPr>
        <w:pStyle w:val="BodyText"/>
      </w:pPr>
      <w:r>
        <w:t>France</w:t>
      </w:r>
      <w:r w:rsidR="009E1230" w:rsidRPr="00460028">
        <w:br w:type="page"/>
      </w:r>
      <w:bookmarkStart w:id="2" w:name="_Toc216496685"/>
      <w:r w:rsidR="00460028">
        <w:lastRenderedPageBreak/>
        <w:t>Table of Contents</w:t>
      </w:r>
      <w:bookmarkEnd w:id="2"/>
    </w:p>
    <w:p w:rsidR="00E22226" w:rsidRDefault="00AA6C1A">
      <w:pPr>
        <w:pStyle w:val="TOC1"/>
        <w:rPr>
          <w:rFonts w:asciiTheme="minorHAnsi" w:eastAsiaTheme="minorEastAsia" w:hAnsiTheme="minorHAnsi" w:cstheme="minorBidi"/>
          <w:b w:val="0"/>
          <w:bCs w:val="0"/>
          <w:caps w:val="0"/>
          <w:noProof/>
          <w:szCs w:val="22"/>
          <w:lang w:eastAsia="en-GB"/>
        </w:rPr>
      </w:pPr>
      <w:r>
        <w:rPr>
          <w:bCs w:val="0"/>
          <w:caps w:val="0"/>
        </w:rPr>
        <w:fldChar w:fldCharType="begin"/>
      </w:r>
      <w:r w:rsidR="00E22226">
        <w:rPr>
          <w:bCs w:val="0"/>
          <w:caps w:val="0"/>
        </w:rPr>
        <w:instrText xml:space="preserve"> TOC \o "2-3" \h \z \t "Heading 1,1,Title,1,Appendix,5" </w:instrText>
      </w:r>
      <w:r>
        <w:rPr>
          <w:bCs w:val="0"/>
          <w:caps w:val="0"/>
        </w:rPr>
        <w:fldChar w:fldCharType="separate"/>
      </w:r>
      <w:hyperlink w:anchor="_Toc216496684" w:history="1">
        <w:r w:rsidR="00E22226" w:rsidRPr="0084512C">
          <w:rPr>
            <w:rStyle w:val="Hyperlink"/>
            <w:noProof/>
          </w:rPr>
          <w:t>Document Revisions (Title style)</w:t>
        </w:r>
        <w:r w:rsidR="00E22226">
          <w:rPr>
            <w:noProof/>
            <w:webHidden/>
          </w:rPr>
          <w:tab/>
        </w:r>
        <w:r>
          <w:rPr>
            <w:noProof/>
            <w:webHidden/>
          </w:rPr>
          <w:fldChar w:fldCharType="begin"/>
        </w:r>
        <w:r w:rsidR="00E22226">
          <w:rPr>
            <w:noProof/>
            <w:webHidden/>
          </w:rPr>
          <w:instrText xml:space="preserve"> PAGEREF _Toc216496684 \h </w:instrText>
        </w:r>
        <w:r>
          <w:rPr>
            <w:noProof/>
            <w:webHidden/>
          </w:rPr>
        </w:r>
        <w:r>
          <w:rPr>
            <w:noProof/>
            <w:webHidden/>
          </w:rPr>
          <w:fldChar w:fldCharType="separate"/>
        </w:r>
        <w:r w:rsidR="00182FE2">
          <w:rPr>
            <w:noProof/>
            <w:webHidden/>
          </w:rPr>
          <w:t>2</w:t>
        </w:r>
        <w:r>
          <w:rPr>
            <w:noProof/>
            <w:webHidden/>
          </w:rPr>
          <w:fldChar w:fldCharType="end"/>
        </w:r>
      </w:hyperlink>
    </w:p>
    <w:p w:rsidR="00E22226" w:rsidRDefault="008D02D6">
      <w:pPr>
        <w:pStyle w:val="TOC1"/>
        <w:rPr>
          <w:rFonts w:asciiTheme="minorHAnsi" w:eastAsiaTheme="minorEastAsia" w:hAnsiTheme="minorHAnsi" w:cstheme="minorBidi"/>
          <w:b w:val="0"/>
          <w:bCs w:val="0"/>
          <w:caps w:val="0"/>
          <w:noProof/>
          <w:szCs w:val="22"/>
          <w:lang w:eastAsia="en-GB"/>
        </w:rPr>
      </w:pPr>
      <w:hyperlink w:anchor="_Toc216496685" w:history="1">
        <w:r w:rsidR="00E22226" w:rsidRPr="0084512C">
          <w:rPr>
            <w:rStyle w:val="Hyperlink"/>
            <w:noProof/>
          </w:rPr>
          <w:t>Table of Contents</w:t>
        </w:r>
        <w:r w:rsidR="00E22226">
          <w:rPr>
            <w:noProof/>
            <w:webHidden/>
          </w:rPr>
          <w:tab/>
        </w:r>
        <w:r w:rsidR="00AA6C1A">
          <w:rPr>
            <w:noProof/>
            <w:webHidden/>
          </w:rPr>
          <w:fldChar w:fldCharType="begin"/>
        </w:r>
        <w:r w:rsidR="00E22226">
          <w:rPr>
            <w:noProof/>
            <w:webHidden/>
          </w:rPr>
          <w:instrText xml:space="preserve"> PAGEREF _Toc216496685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1"/>
        <w:rPr>
          <w:rFonts w:asciiTheme="minorHAnsi" w:eastAsiaTheme="minorEastAsia" w:hAnsiTheme="minorHAnsi" w:cstheme="minorBidi"/>
          <w:b w:val="0"/>
          <w:bCs w:val="0"/>
          <w:caps w:val="0"/>
          <w:noProof/>
          <w:szCs w:val="22"/>
          <w:lang w:eastAsia="en-GB"/>
        </w:rPr>
      </w:pPr>
      <w:hyperlink w:anchor="_Toc216496686" w:history="1">
        <w:r w:rsidR="00E22226" w:rsidRPr="0084512C">
          <w:rPr>
            <w:rStyle w:val="Hyperlink"/>
            <w:noProof/>
          </w:rPr>
          <w:t>Index of Tables</w:t>
        </w:r>
        <w:r w:rsidR="00E22226">
          <w:rPr>
            <w:noProof/>
            <w:webHidden/>
          </w:rPr>
          <w:tab/>
        </w:r>
        <w:r w:rsidR="00AA6C1A">
          <w:rPr>
            <w:noProof/>
            <w:webHidden/>
          </w:rPr>
          <w:fldChar w:fldCharType="begin"/>
        </w:r>
        <w:r w:rsidR="00E22226">
          <w:rPr>
            <w:noProof/>
            <w:webHidden/>
          </w:rPr>
          <w:instrText xml:space="preserve"> PAGEREF _Toc216496686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1"/>
        <w:rPr>
          <w:rFonts w:asciiTheme="minorHAnsi" w:eastAsiaTheme="minorEastAsia" w:hAnsiTheme="minorHAnsi" w:cstheme="minorBidi"/>
          <w:b w:val="0"/>
          <w:bCs w:val="0"/>
          <w:caps w:val="0"/>
          <w:noProof/>
          <w:szCs w:val="22"/>
          <w:lang w:eastAsia="en-GB"/>
        </w:rPr>
      </w:pPr>
      <w:hyperlink w:anchor="_Toc216496687" w:history="1">
        <w:r w:rsidR="00E22226" w:rsidRPr="0084512C">
          <w:rPr>
            <w:rStyle w:val="Hyperlink"/>
            <w:noProof/>
          </w:rPr>
          <w:t>Index of Figures</w:t>
        </w:r>
        <w:r w:rsidR="00E22226">
          <w:rPr>
            <w:noProof/>
            <w:webHidden/>
          </w:rPr>
          <w:tab/>
        </w:r>
        <w:r w:rsidR="00AA6C1A">
          <w:rPr>
            <w:noProof/>
            <w:webHidden/>
          </w:rPr>
          <w:fldChar w:fldCharType="begin"/>
        </w:r>
        <w:r w:rsidR="00E22226">
          <w:rPr>
            <w:noProof/>
            <w:webHidden/>
          </w:rPr>
          <w:instrText xml:space="preserve"> PAGEREF _Toc216496687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1"/>
        <w:rPr>
          <w:rFonts w:asciiTheme="minorHAnsi" w:eastAsiaTheme="minorEastAsia" w:hAnsiTheme="minorHAnsi" w:cstheme="minorBidi"/>
          <w:b w:val="0"/>
          <w:bCs w:val="0"/>
          <w:caps w:val="0"/>
          <w:noProof/>
          <w:szCs w:val="22"/>
          <w:lang w:eastAsia="en-GB"/>
        </w:rPr>
      </w:pPr>
      <w:hyperlink w:anchor="_Toc216496688" w:history="1">
        <w:r w:rsidR="00E22226" w:rsidRPr="0084512C">
          <w:rPr>
            <w:rStyle w:val="Hyperlink"/>
            <w:noProof/>
          </w:rPr>
          <w:t>Annex (Title style)</w:t>
        </w:r>
        <w:r w:rsidR="00E22226">
          <w:rPr>
            <w:noProof/>
            <w:webHidden/>
          </w:rPr>
          <w:tab/>
        </w:r>
        <w:r w:rsidR="00AA6C1A">
          <w:rPr>
            <w:noProof/>
            <w:webHidden/>
          </w:rPr>
          <w:fldChar w:fldCharType="begin"/>
        </w:r>
        <w:r w:rsidR="00E22226">
          <w:rPr>
            <w:noProof/>
            <w:webHidden/>
          </w:rPr>
          <w:instrText xml:space="preserve"> PAGEREF _Toc216496688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1"/>
        <w:rPr>
          <w:rFonts w:asciiTheme="minorHAnsi" w:eastAsiaTheme="minorEastAsia" w:hAnsiTheme="minorHAnsi" w:cstheme="minorBidi"/>
          <w:b w:val="0"/>
          <w:bCs w:val="0"/>
          <w:caps w:val="0"/>
          <w:noProof/>
          <w:szCs w:val="22"/>
          <w:lang w:eastAsia="en-GB"/>
        </w:rPr>
      </w:pPr>
      <w:hyperlink w:anchor="_Toc216496689" w:history="1">
        <w:r w:rsidR="00E22226" w:rsidRPr="0084512C">
          <w:rPr>
            <w:rStyle w:val="Hyperlink"/>
            <w:noProof/>
          </w:rPr>
          <w:t>1</w:t>
        </w:r>
        <w:r w:rsidR="00E22226">
          <w:rPr>
            <w:rFonts w:asciiTheme="minorHAnsi" w:eastAsiaTheme="minorEastAsia" w:hAnsiTheme="minorHAnsi" w:cstheme="minorBidi"/>
            <w:b w:val="0"/>
            <w:bCs w:val="0"/>
            <w:caps w:val="0"/>
            <w:noProof/>
            <w:szCs w:val="22"/>
            <w:lang w:eastAsia="en-GB"/>
          </w:rPr>
          <w:tab/>
        </w:r>
        <w:r w:rsidR="00E22226" w:rsidRPr="0084512C">
          <w:rPr>
            <w:rStyle w:val="Hyperlink"/>
            <w:noProof/>
          </w:rPr>
          <w:t>Heading 1 [Introduction]</w:t>
        </w:r>
        <w:r w:rsidR="00E22226">
          <w:rPr>
            <w:noProof/>
            <w:webHidden/>
          </w:rPr>
          <w:tab/>
        </w:r>
        <w:r w:rsidR="00AA6C1A">
          <w:rPr>
            <w:noProof/>
            <w:webHidden/>
          </w:rPr>
          <w:fldChar w:fldCharType="begin"/>
        </w:r>
        <w:r w:rsidR="00E22226">
          <w:rPr>
            <w:noProof/>
            <w:webHidden/>
          </w:rPr>
          <w:instrText xml:space="preserve"> PAGEREF _Toc216496689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2"/>
        <w:rPr>
          <w:rFonts w:asciiTheme="minorHAnsi" w:eastAsiaTheme="minorEastAsia" w:hAnsiTheme="minorHAnsi" w:cstheme="minorBidi"/>
          <w:bCs w:val="0"/>
          <w:noProof/>
          <w:szCs w:val="22"/>
          <w:lang w:eastAsia="en-GB"/>
        </w:rPr>
      </w:pPr>
      <w:hyperlink w:anchor="_Toc216496690" w:history="1">
        <w:r w:rsidR="00E22226" w:rsidRPr="0084512C">
          <w:rPr>
            <w:rStyle w:val="Hyperlink"/>
            <w:noProof/>
          </w:rPr>
          <w:t>1.1</w:t>
        </w:r>
        <w:r w:rsidR="00E22226">
          <w:rPr>
            <w:rFonts w:asciiTheme="minorHAnsi" w:eastAsiaTheme="minorEastAsia" w:hAnsiTheme="minorHAnsi" w:cstheme="minorBidi"/>
            <w:bCs w:val="0"/>
            <w:noProof/>
            <w:szCs w:val="22"/>
            <w:lang w:eastAsia="en-GB"/>
          </w:rPr>
          <w:tab/>
        </w:r>
        <w:r w:rsidR="00E22226" w:rsidRPr="0084512C">
          <w:rPr>
            <w:rStyle w:val="Hyperlink"/>
            <w:noProof/>
          </w:rPr>
          <w:t>Heading 2</w:t>
        </w:r>
        <w:r w:rsidR="00E22226">
          <w:rPr>
            <w:noProof/>
            <w:webHidden/>
          </w:rPr>
          <w:tab/>
        </w:r>
        <w:r w:rsidR="00AA6C1A">
          <w:rPr>
            <w:noProof/>
            <w:webHidden/>
          </w:rPr>
          <w:fldChar w:fldCharType="begin"/>
        </w:r>
        <w:r w:rsidR="00E22226">
          <w:rPr>
            <w:noProof/>
            <w:webHidden/>
          </w:rPr>
          <w:instrText xml:space="preserve"> PAGEREF _Toc216496690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3"/>
        <w:rPr>
          <w:rFonts w:asciiTheme="minorHAnsi" w:eastAsiaTheme="minorEastAsia" w:hAnsiTheme="minorHAnsi" w:cstheme="minorBidi"/>
          <w:noProof/>
          <w:sz w:val="22"/>
          <w:szCs w:val="22"/>
          <w:lang w:eastAsia="en-GB"/>
        </w:rPr>
      </w:pPr>
      <w:hyperlink w:anchor="_Toc216496691" w:history="1">
        <w:r w:rsidR="00E22226" w:rsidRPr="0084512C">
          <w:rPr>
            <w:rStyle w:val="Hyperlink"/>
            <w:noProof/>
          </w:rPr>
          <w:t>1.1.1</w:t>
        </w:r>
        <w:r w:rsidR="00E22226">
          <w:rPr>
            <w:rFonts w:asciiTheme="minorHAnsi" w:eastAsiaTheme="minorEastAsia" w:hAnsiTheme="minorHAnsi" w:cstheme="minorBidi"/>
            <w:noProof/>
            <w:sz w:val="22"/>
            <w:szCs w:val="22"/>
            <w:lang w:eastAsia="en-GB"/>
          </w:rPr>
          <w:tab/>
        </w:r>
        <w:r w:rsidR="00E22226" w:rsidRPr="0084512C">
          <w:rPr>
            <w:rStyle w:val="Hyperlink"/>
            <w:noProof/>
          </w:rPr>
          <w:t>Heading 3</w:t>
        </w:r>
        <w:r w:rsidR="00E22226">
          <w:rPr>
            <w:noProof/>
            <w:webHidden/>
          </w:rPr>
          <w:tab/>
        </w:r>
        <w:r w:rsidR="00AA6C1A">
          <w:rPr>
            <w:noProof/>
            <w:webHidden/>
          </w:rPr>
          <w:fldChar w:fldCharType="begin"/>
        </w:r>
        <w:r w:rsidR="00E22226">
          <w:rPr>
            <w:noProof/>
            <w:webHidden/>
          </w:rPr>
          <w:instrText xml:space="preserve"> PAGEREF _Toc216496691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3"/>
        <w:rPr>
          <w:rFonts w:asciiTheme="minorHAnsi" w:eastAsiaTheme="minorEastAsia" w:hAnsiTheme="minorHAnsi" w:cstheme="minorBidi"/>
          <w:noProof/>
          <w:sz w:val="22"/>
          <w:szCs w:val="22"/>
          <w:lang w:eastAsia="en-GB"/>
        </w:rPr>
      </w:pPr>
      <w:hyperlink w:anchor="_Toc216496692" w:history="1">
        <w:r w:rsidR="00E22226" w:rsidRPr="0084512C">
          <w:rPr>
            <w:rStyle w:val="Hyperlink"/>
            <w:noProof/>
          </w:rPr>
          <w:t>1.1.2</w:t>
        </w:r>
        <w:r w:rsidR="00E22226">
          <w:rPr>
            <w:rFonts w:asciiTheme="minorHAnsi" w:eastAsiaTheme="minorEastAsia" w:hAnsiTheme="minorHAnsi" w:cstheme="minorBidi"/>
            <w:noProof/>
            <w:sz w:val="22"/>
            <w:szCs w:val="22"/>
            <w:lang w:eastAsia="en-GB"/>
          </w:rPr>
          <w:tab/>
        </w:r>
        <w:r w:rsidR="00E22226" w:rsidRPr="0084512C">
          <w:rPr>
            <w:rStyle w:val="Hyperlink"/>
            <w:noProof/>
          </w:rPr>
          <w:t>Heading 3</w:t>
        </w:r>
        <w:r w:rsidR="00E22226">
          <w:rPr>
            <w:noProof/>
            <w:webHidden/>
          </w:rPr>
          <w:tab/>
        </w:r>
        <w:r w:rsidR="00AA6C1A">
          <w:rPr>
            <w:noProof/>
            <w:webHidden/>
          </w:rPr>
          <w:fldChar w:fldCharType="begin"/>
        </w:r>
        <w:r w:rsidR="00E22226">
          <w:rPr>
            <w:noProof/>
            <w:webHidden/>
          </w:rPr>
          <w:instrText xml:space="preserve"> PAGEREF _Toc216496692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1"/>
        <w:rPr>
          <w:rFonts w:asciiTheme="minorHAnsi" w:eastAsiaTheme="minorEastAsia" w:hAnsiTheme="minorHAnsi" w:cstheme="minorBidi"/>
          <w:b w:val="0"/>
          <w:bCs w:val="0"/>
          <w:caps w:val="0"/>
          <w:noProof/>
          <w:szCs w:val="22"/>
          <w:lang w:eastAsia="en-GB"/>
        </w:rPr>
      </w:pPr>
      <w:hyperlink w:anchor="_Toc216496693" w:history="1">
        <w:r w:rsidR="00E22226" w:rsidRPr="0084512C">
          <w:rPr>
            <w:rStyle w:val="Hyperlink"/>
            <w:noProof/>
          </w:rPr>
          <w:t>2</w:t>
        </w:r>
        <w:r w:rsidR="00E22226">
          <w:rPr>
            <w:rFonts w:asciiTheme="minorHAnsi" w:eastAsiaTheme="minorEastAsia" w:hAnsiTheme="minorHAnsi" w:cstheme="minorBidi"/>
            <w:b w:val="0"/>
            <w:bCs w:val="0"/>
            <w:caps w:val="0"/>
            <w:noProof/>
            <w:szCs w:val="22"/>
            <w:lang w:eastAsia="en-GB"/>
          </w:rPr>
          <w:tab/>
        </w:r>
        <w:r w:rsidR="00E22226" w:rsidRPr="0084512C">
          <w:rPr>
            <w:rStyle w:val="Hyperlink"/>
            <w:noProof/>
          </w:rPr>
          <w:t>Heading 1 again [Background, as required]</w:t>
        </w:r>
        <w:r w:rsidR="00E22226">
          <w:rPr>
            <w:noProof/>
            <w:webHidden/>
          </w:rPr>
          <w:tab/>
        </w:r>
        <w:r w:rsidR="00AA6C1A">
          <w:rPr>
            <w:noProof/>
            <w:webHidden/>
          </w:rPr>
          <w:fldChar w:fldCharType="begin"/>
        </w:r>
        <w:r w:rsidR="00E22226">
          <w:rPr>
            <w:noProof/>
            <w:webHidden/>
          </w:rPr>
          <w:instrText xml:space="preserve"> PAGEREF _Toc216496693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2"/>
        <w:rPr>
          <w:rFonts w:asciiTheme="minorHAnsi" w:eastAsiaTheme="minorEastAsia" w:hAnsiTheme="minorHAnsi" w:cstheme="minorBidi"/>
          <w:bCs w:val="0"/>
          <w:noProof/>
          <w:szCs w:val="22"/>
          <w:lang w:eastAsia="en-GB"/>
        </w:rPr>
      </w:pPr>
      <w:hyperlink w:anchor="_Toc216496694" w:history="1">
        <w:r w:rsidR="00E22226" w:rsidRPr="0084512C">
          <w:rPr>
            <w:rStyle w:val="Hyperlink"/>
            <w:noProof/>
          </w:rPr>
          <w:t>2.1</w:t>
        </w:r>
        <w:r w:rsidR="00E22226">
          <w:rPr>
            <w:rFonts w:asciiTheme="minorHAnsi" w:eastAsiaTheme="minorEastAsia" w:hAnsiTheme="minorHAnsi" w:cstheme="minorBidi"/>
            <w:bCs w:val="0"/>
            <w:noProof/>
            <w:szCs w:val="22"/>
            <w:lang w:eastAsia="en-GB"/>
          </w:rPr>
          <w:tab/>
        </w:r>
        <w:r w:rsidR="00E22226" w:rsidRPr="0084512C">
          <w:rPr>
            <w:rStyle w:val="Hyperlink"/>
            <w:noProof/>
          </w:rPr>
          <w:t>Heading 2 again</w:t>
        </w:r>
        <w:r w:rsidR="00E22226">
          <w:rPr>
            <w:noProof/>
            <w:webHidden/>
          </w:rPr>
          <w:tab/>
        </w:r>
        <w:r w:rsidR="00AA6C1A">
          <w:rPr>
            <w:noProof/>
            <w:webHidden/>
          </w:rPr>
          <w:fldChar w:fldCharType="begin"/>
        </w:r>
        <w:r w:rsidR="00E22226">
          <w:rPr>
            <w:noProof/>
            <w:webHidden/>
          </w:rPr>
          <w:instrText xml:space="preserve"> PAGEREF _Toc216496694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3"/>
        <w:rPr>
          <w:rFonts w:asciiTheme="minorHAnsi" w:eastAsiaTheme="minorEastAsia" w:hAnsiTheme="minorHAnsi" w:cstheme="minorBidi"/>
          <w:noProof/>
          <w:sz w:val="22"/>
          <w:szCs w:val="22"/>
          <w:lang w:eastAsia="en-GB"/>
        </w:rPr>
      </w:pPr>
      <w:hyperlink w:anchor="_Toc216496695" w:history="1">
        <w:r w:rsidR="00E22226" w:rsidRPr="0084512C">
          <w:rPr>
            <w:rStyle w:val="Hyperlink"/>
            <w:noProof/>
          </w:rPr>
          <w:t>2.1.1</w:t>
        </w:r>
        <w:r w:rsidR="00E22226">
          <w:rPr>
            <w:rFonts w:asciiTheme="minorHAnsi" w:eastAsiaTheme="minorEastAsia" w:hAnsiTheme="minorHAnsi" w:cstheme="minorBidi"/>
            <w:noProof/>
            <w:sz w:val="22"/>
            <w:szCs w:val="22"/>
            <w:lang w:eastAsia="en-GB"/>
          </w:rPr>
          <w:tab/>
        </w:r>
        <w:r w:rsidR="00E22226" w:rsidRPr="0084512C">
          <w:rPr>
            <w:rStyle w:val="Hyperlink"/>
            <w:noProof/>
          </w:rPr>
          <w:t>Heading 3 again</w:t>
        </w:r>
        <w:r w:rsidR="00E22226">
          <w:rPr>
            <w:noProof/>
            <w:webHidden/>
          </w:rPr>
          <w:tab/>
        </w:r>
        <w:r w:rsidR="00AA6C1A">
          <w:rPr>
            <w:noProof/>
            <w:webHidden/>
          </w:rPr>
          <w:fldChar w:fldCharType="begin"/>
        </w:r>
        <w:r w:rsidR="00E22226">
          <w:rPr>
            <w:noProof/>
            <w:webHidden/>
          </w:rPr>
          <w:instrText xml:space="preserve"> PAGEREF _Toc216496695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1"/>
        <w:rPr>
          <w:rFonts w:asciiTheme="minorHAnsi" w:eastAsiaTheme="minorEastAsia" w:hAnsiTheme="minorHAnsi" w:cstheme="minorBidi"/>
          <w:b w:val="0"/>
          <w:bCs w:val="0"/>
          <w:caps w:val="0"/>
          <w:noProof/>
          <w:szCs w:val="22"/>
          <w:lang w:eastAsia="en-GB"/>
        </w:rPr>
      </w:pPr>
      <w:hyperlink w:anchor="_Toc216496696" w:history="1">
        <w:r w:rsidR="00E22226" w:rsidRPr="0084512C">
          <w:rPr>
            <w:rStyle w:val="Hyperlink"/>
            <w:noProof/>
          </w:rPr>
          <w:t>3</w:t>
        </w:r>
        <w:r w:rsidR="00E22226">
          <w:rPr>
            <w:rFonts w:asciiTheme="minorHAnsi" w:eastAsiaTheme="minorEastAsia" w:hAnsiTheme="minorHAnsi" w:cstheme="minorBidi"/>
            <w:b w:val="0"/>
            <w:bCs w:val="0"/>
            <w:caps w:val="0"/>
            <w:noProof/>
            <w:szCs w:val="22"/>
            <w:lang w:eastAsia="en-GB"/>
          </w:rPr>
          <w:tab/>
        </w:r>
        <w:r w:rsidR="00E22226" w:rsidRPr="0084512C">
          <w:rPr>
            <w:rStyle w:val="Hyperlink"/>
            <w:noProof/>
          </w:rPr>
          <w:t>Heading 1 again [Scope / Purpose (may be called Objectives)]</w:t>
        </w:r>
        <w:r w:rsidR="00E22226">
          <w:rPr>
            <w:noProof/>
            <w:webHidden/>
          </w:rPr>
          <w:tab/>
        </w:r>
        <w:r w:rsidR="00AA6C1A">
          <w:rPr>
            <w:noProof/>
            <w:webHidden/>
          </w:rPr>
          <w:fldChar w:fldCharType="begin"/>
        </w:r>
        <w:r w:rsidR="00E22226">
          <w:rPr>
            <w:noProof/>
            <w:webHidden/>
          </w:rPr>
          <w:instrText xml:space="preserve"> PAGEREF _Toc216496696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rsidP="001F045B">
      <w:pPr>
        <w:pStyle w:val="TOC5"/>
        <w:rPr>
          <w:rFonts w:asciiTheme="minorHAnsi" w:eastAsiaTheme="minorEastAsia" w:hAnsiTheme="minorHAnsi" w:cstheme="minorBidi"/>
          <w:noProof/>
          <w:szCs w:val="22"/>
          <w:lang w:eastAsia="en-GB"/>
        </w:rPr>
      </w:pPr>
      <w:hyperlink w:anchor="_Toc216496697" w:history="1">
        <w:r w:rsidR="00E22226" w:rsidRPr="0084512C">
          <w:rPr>
            <w:rStyle w:val="Hyperlink"/>
            <w:noProof/>
          </w:rPr>
          <w:t>APPENDIX 1</w:t>
        </w:r>
        <w:r w:rsidR="00E22226">
          <w:rPr>
            <w:rFonts w:asciiTheme="minorHAnsi" w:eastAsiaTheme="minorEastAsia" w:hAnsiTheme="minorHAnsi" w:cstheme="minorBidi"/>
            <w:noProof/>
            <w:szCs w:val="22"/>
            <w:lang w:eastAsia="en-GB"/>
          </w:rPr>
          <w:tab/>
        </w:r>
        <w:r w:rsidR="00E22226" w:rsidRPr="0084512C">
          <w:rPr>
            <w:rStyle w:val="Hyperlink"/>
            <w:noProof/>
          </w:rPr>
          <w:t>APPENDIX TITLE</w:t>
        </w:r>
        <w:r w:rsidR="00E22226">
          <w:rPr>
            <w:noProof/>
            <w:webHidden/>
          </w:rPr>
          <w:tab/>
        </w:r>
        <w:r w:rsidR="00AA6C1A">
          <w:rPr>
            <w:noProof/>
            <w:webHidden/>
          </w:rPr>
          <w:fldChar w:fldCharType="begin"/>
        </w:r>
        <w:r w:rsidR="00E22226">
          <w:rPr>
            <w:noProof/>
            <w:webHidden/>
          </w:rPr>
          <w:instrText xml:space="preserve"> PAGEREF _Toc216496697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1"/>
        <w:rPr>
          <w:rFonts w:asciiTheme="minorHAnsi" w:eastAsiaTheme="minorEastAsia" w:hAnsiTheme="minorHAnsi" w:cstheme="minorBidi"/>
          <w:b w:val="0"/>
          <w:bCs w:val="0"/>
          <w:caps w:val="0"/>
          <w:noProof/>
          <w:szCs w:val="22"/>
          <w:lang w:eastAsia="en-GB"/>
        </w:rPr>
      </w:pPr>
      <w:hyperlink w:anchor="_Toc216496698" w:history="1">
        <w:r w:rsidR="00E22226" w:rsidRPr="0084512C">
          <w:rPr>
            <w:rStyle w:val="Hyperlink"/>
            <w:noProof/>
          </w:rPr>
          <w:t>1</w:t>
        </w:r>
        <w:r w:rsidR="00E22226">
          <w:rPr>
            <w:rFonts w:asciiTheme="minorHAnsi" w:eastAsiaTheme="minorEastAsia" w:hAnsiTheme="minorHAnsi" w:cstheme="minorBidi"/>
            <w:b w:val="0"/>
            <w:bCs w:val="0"/>
            <w:caps w:val="0"/>
            <w:noProof/>
            <w:szCs w:val="22"/>
            <w:lang w:eastAsia="en-GB"/>
          </w:rPr>
          <w:tab/>
        </w:r>
        <w:r w:rsidR="00E22226" w:rsidRPr="0084512C">
          <w:rPr>
            <w:rStyle w:val="Hyperlink"/>
            <w:noProof/>
          </w:rPr>
          <w:t>Heading 1</w:t>
        </w:r>
        <w:r w:rsidR="00E22226">
          <w:rPr>
            <w:noProof/>
            <w:webHidden/>
          </w:rPr>
          <w:tab/>
        </w:r>
        <w:r w:rsidR="00AA6C1A">
          <w:rPr>
            <w:noProof/>
            <w:webHidden/>
          </w:rPr>
          <w:fldChar w:fldCharType="begin"/>
        </w:r>
        <w:r w:rsidR="00E22226">
          <w:rPr>
            <w:noProof/>
            <w:webHidden/>
          </w:rPr>
          <w:instrText xml:space="preserve"> PAGEREF _Toc216496698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2"/>
        <w:rPr>
          <w:rFonts w:asciiTheme="minorHAnsi" w:eastAsiaTheme="minorEastAsia" w:hAnsiTheme="minorHAnsi" w:cstheme="minorBidi"/>
          <w:bCs w:val="0"/>
          <w:noProof/>
          <w:szCs w:val="22"/>
          <w:lang w:eastAsia="en-GB"/>
        </w:rPr>
      </w:pPr>
      <w:hyperlink w:anchor="_Toc216496699" w:history="1">
        <w:r w:rsidR="00E22226" w:rsidRPr="0084512C">
          <w:rPr>
            <w:rStyle w:val="Hyperlink"/>
            <w:noProof/>
          </w:rPr>
          <w:t>1.1</w:t>
        </w:r>
        <w:r w:rsidR="00E22226">
          <w:rPr>
            <w:rFonts w:asciiTheme="minorHAnsi" w:eastAsiaTheme="minorEastAsia" w:hAnsiTheme="minorHAnsi" w:cstheme="minorBidi"/>
            <w:bCs w:val="0"/>
            <w:noProof/>
            <w:szCs w:val="22"/>
            <w:lang w:eastAsia="en-GB"/>
          </w:rPr>
          <w:tab/>
        </w:r>
        <w:r w:rsidR="00E22226" w:rsidRPr="0084512C">
          <w:rPr>
            <w:rStyle w:val="Hyperlink"/>
            <w:noProof/>
          </w:rPr>
          <w:t>Heading 2</w:t>
        </w:r>
        <w:r w:rsidR="00E22226">
          <w:rPr>
            <w:noProof/>
            <w:webHidden/>
          </w:rPr>
          <w:tab/>
        </w:r>
        <w:r w:rsidR="00AA6C1A">
          <w:rPr>
            <w:noProof/>
            <w:webHidden/>
          </w:rPr>
          <w:fldChar w:fldCharType="begin"/>
        </w:r>
        <w:r w:rsidR="00E22226">
          <w:rPr>
            <w:noProof/>
            <w:webHidden/>
          </w:rPr>
          <w:instrText xml:space="preserve"> PAGEREF _Toc216496699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E22226" w:rsidRDefault="008D02D6">
      <w:pPr>
        <w:pStyle w:val="TOC3"/>
        <w:rPr>
          <w:rFonts w:asciiTheme="minorHAnsi" w:eastAsiaTheme="minorEastAsia" w:hAnsiTheme="minorHAnsi" w:cstheme="minorBidi"/>
          <w:noProof/>
          <w:sz w:val="22"/>
          <w:szCs w:val="22"/>
          <w:lang w:eastAsia="en-GB"/>
        </w:rPr>
      </w:pPr>
      <w:hyperlink w:anchor="_Toc216496700" w:history="1">
        <w:r w:rsidR="00E22226" w:rsidRPr="0084512C">
          <w:rPr>
            <w:rStyle w:val="Hyperlink"/>
            <w:noProof/>
          </w:rPr>
          <w:t>1.1.1</w:t>
        </w:r>
        <w:r w:rsidR="00E22226">
          <w:rPr>
            <w:rFonts w:asciiTheme="minorHAnsi" w:eastAsiaTheme="minorEastAsia" w:hAnsiTheme="minorHAnsi" w:cstheme="minorBidi"/>
            <w:noProof/>
            <w:sz w:val="22"/>
            <w:szCs w:val="22"/>
            <w:lang w:eastAsia="en-GB"/>
          </w:rPr>
          <w:tab/>
        </w:r>
        <w:r w:rsidR="00E22226" w:rsidRPr="0084512C">
          <w:rPr>
            <w:rStyle w:val="Hyperlink"/>
            <w:noProof/>
          </w:rPr>
          <w:t>Heading 3</w:t>
        </w:r>
        <w:r w:rsidR="00E22226">
          <w:rPr>
            <w:noProof/>
            <w:webHidden/>
          </w:rPr>
          <w:tab/>
        </w:r>
        <w:r w:rsidR="00AA6C1A">
          <w:rPr>
            <w:noProof/>
            <w:webHidden/>
          </w:rPr>
          <w:fldChar w:fldCharType="begin"/>
        </w:r>
        <w:r w:rsidR="00E22226">
          <w:rPr>
            <w:noProof/>
            <w:webHidden/>
          </w:rPr>
          <w:instrText xml:space="preserve"> PAGEREF _Toc216496700 \h </w:instrText>
        </w:r>
        <w:r w:rsidR="00AA6C1A">
          <w:rPr>
            <w:noProof/>
            <w:webHidden/>
          </w:rPr>
        </w:r>
        <w:r w:rsidR="00AA6C1A">
          <w:rPr>
            <w:noProof/>
            <w:webHidden/>
          </w:rPr>
          <w:fldChar w:fldCharType="separate"/>
        </w:r>
        <w:r w:rsidR="00182FE2">
          <w:rPr>
            <w:noProof/>
            <w:webHidden/>
          </w:rPr>
          <w:t>2</w:t>
        </w:r>
        <w:r w:rsidR="00AA6C1A">
          <w:rPr>
            <w:noProof/>
            <w:webHidden/>
          </w:rPr>
          <w:fldChar w:fldCharType="end"/>
        </w:r>
      </w:hyperlink>
    </w:p>
    <w:p w:rsidR="005207B2" w:rsidRDefault="00AA6C1A" w:rsidP="002D4569">
      <w:pPr>
        <w:pStyle w:val="BodyText"/>
      </w:pPr>
      <w:r>
        <w:rPr>
          <w:rFonts w:cs="Arial"/>
          <w:bCs/>
          <w:caps/>
        </w:rPr>
        <w:fldChar w:fldCharType="end"/>
      </w:r>
    </w:p>
    <w:p w:rsidR="00E22226" w:rsidRDefault="00E22226" w:rsidP="00E22226">
      <w:pPr>
        <w:pStyle w:val="Title"/>
      </w:pPr>
      <w:bookmarkStart w:id="3" w:name="_Toc216496686"/>
      <w:r>
        <w:t>Index of Tables</w:t>
      </w:r>
      <w:bookmarkEnd w:id="3"/>
    </w:p>
    <w:p w:rsidR="001F045B" w:rsidRDefault="00AA6C1A">
      <w:pPr>
        <w:pStyle w:val="TableofFigures"/>
        <w:rPr>
          <w:rFonts w:asciiTheme="minorHAnsi" w:eastAsiaTheme="minorEastAsia" w:hAnsiTheme="minorHAnsi" w:cstheme="minorBidi"/>
          <w:noProof/>
          <w:szCs w:val="22"/>
          <w:lang w:eastAsia="en-GB"/>
        </w:rPr>
      </w:pPr>
      <w:r>
        <w:fldChar w:fldCharType="begin"/>
      </w:r>
      <w:r w:rsidR="00E22226">
        <w:instrText xml:space="preserve"> TOC \h \z \t "Table_#" \c </w:instrText>
      </w:r>
      <w:r>
        <w:fldChar w:fldCharType="separate"/>
      </w:r>
      <w:hyperlink w:anchor="_Toc216497068" w:history="1">
        <w:r w:rsidR="001F045B" w:rsidRPr="00B83F3E">
          <w:rPr>
            <w:rStyle w:val="Hyperlink"/>
            <w:noProof/>
          </w:rPr>
          <w:t>Table 1</w:t>
        </w:r>
        <w:r w:rsidR="001F045B">
          <w:rPr>
            <w:rFonts w:asciiTheme="minorHAnsi" w:eastAsiaTheme="minorEastAsia" w:hAnsiTheme="minorHAnsi" w:cstheme="minorBidi"/>
            <w:noProof/>
            <w:szCs w:val="22"/>
            <w:lang w:eastAsia="en-GB"/>
          </w:rPr>
          <w:tab/>
        </w:r>
        <w:r w:rsidR="001F045B" w:rsidRPr="00B83F3E">
          <w:rPr>
            <w:rStyle w:val="Hyperlink"/>
            <w:noProof/>
          </w:rPr>
          <w:t>Title required (Title goes above the table)</w:t>
        </w:r>
        <w:r w:rsidR="001F045B">
          <w:rPr>
            <w:noProof/>
            <w:webHidden/>
          </w:rPr>
          <w:tab/>
        </w:r>
        <w:r>
          <w:rPr>
            <w:noProof/>
            <w:webHidden/>
          </w:rPr>
          <w:fldChar w:fldCharType="begin"/>
        </w:r>
        <w:r w:rsidR="001F045B">
          <w:rPr>
            <w:noProof/>
            <w:webHidden/>
          </w:rPr>
          <w:instrText xml:space="preserve"> PAGEREF _Toc216497068 \h </w:instrText>
        </w:r>
        <w:r>
          <w:rPr>
            <w:noProof/>
            <w:webHidden/>
          </w:rPr>
        </w:r>
        <w:r>
          <w:rPr>
            <w:noProof/>
            <w:webHidden/>
          </w:rPr>
          <w:fldChar w:fldCharType="separate"/>
        </w:r>
        <w:r w:rsidR="00182FE2">
          <w:rPr>
            <w:noProof/>
            <w:webHidden/>
          </w:rPr>
          <w:t>2</w:t>
        </w:r>
        <w:r>
          <w:rPr>
            <w:noProof/>
            <w:webHidden/>
          </w:rPr>
          <w:fldChar w:fldCharType="end"/>
        </w:r>
      </w:hyperlink>
    </w:p>
    <w:p w:rsidR="00E22226" w:rsidRDefault="00AA6C1A" w:rsidP="00E22226">
      <w:pPr>
        <w:pStyle w:val="BodyText"/>
      </w:pPr>
      <w:r>
        <w:fldChar w:fldCharType="end"/>
      </w:r>
    </w:p>
    <w:p w:rsidR="002D4569" w:rsidRPr="0044047B" w:rsidRDefault="002D4569" w:rsidP="002D4569">
      <w:pPr>
        <w:pStyle w:val="BodyText"/>
      </w:pPr>
    </w:p>
    <w:p w:rsidR="002D4569" w:rsidRDefault="002D4569" w:rsidP="00D30727">
      <w:pPr>
        <w:pStyle w:val="Title"/>
      </w:pPr>
      <w:bookmarkStart w:id="4" w:name="_Toc216496687"/>
      <w:r>
        <w:t>Index of Figures</w:t>
      </w:r>
      <w:bookmarkEnd w:id="4"/>
    </w:p>
    <w:p w:rsidR="001F045B" w:rsidRDefault="00AA6C1A">
      <w:pPr>
        <w:pStyle w:val="TableofFigures"/>
        <w:rPr>
          <w:rFonts w:asciiTheme="minorHAnsi" w:eastAsiaTheme="minorEastAsia" w:hAnsiTheme="minorHAnsi" w:cstheme="minorBidi"/>
          <w:noProof/>
          <w:szCs w:val="22"/>
          <w:lang w:eastAsia="en-GB"/>
        </w:rPr>
      </w:pPr>
      <w:r>
        <w:fldChar w:fldCharType="begin"/>
      </w:r>
      <w:r w:rsidR="002D4569">
        <w:instrText xml:space="preserve"> TOC \h \z \t "Figure_#" \c </w:instrText>
      </w:r>
      <w:r>
        <w:fldChar w:fldCharType="separate"/>
      </w:r>
      <w:hyperlink w:anchor="_Toc216497075" w:history="1">
        <w:r w:rsidR="001F045B" w:rsidRPr="00BE558D">
          <w:rPr>
            <w:rStyle w:val="Hyperlink"/>
            <w:noProof/>
          </w:rPr>
          <w:t>Figure 1</w:t>
        </w:r>
        <w:r w:rsidR="001F045B">
          <w:rPr>
            <w:rFonts w:asciiTheme="minorHAnsi" w:eastAsiaTheme="minorEastAsia" w:hAnsiTheme="minorHAnsi" w:cstheme="minorBidi"/>
            <w:noProof/>
            <w:szCs w:val="22"/>
            <w:lang w:eastAsia="en-GB"/>
          </w:rPr>
          <w:tab/>
        </w:r>
        <w:r w:rsidR="001F045B" w:rsidRPr="00BE558D">
          <w:rPr>
            <w:rStyle w:val="Hyperlink"/>
            <w:noProof/>
          </w:rPr>
          <w:t>Title required (Title goes below the figure)</w:t>
        </w:r>
        <w:r w:rsidR="001F045B">
          <w:rPr>
            <w:noProof/>
            <w:webHidden/>
          </w:rPr>
          <w:tab/>
        </w:r>
        <w:r>
          <w:rPr>
            <w:noProof/>
            <w:webHidden/>
          </w:rPr>
          <w:fldChar w:fldCharType="begin"/>
        </w:r>
        <w:r w:rsidR="001F045B">
          <w:rPr>
            <w:noProof/>
            <w:webHidden/>
          </w:rPr>
          <w:instrText xml:space="preserve"> PAGEREF _Toc216497075 \h </w:instrText>
        </w:r>
        <w:r>
          <w:rPr>
            <w:noProof/>
            <w:webHidden/>
          </w:rPr>
        </w:r>
        <w:r>
          <w:rPr>
            <w:noProof/>
            <w:webHidden/>
          </w:rPr>
          <w:fldChar w:fldCharType="separate"/>
        </w:r>
        <w:r w:rsidR="00182FE2">
          <w:rPr>
            <w:noProof/>
            <w:webHidden/>
          </w:rPr>
          <w:t>2</w:t>
        </w:r>
        <w:r>
          <w:rPr>
            <w:noProof/>
            <w:webHidden/>
          </w:rPr>
          <w:fldChar w:fldCharType="end"/>
        </w:r>
      </w:hyperlink>
    </w:p>
    <w:p w:rsidR="002D4569" w:rsidRDefault="00AA6C1A" w:rsidP="002D4569">
      <w:pPr>
        <w:pStyle w:val="BodyText"/>
      </w:pPr>
      <w:r>
        <w:fldChar w:fldCharType="end"/>
      </w:r>
    </w:p>
    <w:p w:rsidR="00985597" w:rsidRDefault="00460028" w:rsidP="00D30727">
      <w:pPr>
        <w:pStyle w:val="Title"/>
      </w:pPr>
      <w:r>
        <w:br w:type="page"/>
      </w:r>
    </w:p>
    <w:p w:rsidR="009E1230" w:rsidRPr="00985597" w:rsidRDefault="00182FE2" w:rsidP="00985597">
      <w:pPr>
        <w:pStyle w:val="BodyText"/>
        <w:jc w:val="center"/>
        <w:rPr>
          <w:b/>
          <w:sz w:val="32"/>
          <w:szCs w:val="32"/>
        </w:rPr>
      </w:pPr>
      <w:r w:rsidRPr="00182FE2">
        <w:rPr>
          <w:b/>
          <w:sz w:val="32"/>
          <w:szCs w:val="32"/>
        </w:rPr>
        <w:lastRenderedPageBreak/>
        <w:t>IALA Model Course on Train the Trainer</w:t>
      </w:r>
    </w:p>
    <w:p w:rsidR="003C44EB" w:rsidRPr="00371BEF" w:rsidRDefault="003C44EB" w:rsidP="00EE3BAA">
      <w:pPr>
        <w:pStyle w:val="Heading1"/>
        <w:numPr>
          <w:ilvl w:val="0"/>
          <w:numId w:val="1"/>
        </w:numPr>
      </w:pPr>
      <w:bookmarkStart w:id="5" w:name="_Toc216489705"/>
      <w:bookmarkStart w:id="6" w:name="_Toc216496689"/>
      <w:r w:rsidRPr="00371BEF">
        <w:t xml:space="preserve">Heading 1 </w:t>
      </w:r>
      <w:r w:rsidRPr="00A14A4B">
        <w:rPr>
          <w:highlight w:val="green"/>
        </w:rPr>
        <w:t>[Introduction]</w:t>
      </w:r>
      <w:bookmarkEnd w:id="5"/>
      <w:bookmarkEnd w:id="6"/>
    </w:p>
    <w:p w:rsidR="003C44EB" w:rsidRPr="00371BEF" w:rsidRDefault="003C44EB" w:rsidP="008753DD">
      <w:pPr>
        <w:pStyle w:val="BodyText"/>
        <w:rPr>
          <w:lang w:eastAsia="de-DE"/>
        </w:rPr>
      </w:pPr>
      <w:r w:rsidRPr="00371BEF">
        <w:rPr>
          <w:lang w:eastAsia="de-DE"/>
        </w:rPr>
        <w:t xml:space="preserve">Followed by </w:t>
      </w:r>
      <w:r w:rsidR="008753DD">
        <w:rPr>
          <w:lang w:eastAsia="de-DE"/>
        </w:rPr>
        <w:t>Body T</w:t>
      </w:r>
      <w:r w:rsidRPr="00371BEF">
        <w:rPr>
          <w:lang w:eastAsia="de-DE"/>
        </w:rPr>
        <w:t>ext</w:t>
      </w:r>
    </w:p>
    <w:p w:rsidR="003C44EB" w:rsidRDefault="003C44EB" w:rsidP="008753DD">
      <w:pPr>
        <w:pStyle w:val="BodyText"/>
      </w:pPr>
      <w:r w:rsidRPr="00371BEF">
        <w:rPr>
          <w:highlight w:val="green"/>
        </w:rPr>
        <w:t>Information that is used to introduce the document, including reference to lead-up to the creation of the document.  This should also include references to any IALA Conference or Symposium recommendations that led to the document creation.</w:t>
      </w:r>
    </w:p>
    <w:p w:rsidR="003C44EB" w:rsidRPr="00371BEF" w:rsidRDefault="003C44EB" w:rsidP="008753DD">
      <w:pPr>
        <w:pStyle w:val="BodyText"/>
      </w:pPr>
      <w:r>
        <w:t>All text should be English UK</w:t>
      </w:r>
    </w:p>
    <w:p w:rsidR="003C44EB" w:rsidRPr="00371BEF" w:rsidRDefault="003C44EB" w:rsidP="00EE3BAA">
      <w:pPr>
        <w:pStyle w:val="Heading2"/>
        <w:numPr>
          <w:ilvl w:val="1"/>
          <w:numId w:val="1"/>
        </w:numPr>
      </w:pPr>
      <w:bookmarkStart w:id="7" w:name="_Toc216489706"/>
      <w:bookmarkStart w:id="8" w:name="_Toc216496690"/>
      <w:r w:rsidRPr="00371BEF">
        <w:t>Heading 2</w:t>
      </w:r>
      <w:bookmarkEnd w:id="7"/>
      <w:bookmarkEnd w:id="8"/>
    </w:p>
    <w:p w:rsidR="00E22226" w:rsidRDefault="008753DD" w:rsidP="00E22226">
      <w:pPr>
        <w:rPr>
          <w:lang w:eastAsia="en-GB"/>
        </w:rPr>
      </w:pPr>
      <w:r>
        <w:rPr>
          <w:lang w:eastAsia="de-DE"/>
        </w:rPr>
        <w:t>Followed by Body T</w:t>
      </w:r>
      <w:r w:rsidR="003C44EB" w:rsidRPr="00371BEF">
        <w:rPr>
          <w:lang w:eastAsia="de-DE"/>
        </w:rPr>
        <w:t>ext</w:t>
      </w:r>
    </w:p>
    <w:p w:rsidR="00E22226" w:rsidRDefault="001F045B" w:rsidP="00E22226">
      <w:pPr>
        <w:pStyle w:val="Table"/>
      </w:pPr>
      <w:bookmarkStart w:id="9" w:name="_Toc216497068"/>
      <w:r w:rsidRPr="001F045B">
        <w:rPr>
          <w:highlight w:val="green"/>
        </w:rPr>
        <w:t>Title required</w:t>
      </w:r>
      <w:r>
        <w:t xml:space="preserve"> </w:t>
      </w:r>
      <w:r w:rsidR="00E22226">
        <w:t>(</w:t>
      </w:r>
      <w:r>
        <w:t>Title g</w:t>
      </w:r>
      <w:r w:rsidR="00E22226">
        <w:t>oes above the table)</w:t>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E22226" w:rsidRPr="00D3428B" w:rsidTr="004D5053">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r>
      <w:tr w:rsidR="00E22226" w:rsidRPr="00D3428B" w:rsidTr="004D5053">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r>
      <w:tr w:rsidR="00E22226" w:rsidRPr="00D3428B" w:rsidTr="004D5053">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r>
      <w:tr w:rsidR="00E22226" w:rsidRPr="00D3428B" w:rsidTr="004D5053">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c>
          <w:tcPr>
            <w:tcW w:w="1595" w:type="dxa"/>
            <w:vAlign w:val="center"/>
          </w:tcPr>
          <w:p w:rsidR="00E22226" w:rsidRPr="00D3428B" w:rsidRDefault="00E22226" w:rsidP="004D5053">
            <w:pPr>
              <w:spacing w:before="60" w:after="60"/>
              <w:rPr>
                <w:sz w:val="20"/>
                <w:szCs w:val="20"/>
                <w:lang w:eastAsia="en-GB"/>
              </w:rPr>
            </w:pPr>
          </w:p>
        </w:tc>
      </w:tr>
    </w:tbl>
    <w:p w:rsidR="00E22226" w:rsidRPr="00371BEF" w:rsidRDefault="00E22226" w:rsidP="00E22226">
      <w:pPr>
        <w:pStyle w:val="BodyText"/>
      </w:pPr>
      <w:r w:rsidRPr="00371BEF">
        <w:t>Note.  Titles of Tables go above them</w:t>
      </w:r>
      <w:r>
        <w:t>.</w:t>
      </w:r>
      <w:r w:rsidRPr="00371BEF">
        <w:t xml:space="preserve">  This example has font size 10 with 3 </w:t>
      </w:r>
      <w:proofErr w:type="spellStart"/>
      <w:r w:rsidRPr="00371BEF">
        <w:t>pt</w:t>
      </w:r>
      <w:proofErr w:type="spellEnd"/>
      <w:r w:rsidRPr="00371BEF">
        <w:t xml:space="preserve"> above and below text and with the text centred vertically</w:t>
      </w:r>
    </w:p>
    <w:p w:rsidR="003C44EB" w:rsidRPr="00371BEF" w:rsidRDefault="003C44EB" w:rsidP="00EE3BAA">
      <w:pPr>
        <w:pStyle w:val="Heading3"/>
        <w:numPr>
          <w:ilvl w:val="2"/>
          <w:numId w:val="1"/>
        </w:numPr>
        <w:tabs>
          <w:tab w:val="clear" w:pos="851"/>
        </w:tabs>
      </w:pPr>
      <w:bookmarkStart w:id="10" w:name="_Toc216489707"/>
      <w:bookmarkStart w:id="11" w:name="_Toc216496691"/>
      <w:r w:rsidRPr="00371BEF">
        <w:t>Heading 3</w:t>
      </w:r>
      <w:bookmarkEnd w:id="10"/>
      <w:bookmarkEnd w:id="11"/>
    </w:p>
    <w:p w:rsidR="003C44EB" w:rsidRPr="00371BEF" w:rsidRDefault="008753DD" w:rsidP="008753DD">
      <w:pPr>
        <w:pStyle w:val="BodyTextIndent"/>
      </w:pPr>
      <w:r>
        <w:t>Followed by Body T</w:t>
      </w:r>
      <w:r w:rsidR="003C44EB" w:rsidRPr="00371BEF">
        <w:t>ext Indent</w:t>
      </w:r>
    </w:p>
    <w:p w:rsidR="003C44EB" w:rsidRPr="00371BEF" w:rsidRDefault="003C44EB" w:rsidP="00EE3BAA">
      <w:pPr>
        <w:pStyle w:val="Heading3"/>
        <w:numPr>
          <w:ilvl w:val="2"/>
          <w:numId w:val="1"/>
        </w:numPr>
        <w:tabs>
          <w:tab w:val="clear" w:pos="851"/>
        </w:tabs>
      </w:pPr>
      <w:bookmarkStart w:id="12" w:name="_Toc216489708"/>
      <w:bookmarkStart w:id="13" w:name="_Toc216496692"/>
      <w:r w:rsidRPr="00371BEF">
        <w:t>Heading 3</w:t>
      </w:r>
      <w:bookmarkEnd w:id="12"/>
      <w:bookmarkEnd w:id="13"/>
    </w:p>
    <w:p w:rsidR="003C44EB" w:rsidRPr="00371BEF" w:rsidRDefault="008753DD" w:rsidP="008753DD">
      <w:pPr>
        <w:pStyle w:val="BodyTextIndent"/>
      </w:pPr>
      <w:r>
        <w:t>Followed by Body T</w:t>
      </w:r>
      <w:r w:rsidR="003C44EB" w:rsidRPr="00371BEF">
        <w:t xml:space="preserve">ext </w:t>
      </w:r>
      <w:r w:rsidR="003C44EB">
        <w:t>I</w:t>
      </w:r>
      <w:r w:rsidR="003C44EB" w:rsidRPr="00371BEF">
        <w:t>ndent</w:t>
      </w:r>
    </w:p>
    <w:p w:rsidR="003C44EB" w:rsidRPr="00371BEF" w:rsidRDefault="003C44EB" w:rsidP="00EE3BAA">
      <w:pPr>
        <w:pStyle w:val="Heading4"/>
        <w:numPr>
          <w:ilvl w:val="3"/>
          <w:numId w:val="1"/>
        </w:numPr>
      </w:pPr>
      <w:r w:rsidRPr="00371BEF">
        <w:t>Heading 4</w:t>
      </w:r>
    </w:p>
    <w:p w:rsidR="003C44EB" w:rsidRDefault="003C44EB" w:rsidP="003C44EB">
      <w:pPr>
        <w:pStyle w:val="BodyTextIndent2"/>
      </w:pPr>
      <w:r w:rsidRPr="00371BEF">
        <w:t>Followed by</w:t>
      </w:r>
      <w:r w:rsidR="008753DD">
        <w:t xml:space="preserve"> Body T</w:t>
      </w:r>
      <w:r>
        <w:t>ext I</w:t>
      </w:r>
      <w:r w:rsidRPr="00371BEF">
        <w:t>ndent 2</w:t>
      </w:r>
    </w:p>
    <w:p w:rsidR="003C44EB" w:rsidRPr="00371BEF" w:rsidRDefault="003C44EB" w:rsidP="003C44EB">
      <w:pPr>
        <w:pStyle w:val="BodyTextIndent2"/>
      </w:pPr>
      <w:r w:rsidRPr="00A14A4B">
        <w:rPr>
          <w:highlight w:val="green"/>
        </w:rPr>
        <w:t>It should not be necessary to go to more than 4 levels of numbering and it is preferable to keep to 3.</w:t>
      </w:r>
    </w:p>
    <w:p w:rsidR="003C44EB" w:rsidRPr="00371BEF" w:rsidRDefault="003C44EB" w:rsidP="00EE3BAA">
      <w:pPr>
        <w:pStyle w:val="Heading1"/>
        <w:numPr>
          <w:ilvl w:val="0"/>
          <w:numId w:val="1"/>
        </w:numPr>
      </w:pPr>
      <w:bookmarkStart w:id="14" w:name="_Toc216489709"/>
      <w:bookmarkStart w:id="15" w:name="_Toc216496693"/>
      <w:r w:rsidRPr="00371BEF">
        <w:t xml:space="preserve">Heading 1 again </w:t>
      </w:r>
      <w:r w:rsidRPr="00371BEF">
        <w:rPr>
          <w:highlight w:val="green"/>
        </w:rPr>
        <w:t>[Background, as required]</w:t>
      </w:r>
      <w:bookmarkEnd w:id="14"/>
      <w:bookmarkEnd w:id="15"/>
    </w:p>
    <w:p w:rsidR="003C44EB" w:rsidRPr="00371BEF" w:rsidRDefault="003C44EB" w:rsidP="003C44EB">
      <w:pPr>
        <w:pStyle w:val="BodyText"/>
        <w:rPr>
          <w:lang w:eastAsia="de-DE"/>
        </w:rPr>
      </w:pPr>
      <w:r w:rsidRPr="00371BEF">
        <w:rPr>
          <w:lang w:eastAsia="de-DE"/>
        </w:rPr>
        <w:t>Followed by body text</w:t>
      </w:r>
    </w:p>
    <w:p w:rsidR="003C44EB" w:rsidRPr="00371BEF" w:rsidRDefault="003C44EB" w:rsidP="003C44EB">
      <w:pPr>
        <w:pStyle w:val="BodyText"/>
      </w:pPr>
      <w:r w:rsidRPr="00371BEF">
        <w:rPr>
          <w:highlight w:val="green"/>
        </w:rPr>
        <w:t>Background would be a section of the introduction, if required.  It could refer to previous editions or other IALA documents that have been used / are superseded by this document.</w:t>
      </w:r>
    </w:p>
    <w:p w:rsidR="003C44EB" w:rsidRPr="00371BEF" w:rsidRDefault="003C44EB" w:rsidP="00EE3BAA">
      <w:pPr>
        <w:pStyle w:val="Heading2"/>
        <w:numPr>
          <w:ilvl w:val="1"/>
          <w:numId w:val="1"/>
        </w:numPr>
      </w:pPr>
      <w:bookmarkStart w:id="16" w:name="_Toc216489710"/>
      <w:bookmarkStart w:id="17" w:name="_Toc216496694"/>
      <w:r w:rsidRPr="00371BEF">
        <w:t>Heading 2 again</w:t>
      </w:r>
      <w:bookmarkEnd w:id="16"/>
      <w:bookmarkEnd w:id="17"/>
    </w:p>
    <w:p w:rsidR="003C44EB" w:rsidRDefault="008753DD" w:rsidP="003C44EB">
      <w:pPr>
        <w:pStyle w:val="BodyText"/>
        <w:rPr>
          <w:lang w:eastAsia="de-DE"/>
        </w:rPr>
      </w:pPr>
      <w:r>
        <w:rPr>
          <w:lang w:eastAsia="de-DE"/>
        </w:rPr>
        <w:t>Followed by Body T</w:t>
      </w:r>
      <w:r w:rsidR="003C44EB" w:rsidRPr="00371BEF">
        <w:rPr>
          <w:lang w:eastAsia="de-DE"/>
        </w:rPr>
        <w:t>ext</w:t>
      </w:r>
    </w:p>
    <w:p w:rsidR="003C44EB" w:rsidRPr="004A3893" w:rsidRDefault="003C44EB" w:rsidP="003C44EB">
      <w:pPr>
        <w:pStyle w:val="Bullet1"/>
      </w:pPr>
      <w:r w:rsidRPr="004A3893">
        <w:t>Bullet 1</w:t>
      </w:r>
    </w:p>
    <w:p w:rsidR="003C44EB" w:rsidRPr="004A3893" w:rsidRDefault="003C44EB" w:rsidP="008753DD">
      <w:pPr>
        <w:pStyle w:val="Bullet1text"/>
      </w:pPr>
      <w:r>
        <w:t>Can be f</w:t>
      </w:r>
      <w:r w:rsidRPr="004A3893">
        <w:t>ollowed by Bullet 1 text</w:t>
      </w:r>
    </w:p>
    <w:p w:rsidR="003C44EB" w:rsidRDefault="003C44EB" w:rsidP="003C44EB">
      <w:pPr>
        <w:pStyle w:val="Bullet2"/>
      </w:pPr>
      <w:r>
        <w:t>Bullet 2</w:t>
      </w:r>
    </w:p>
    <w:p w:rsidR="003C44EB" w:rsidRDefault="003C44EB" w:rsidP="00E22226">
      <w:pPr>
        <w:pStyle w:val="Bullet2text"/>
      </w:pPr>
      <w:r>
        <w:t>Can be followed by Bullet 2 text</w:t>
      </w:r>
    </w:p>
    <w:p w:rsidR="008753DD" w:rsidRDefault="008753DD" w:rsidP="008753DD">
      <w:pPr>
        <w:pStyle w:val="Bullet3"/>
      </w:pPr>
      <w:r>
        <w:t>Bullet 3</w:t>
      </w:r>
    </w:p>
    <w:p w:rsidR="008753DD" w:rsidRPr="004A3893" w:rsidRDefault="008753DD" w:rsidP="008753DD">
      <w:pPr>
        <w:pStyle w:val="Bullet3text"/>
      </w:pPr>
      <w:r>
        <w:t>Can be followed by Bullet 3 text</w:t>
      </w:r>
    </w:p>
    <w:p w:rsidR="003C44EB" w:rsidRPr="00371BEF" w:rsidRDefault="003C44EB" w:rsidP="00EE3BAA">
      <w:pPr>
        <w:pStyle w:val="Heading3"/>
        <w:numPr>
          <w:ilvl w:val="2"/>
          <w:numId w:val="1"/>
        </w:numPr>
        <w:tabs>
          <w:tab w:val="clear" w:pos="851"/>
        </w:tabs>
      </w:pPr>
      <w:bookmarkStart w:id="18" w:name="_Toc216489711"/>
      <w:bookmarkStart w:id="19" w:name="_Toc216496695"/>
      <w:r w:rsidRPr="00371BEF">
        <w:t>Heading 3 again</w:t>
      </w:r>
      <w:bookmarkEnd w:id="18"/>
      <w:bookmarkEnd w:id="19"/>
    </w:p>
    <w:p w:rsidR="003C44EB" w:rsidRPr="00371BEF" w:rsidRDefault="003C44EB" w:rsidP="008753DD">
      <w:pPr>
        <w:pStyle w:val="BodyTextIndent"/>
        <w:rPr>
          <w:lang w:eastAsia="de-DE"/>
        </w:rPr>
      </w:pPr>
      <w:r w:rsidRPr="00371BEF">
        <w:rPr>
          <w:lang w:eastAsia="de-DE"/>
        </w:rPr>
        <w:t xml:space="preserve">Followed by Body Text </w:t>
      </w:r>
      <w:r>
        <w:t>I</w:t>
      </w:r>
      <w:r w:rsidRPr="00371BEF">
        <w:rPr>
          <w:lang w:eastAsia="de-DE"/>
        </w:rPr>
        <w:t>ndent</w:t>
      </w:r>
    </w:p>
    <w:p w:rsidR="003C44EB" w:rsidRPr="00371BEF" w:rsidRDefault="003C44EB" w:rsidP="00EE3BAA">
      <w:pPr>
        <w:pStyle w:val="Heading4"/>
        <w:numPr>
          <w:ilvl w:val="3"/>
          <w:numId w:val="1"/>
        </w:numPr>
      </w:pPr>
      <w:r w:rsidRPr="00371BEF">
        <w:lastRenderedPageBreak/>
        <w:t>Heading 4 again</w:t>
      </w:r>
    </w:p>
    <w:p w:rsidR="003C44EB" w:rsidRPr="00371BEF" w:rsidRDefault="003C44EB" w:rsidP="003C44EB">
      <w:pPr>
        <w:pStyle w:val="BodyTextIndent2"/>
      </w:pPr>
      <w:r w:rsidRPr="00371BEF">
        <w:t>F</w:t>
      </w:r>
      <w:r>
        <w:t>ollowed by Body Text I</w:t>
      </w:r>
      <w:r w:rsidRPr="00371BEF">
        <w:t>ndent 2</w:t>
      </w:r>
    </w:p>
    <w:p w:rsidR="003C44EB" w:rsidRPr="00371BEF" w:rsidRDefault="003C44EB" w:rsidP="00EE3BAA">
      <w:pPr>
        <w:pStyle w:val="Heading4"/>
        <w:numPr>
          <w:ilvl w:val="3"/>
          <w:numId w:val="1"/>
        </w:numPr>
      </w:pPr>
      <w:r w:rsidRPr="00371BEF">
        <w:t>Heading 4 again</w:t>
      </w:r>
    </w:p>
    <w:p w:rsidR="003C44EB" w:rsidRPr="00371BEF" w:rsidRDefault="003C44EB" w:rsidP="003C44EB">
      <w:pPr>
        <w:pStyle w:val="BodyTextIndent2"/>
      </w:pPr>
      <w:r>
        <w:t>Followed by Body Text I</w:t>
      </w:r>
      <w:r w:rsidRPr="00371BEF">
        <w:t>ndent 2</w:t>
      </w:r>
    </w:p>
    <w:p w:rsidR="003C44EB" w:rsidRPr="00371BEF" w:rsidRDefault="003C44EB" w:rsidP="00EE3BAA">
      <w:pPr>
        <w:pStyle w:val="Heading1"/>
        <w:numPr>
          <w:ilvl w:val="0"/>
          <w:numId w:val="1"/>
        </w:numPr>
        <w:rPr>
          <w:highlight w:val="green"/>
        </w:rPr>
      </w:pPr>
      <w:bookmarkStart w:id="20" w:name="_Toc216489712"/>
      <w:bookmarkStart w:id="21" w:name="_Toc216496696"/>
      <w:r w:rsidRPr="00371BEF">
        <w:t xml:space="preserve">Heading 1 again </w:t>
      </w:r>
      <w:r w:rsidRPr="00371BEF">
        <w:rPr>
          <w:highlight w:val="green"/>
        </w:rPr>
        <w:t>[Scope / Purpose (may be called Objectives)]</w:t>
      </w:r>
      <w:bookmarkEnd w:id="20"/>
      <w:bookmarkEnd w:id="21"/>
    </w:p>
    <w:p w:rsidR="003C44EB" w:rsidRPr="00371BEF" w:rsidRDefault="003C44EB" w:rsidP="003C44EB">
      <w:pPr>
        <w:pStyle w:val="BodyText"/>
        <w:rPr>
          <w:lang w:eastAsia="de-DE"/>
        </w:rPr>
      </w:pPr>
      <w:r w:rsidRPr="00371BEF">
        <w:rPr>
          <w:lang w:eastAsia="de-DE"/>
        </w:rPr>
        <w:t>Body Text</w:t>
      </w:r>
    </w:p>
    <w:p w:rsidR="00B04E05" w:rsidRDefault="00B04E05" w:rsidP="00B04E05">
      <w:pPr>
        <w:pStyle w:val="List1"/>
      </w:pPr>
      <w:r>
        <w:t>List 1</w:t>
      </w:r>
    </w:p>
    <w:p w:rsidR="00184986" w:rsidRDefault="001F045B" w:rsidP="00184986">
      <w:pPr>
        <w:pStyle w:val="List1text"/>
      </w:pPr>
      <w:r>
        <w:t xml:space="preserve">Can be followed by </w:t>
      </w:r>
      <w:r w:rsidR="00184986">
        <w:t>List 1 text</w:t>
      </w:r>
    </w:p>
    <w:p w:rsidR="00184986" w:rsidRDefault="00184986" w:rsidP="008753DD">
      <w:pPr>
        <w:pStyle w:val="List1indent"/>
      </w:pPr>
      <w:r>
        <w:t>List 1 indent</w:t>
      </w:r>
    </w:p>
    <w:p w:rsidR="00184986" w:rsidRDefault="001F045B" w:rsidP="00184986">
      <w:pPr>
        <w:pStyle w:val="List1indenttext"/>
      </w:pPr>
      <w:r>
        <w:t xml:space="preserve">Can be followed by </w:t>
      </w:r>
      <w:r w:rsidR="00184986">
        <w:t>List 1 indent text</w:t>
      </w:r>
    </w:p>
    <w:p w:rsidR="00184986" w:rsidRDefault="00184986" w:rsidP="008753DD">
      <w:pPr>
        <w:pStyle w:val="List1indent2"/>
      </w:pPr>
      <w:r>
        <w:t>List 1 indent 2</w:t>
      </w:r>
    </w:p>
    <w:p w:rsidR="00184986" w:rsidRDefault="001F045B" w:rsidP="00184986">
      <w:pPr>
        <w:pStyle w:val="List1indent2text"/>
      </w:pPr>
      <w:r>
        <w:t xml:space="preserve">Can be followed by </w:t>
      </w:r>
      <w:r w:rsidR="00184986">
        <w:t>List 1 indent 2 text</w:t>
      </w:r>
    </w:p>
    <w:p w:rsidR="00B04E05" w:rsidRDefault="00B04E05" w:rsidP="003C44EB">
      <w:pPr>
        <w:pStyle w:val="Bullet1"/>
      </w:pPr>
      <w:r>
        <w:t>Bullet 1</w:t>
      </w:r>
    </w:p>
    <w:p w:rsidR="00985597" w:rsidRDefault="00E22226" w:rsidP="008753DD">
      <w:pPr>
        <w:pStyle w:val="Bullet1text"/>
      </w:pPr>
      <w:r>
        <w:t xml:space="preserve">Can be followed by </w:t>
      </w:r>
      <w:r w:rsidR="00184986">
        <w:t>Bullet 1 text</w:t>
      </w:r>
    </w:p>
    <w:p w:rsidR="00184986" w:rsidRPr="003C44EB" w:rsidRDefault="002D4569" w:rsidP="003C44EB">
      <w:pPr>
        <w:pStyle w:val="Bullet2"/>
      </w:pPr>
      <w:r w:rsidRPr="003C44EB">
        <w:t>Bullet 2</w:t>
      </w:r>
    </w:p>
    <w:p w:rsidR="002D4569" w:rsidRPr="00E22226" w:rsidRDefault="00E22226" w:rsidP="00E22226">
      <w:pPr>
        <w:pStyle w:val="Bullet2text"/>
      </w:pPr>
      <w:r w:rsidRPr="00E22226">
        <w:t xml:space="preserve">Can be followed by </w:t>
      </w:r>
      <w:r w:rsidR="002D4569" w:rsidRPr="00E22226">
        <w:t>Bullet 2 text</w:t>
      </w:r>
    </w:p>
    <w:p w:rsidR="002D4569" w:rsidRPr="002D4569" w:rsidRDefault="002D4569" w:rsidP="00E22226">
      <w:pPr>
        <w:pStyle w:val="Bullet3"/>
      </w:pPr>
      <w:r w:rsidRPr="002D4569">
        <w:t>Bullet 3</w:t>
      </w:r>
    </w:p>
    <w:p w:rsidR="002D4569" w:rsidRDefault="00E22226" w:rsidP="00E22226">
      <w:pPr>
        <w:pStyle w:val="Bullet3text"/>
      </w:pPr>
      <w:r>
        <w:t xml:space="preserve">Can be followed by </w:t>
      </w:r>
      <w:r w:rsidR="002D4569">
        <w:t>Bullet 3 text</w:t>
      </w:r>
    </w:p>
    <w:p w:rsidR="002D4569" w:rsidRDefault="002D4569" w:rsidP="002D4569">
      <w:pPr>
        <w:pStyle w:val="BodyText"/>
      </w:pPr>
    </w:p>
    <w:p w:rsidR="002D4569" w:rsidRDefault="008753DD" w:rsidP="00DF6EB4">
      <w:pPr>
        <w:pStyle w:val="BodyText"/>
        <w:jc w:val="center"/>
      </w:pPr>
      <w:r>
        <w:rPr>
          <w:noProof/>
          <w:lang w:eastAsia="en-GB"/>
        </w:rPr>
        <w:drawing>
          <wp:inline distT="0" distB="0" distL="0" distR="0">
            <wp:extent cx="3247390" cy="2354580"/>
            <wp:effectExtent l="19050" t="0" r="0" b="0"/>
            <wp:docPr id="1" name="Picture 1" descr="Garfield carto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rfield cartoon_2"/>
                    <pic:cNvPicPr>
                      <a:picLocks noChangeAspect="1" noChangeArrowheads="1"/>
                    </pic:cNvPicPr>
                  </pic:nvPicPr>
                  <pic:blipFill>
                    <a:blip r:embed="rId15" cstate="print"/>
                    <a:srcRect/>
                    <a:stretch>
                      <a:fillRect/>
                    </a:stretch>
                  </pic:blipFill>
                  <pic:spPr bwMode="auto">
                    <a:xfrm>
                      <a:off x="0" y="0"/>
                      <a:ext cx="3247390" cy="2354580"/>
                    </a:xfrm>
                    <a:prstGeom prst="rect">
                      <a:avLst/>
                    </a:prstGeom>
                    <a:noFill/>
                    <a:ln w="9525">
                      <a:noFill/>
                      <a:miter lim="800000"/>
                      <a:headEnd/>
                      <a:tailEnd/>
                    </a:ln>
                  </pic:spPr>
                </pic:pic>
              </a:graphicData>
            </a:graphic>
          </wp:inline>
        </w:drawing>
      </w:r>
    </w:p>
    <w:p w:rsidR="002D4569" w:rsidRDefault="001F045B" w:rsidP="002D4569">
      <w:pPr>
        <w:pStyle w:val="Figure"/>
      </w:pPr>
      <w:bookmarkStart w:id="22" w:name="_Toc216497075"/>
      <w:r w:rsidRPr="001F045B">
        <w:rPr>
          <w:highlight w:val="green"/>
        </w:rPr>
        <w:t>Title required</w:t>
      </w:r>
      <w:r w:rsidR="002D4569">
        <w:t xml:space="preserve"> </w:t>
      </w:r>
      <w:r>
        <w:t>(Title g</w:t>
      </w:r>
      <w:r w:rsidR="002D4569">
        <w:t>oes below the figure)</w:t>
      </w:r>
      <w:bookmarkEnd w:id="22"/>
    </w:p>
    <w:p w:rsidR="001F045B" w:rsidRPr="00CB5860" w:rsidRDefault="001F045B" w:rsidP="001F045B">
      <w:pPr>
        <w:pStyle w:val="BodyText"/>
      </w:pPr>
      <w:r w:rsidRPr="001F045B">
        <w:rPr>
          <w:highlight w:val="green"/>
        </w:rPr>
        <w:t>Figure titles come after the figures.  Graphics should, preferably</w:t>
      </w:r>
      <w:r>
        <w:rPr>
          <w:highlight w:val="green"/>
        </w:rPr>
        <w:t>,</w:t>
      </w:r>
      <w:r w:rsidRPr="001F045B">
        <w:rPr>
          <w:highlight w:val="green"/>
        </w:rPr>
        <w:t xml:space="preserve"> be inserted at a text point and then centred.</w:t>
      </w:r>
    </w:p>
    <w:p w:rsidR="00DF6EB4" w:rsidRPr="00DF6EB4" w:rsidRDefault="00DF6EB4" w:rsidP="00DF6EB4">
      <w:pPr>
        <w:rPr>
          <w:lang w:eastAsia="en-GB"/>
        </w:rPr>
      </w:pPr>
    </w:p>
    <w:p w:rsidR="0044047B" w:rsidRDefault="002D4569" w:rsidP="00E22226">
      <w:r>
        <w:br w:type="page"/>
      </w:r>
      <w:bookmarkStart w:id="23" w:name="_Toc216496697"/>
      <w:r w:rsidR="00E22226">
        <w:lastRenderedPageBreak/>
        <w:t>APPENDIX TITLE</w:t>
      </w:r>
      <w:bookmarkEnd w:id="23"/>
    </w:p>
    <w:p w:rsidR="00B36C94" w:rsidRDefault="00B36C94" w:rsidP="00B36C94">
      <w:pPr>
        <w:pStyle w:val="BodyText"/>
      </w:pPr>
      <w:r>
        <w:t xml:space="preserve">Body </w:t>
      </w:r>
      <w:r w:rsidR="008753DD">
        <w:t>T</w:t>
      </w:r>
      <w:r>
        <w:t>ext</w:t>
      </w:r>
    </w:p>
    <w:p w:rsidR="00E22226" w:rsidRDefault="00E22226" w:rsidP="00B36C94">
      <w:pPr>
        <w:pStyle w:val="BodyText"/>
      </w:pPr>
      <w:r w:rsidRPr="00E22226">
        <w:rPr>
          <w:highlight w:val="green"/>
        </w:rPr>
        <w:t>As the main body of a Recommendation is the Annex, it cannot have further Annexes.  Appendices should be used instead.</w:t>
      </w:r>
    </w:p>
    <w:p w:rsidR="00B36C94" w:rsidRDefault="008753DD" w:rsidP="008753DD">
      <w:pPr>
        <w:pStyle w:val="AppendixHeading1"/>
      </w:pPr>
      <w:bookmarkStart w:id="24" w:name="_Toc216496698"/>
      <w:r>
        <w:t xml:space="preserve">Appendix </w:t>
      </w:r>
      <w:r w:rsidR="00B36C94">
        <w:t>Heading 1</w:t>
      </w:r>
      <w:bookmarkEnd w:id="24"/>
    </w:p>
    <w:p w:rsidR="00B36C94" w:rsidRDefault="00B36C94" w:rsidP="00B36C94">
      <w:pPr>
        <w:pStyle w:val="BodyText"/>
        <w:rPr>
          <w:lang w:eastAsia="de-DE"/>
        </w:rPr>
      </w:pPr>
      <w:r>
        <w:rPr>
          <w:lang w:eastAsia="de-DE"/>
        </w:rPr>
        <w:t>Body text</w:t>
      </w:r>
    </w:p>
    <w:p w:rsidR="00B36C94" w:rsidRDefault="008753DD" w:rsidP="008753DD">
      <w:pPr>
        <w:pStyle w:val="AppendixHeading2"/>
      </w:pPr>
      <w:bookmarkStart w:id="25" w:name="_Toc216496699"/>
      <w:r>
        <w:t>Appendix Heading</w:t>
      </w:r>
      <w:r w:rsidR="00B36C94">
        <w:t xml:space="preserve"> 2</w:t>
      </w:r>
      <w:bookmarkEnd w:id="25"/>
    </w:p>
    <w:p w:rsidR="00B36C94" w:rsidRDefault="00B36C94" w:rsidP="00B36C94">
      <w:pPr>
        <w:pStyle w:val="BodyText"/>
        <w:rPr>
          <w:lang w:eastAsia="de-DE"/>
        </w:rPr>
      </w:pPr>
      <w:r>
        <w:rPr>
          <w:lang w:eastAsia="de-DE"/>
        </w:rPr>
        <w:t>Body text</w:t>
      </w:r>
    </w:p>
    <w:p w:rsidR="00B36C94" w:rsidRDefault="008753DD" w:rsidP="008753DD">
      <w:pPr>
        <w:pStyle w:val="AppendixHeading3"/>
      </w:pPr>
      <w:bookmarkStart w:id="26" w:name="_Toc216496700"/>
      <w:r>
        <w:t xml:space="preserve">Appendix </w:t>
      </w:r>
      <w:r w:rsidR="00B36C94">
        <w:t>Heading 3</w:t>
      </w:r>
      <w:bookmarkEnd w:id="26"/>
    </w:p>
    <w:p w:rsidR="00B36C94" w:rsidRDefault="00B36C94" w:rsidP="008753DD">
      <w:pPr>
        <w:pStyle w:val="BodyTextFirstIndent"/>
        <w:ind w:left="993"/>
      </w:pPr>
      <w:r>
        <w:t>Body text first indent</w:t>
      </w:r>
    </w:p>
    <w:p w:rsidR="00B36C94" w:rsidRDefault="008753DD" w:rsidP="008753DD">
      <w:pPr>
        <w:pStyle w:val="AppendixHeading4"/>
      </w:pPr>
      <w:r>
        <w:t xml:space="preserve">Appendix </w:t>
      </w:r>
      <w:r w:rsidR="00B36C94">
        <w:t>Heading 4</w:t>
      </w:r>
    </w:p>
    <w:p w:rsidR="00B36C94" w:rsidRPr="00B36C94" w:rsidRDefault="00B36C94" w:rsidP="00B36C94">
      <w:pPr>
        <w:pStyle w:val="BodyTextIndent2"/>
      </w:pPr>
      <w:r>
        <w:t>Body text indent 2</w:t>
      </w:r>
    </w:p>
    <w:sectPr w:rsidR="00B36C94" w:rsidRPr="00B36C94" w:rsidSect="00AB2FA0">
      <w:headerReference w:type="default" r:id="rId16"/>
      <w:footerReference w:type="default" r:id="rId17"/>
      <w:headerReference w:type="first" r:id="rId18"/>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2D6" w:rsidRDefault="008D02D6" w:rsidP="009E1230">
      <w:r>
        <w:separator/>
      </w:r>
    </w:p>
  </w:endnote>
  <w:endnote w:type="continuationSeparator" w:id="0">
    <w:p w:rsidR="008D02D6" w:rsidRDefault="008D02D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AB2FA0">
    <w:pPr>
      <w:pStyle w:val="Footer"/>
    </w:pPr>
    <w:r w:rsidRPr="008136BC">
      <w:tab/>
    </w:r>
    <w:r w:rsidRPr="008136BC">
      <w:rPr>
        <w:lang w:val="en-US"/>
      </w:rPr>
      <w:t xml:space="preserve">Page </w:t>
    </w:r>
    <w:r w:rsidR="00AA6C1A" w:rsidRPr="008136BC">
      <w:rPr>
        <w:lang w:val="en-US"/>
      </w:rPr>
      <w:fldChar w:fldCharType="begin"/>
    </w:r>
    <w:r w:rsidRPr="008136BC">
      <w:rPr>
        <w:lang w:val="en-US"/>
      </w:rPr>
      <w:instrText xml:space="preserve"> PAGE </w:instrText>
    </w:r>
    <w:r w:rsidR="00AA6C1A" w:rsidRPr="008136BC">
      <w:rPr>
        <w:lang w:val="en-US"/>
      </w:rPr>
      <w:fldChar w:fldCharType="separate"/>
    </w:r>
    <w:r w:rsidR="00F13C90">
      <w:rPr>
        <w:noProof/>
        <w:lang w:val="en-US"/>
      </w:rPr>
      <w:t>7</w:t>
    </w:r>
    <w:r w:rsidR="00AA6C1A" w:rsidRPr="008136BC">
      <w:rPr>
        <w:lang w:val="en-US"/>
      </w:rPr>
      <w:fldChar w:fldCharType="end"/>
    </w:r>
    <w:r w:rsidRPr="008136BC">
      <w:rPr>
        <w:lang w:val="en-US"/>
      </w:rPr>
      <w:t xml:space="preserve"> of </w:t>
    </w:r>
    <w:r w:rsidR="00AA6C1A" w:rsidRPr="008136BC">
      <w:rPr>
        <w:lang w:val="en-US"/>
      </w:rPr>
      <w:fldChar w:fldCharType="begin"/>
    </w:r>
    <w:r w:rsidRPr="008136BC">
      <w:rPr>
        <w:lang w:val="en-US"/>
      </w:rPr>
      <w:instrText xml:space="preserve"> NUMPAGES </w:instrText>
    </w:r>
    <w:r w:rsidR="00AA6C1A" w:rsidRPr="008136BC">
      <w:rPr>
        <w:lang w:val="en-US"/>
      </w:rPr>
      <w:fldChar w:fldCharType="separate"/>
    </w:r>
    <w:r w:rsidR="00F13C90">
      <w:rPr>
        <w:noProof/>
        <w:lang w:val="en-US"/>
      </w:rPr>
      <w:t>7</w:t>
    </w:r>
    <w:r w:rsidR="00AA6C1A"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2D6" w:rsidRDefault="008D02D6" w:rsidP="009E1230">
      <w:r>
        <w:separator/>
      </w:r>
    </w:p>
  </w:footnote>
  <w:footnote w:type="continuationSeparator" w:id="0">
    <w:p w:rsidR="008D02D6" w:rsidRDefault="008D02D6"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182FE2" w:rsidP="0004410E">
    <w:pPr>
      <w:pStyle w:val="Header"/>
      <w:jc w:val="center"/>
      <w:rPr>
        <w:highlight w:val="yellow"/>
      </w:rPr>
    </w:pPr>
    <w:r>
      <w:rPr>
        <w:highlight w:val="yellow"/>
      </w:rPr>
      <w:t>Model Course</w:t>
    </w:r>
    <w:r w:rsidR="004C2F5C">
      <w:rPr>
        <w:highlight w:val="yellow"/>
      </w:rPr>
      <w:t xml:space="preserve"> </w:t>
    </w:r>
    <w:r>
      <w:rPr>
        <w:highlight w:val="yellow"/>
      </w:rPr>
      <w:t>V</w:t>
    </w:r>
    <w:r w:rsidR="004C2F5C">
      <w:rPr>
        <w:highlight w:val="yellow"/>
      </w:rPr>
      <w:t>-</w:t>
    </w:r>
    <w:r>
      <w:rPr>
        <w:highlight w:val="yellow"/>
      </w:rPr>
      <w:t>103/5</w:t>
    </w:r>
    <w:r w:rsidR="0044047B">
      <w:rPr>
        <w:highlight w:val="yellow"/>
      </w:rPr>
      <w:t xml:space="preserve"> </w:t>
    </w:r>
    <w:r w:rsidR="008136BC">
      <w:rPr>
        <w:highlight w:val="yellow"/>
      </w:rPr>
      <w:t>–</w:t>
    </w:r>
    <w:r>
      <w:rPr>
        <w:highlight w:val="yellow"/>
      </w:rPr>
      <w:t>Train the Trainer</w:t>
    </w:r>
  </w:p>
  <w:p w:rsidR="008136BC" w:rsidRDefault="00182FE2" w:rsidP="008136BC">
    <w:pPr>
      <w:pBdr>
        <w:bottom w:val="single" w:sz="4" w:space="1" w:color="auto"/>
      </w:pBdr>
      <w:jc w:val="center"/>
    </w:pPr>
    <w:r>
      <w:rPr>
        <w:rFonts w:cs="Arial"/>
        <w:sz w:val="20"/>
        <w:highlight w:val="yellow"/>
      </w:rPr>
      <w:t>December 2011</w:t>
    </w:r>
  </w:p>
  <w:p w:rsidR="009E1230" w:rsidRDefault="009E1230"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10E" w:rsidRDefault="00F13C90" w:rsidP="00D128D4">
    <w:pPr>
      <w:pStyle w:val="Header"/>
      <w:jc w:val="center"/>
    </w:pPr>
    <w:r>
      <w:tab/>
    </w:r>
    <w:r>
      <w:tab/>
      <w:t>VTS33/WG3/WP1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0"/>
    <w:multiLevelType w:val="singleLevel"/>
    <w:tmpl w:val="802CB2E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BC2444B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3CA4516"/>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705E5B5A"/>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6">
    <w:nsid w:val="03A21C71"/>
    <w:multiLevelType w:val="hybridMultilevel"/>
    <w:tmpl w:val="AEFCAD28"/>
    <w:lvl w:ilvl="0" w:tplc="07E88C64">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73E2B89"/>
    <w:multiLevelType w:val="multilevel"/>
    <w:tmpl w:val="0916F440"/>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8BA4B1E"/>
    <w:multiLevelType w:val="multilevel"/>
    <w:tmpl w:val="488C876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13"/>
  </w:num>
  <w:num w:numId="6">
    <w:abstractNumId w:val="17"/>
  </w:num>
  <w:num w:numId="7">
    <w:abstractNumId w:val="12"/>
  </w:num>
  <w:num w:numId="8">
    <w:abstractNumId w:val="16"/>
  </w:num>
  <w:num w:numId="9">
    <w:abstractNumId w:val="8"/>
  </w:num>
  <w:num w:numId="10">
    <w:abstractNumId w:val="18"/>
  </w:num>
  <w:num w:numId="11">
    <w:abstractNumId w:val="15"/>
  </w:num>
  <w:num w:numId="12">
    <w:abstractNumId w:val="5"/>
  </w:num>
  <w:num w:numId="13">
    <w:abstractNumId w:val="0"/>
  </w:num>
  <w:num w:numId="14">
    <w:abstractNumId w:val="9"/>
  </w:num>
  <w:num w:numId="15">
    <w:abstractNumId w:val="14"/>
  </w:num>
  <w:num w:numId="16">
    <w:abstractNumId w:val="7"/>
    <w:lvlOverride w:ilvl="0">
      <w:startOverride w:val="1"/>
    </w:lvlOverride>
  </w:num>
  <w:num w:numId="17">
    <w:abstractNumId w:val="4"/>
  </w:num>
  <w:num w:numId="18">
    <w:abstractNumId w:val="3"/>
  </w:num>
  <w:num w:numId="19">
    <w:abstractNumId w:val="2"/>
  </w:num>
  <w:num w:numId="20">
    <w:abstractNumId w:val="1"/>
  </w:num>
  <w:num w:numId="21">
    <w:abstractNumId w:val="11"/>
  </w:num>
  <w:num w:numId="22">
    <w:abstractNumId w:val="11"/>
  </w:num>
  <w:num w:numId="23">
    <w:abstractNumId w:val="11"/>
  </w:num>
  <w:num w:numId="24">
    <w:abstractNumId w:val="11"/>
  </w:num>
  <w:num w:numId="25">
    <w:abstractNumId w:val="6"/>
  </w:num>
  <w:num w:numId="2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2"/>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FE2"/>
    <w:rsid w:val="000420D8"/>
    <w:rsid w:val="0004410E"/>
    <w:rsid w:val="000448A8"/>
    <w:rsid w:val="00070873"/>
    <w:rsid w:val="000D7400"/>
    <w:rsid w:val="00134673"/>
    <w:rsid w:val="00182FE2"/>
    <w:rsid w:val="00184986"/>
    <w:rsid w:val="001D3B7C"/>
    <w:rsid w:val="001D7306"/>
    <w:rsid w:val="001E7399"/>
    <w:rsid w:val="001F045B"/>
    <w:rsid w:val="001F2E21"/>
    <w:rsid w:val="00207EE6"/>
    <w:rsid w:val="002D4569"/>
    <w:rsid w:val="0032752D"/>
    <w:rsid w:val="00351DF6"/>
    <w:rsid w:val="00370529"/>
    <w:rsid w:val="00395D68"/>
    <w:rsid w:val="003A4769"/>
    <w:rsid w:val="003C25A1"/>
    <w:rsid w:val="003C44EB"/>
    <w:rsid w:val="003F23D2"/>
    <w:rsid w:val="004220F6"/>
    <w:rsid w:val="00422E65"/>
    <w:rsid w:val="0044047B"/>
    <w:rsid w:val="00460028"/>
    <w:rsid w:val="004668B4"/>
    <w:rsid w:val="004C2F5C"/>
    <w:rsid w:val="004F72F9"/>
    <w:rsid w:val="005207B2"/>
    <w:rsid w:val="00582569"/>
    <w:rsid w:val="005A1506"/>
    <w:rsid w:val="005A79A1"/>
    <w:rsid w:val="006052C5"/>
    <w:rsid w:val="00675FFD"/>
    <w:rsid w:val="00681BC4"/>
    <w:rsid w:val="00691B22"/>
    <w:rsid w:val="006D1C64"/>
    <w:rsid w:val="0071482C"/>
    <w:rsid w:val="0072093C"/>
    <w:rsid w:val="00721DBE"/>
    <w:rsid w:val="007578C8"/>
    <w:rsid w:val="00767FC6"/>
    <w:rsid w:val="00796BF5"/>
    <w:rsid w:val="007A25FA"/>
    <w:rsid w:val="007D251F"/>
    <w:rsid w:val="007E43BC"/>
    <w:rsid w:val="00800D78"/>
    <w:rsid w:val="008136BC"/>
    <w:rsid w:val="00821CE7"/>
    <w:rsid w:val="00857962"/>
    <w:rsid w:val="008753DD"/>
    <w:rsid w:val="008931CC"/>
    <w:rsid w:val="008D02D6"/>
    <w:rsid w:val="00921872"/>
    <w:rsid w:val="009504E2"/>
    <w:rsid w:val="00956293"/>
    <w:rsid w:val="00985597"/>
    <w:rsid w:val="009928CF"/>
    <w:rsid w:val="009B30D7"/>
    <w:rsid w:val="009C22FA"/>
    <w:rsid w:val="009C3998"/>
    <w:rsid w:val="009D7A94"/>
    <w:rsid w:val="009E1230"/>
    <w:rsid w:val="00A13CBA"/>
    <w:rsid w:val="00A27A7A"/>
    <w:rsid w:val="00A6234F"/>
    <w:rsid w:val="00A750CA"/>
    <w:rsid w:val="00A83D5A"/>
    <w:rsid w:val="00AA2A80"/>
    <w:rsid w:val="00AA6C1A"/>
    <w:rsid w:val="00AB2FA0"/>
    <w:rsid w:val="00AB5265"/>
    <w:rsid w:val="00AB5CAB"/>
    <w:rsid w:val="00AC2C6D"/>
    <w:rsid w:val="00AC4EAC"/>
    <w:rsid w:val="00AE3102"/>
    <w:rsid w:val="00AE5700"/>
    <w:rsid w:val="00AF615B"/>
    <w:rsid w:val="00B04E05"/>
    <w:rsid w:val="00B36C94"/>
    <w:rsid w:val="00B43C65"/>
    <w:rsid w:val="00B67FA6"/>
    <w:rsid w:val="00B70C4C"/>
    <w:rsid w:val="00B91264"/>
    <w:rsid w:val="00C23159"/>
    <w:rsid w:val="00C2489B"/>
    <w:rsid w:val="00C528B9"/>
    <w:rsid w:val="00C531DA"/>
    <w:rsid w:val="00C87248"/>
    <w:rsid w:val="00C8750E"/>
    <w:rsid w:val="00C97FD2"/>
    <w:rsid w:val="00CB4864"/>
    <w:rsid w:val="00CD7575"/>
    <w:rsid w:val="00D05833"/>
    <w:rsid w:val="00D128D4"/>
    <w:rsid w:val="00D30727"/>
    <w:rsid w:val="00D52150"/>
    <w:rsid w:val="00D847AD"/>
    <w:rsid w:val="00DB585F"/>
    <w:rsid w:val="00DC2301"/>
    <w:rsid w:val="00DF19D5"/>
    <w:rsid w:val="00DF6EB4"/>
    <w:rsid w:val="00E0483F"/>
    <w:rsid w:val="00E1534B"/>
    <w:rsid w:val="00E22226"/>
    <w:rsid w:val="00E50B08"/>
    <w:rsid w:val="00E711D8"/>
    <w:rsid w:val="00E803D1"/>
    <w:rsid w:val="00EE340C"/>
    <w:rsid w:val="00EE3BAA"/>
    <w:rsid w:val="00F13C90"/>
    <w:rsid w:val="00F53DB6"/>
    <w:rsid w:val="00FC3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EB4"/>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customStyle="1" w:styleId="AppendixHeading1">
    <w:name w:val="Appendix Heading 1"/>
    <w:basedOn w:val="Normal"/>
    <w:next w:val="BodyText"/>
    <w:rsid w:val="008753DD"/>
    <w:pPr>
      <w:numPr>
        <w:numId w:val="24"/>
      </w:numPr>
      <w:spacing w:before="120" w:after="120"/>
    </w:pPr>
    <w:rPr>
      <w:rFonts w:eastAsiaTheme="minorHAnsi" w:cs="Arial"/>
      <w:b/>
      <w:caps/>
      <w:sz w:val="24"/>
      <w:szCs w:val="22"/>
      <w:lang w:eastAsia="en-GB"/>
    </w:rPr>
  </w:style>
  <w:style w:type="numbering" w:styleId="ArticleSection">
    <w:name w:val="Outline List 3"/>
    <w:basedOn w:val="NoList"/>
    <w:rsid w:val="00DF6EB4"/>
    <w:pPr>
      <w:numPr>
        <w:numId w:val="4"/>
      </w:numPr>
    </w:pPr>
  </w:style>
  <w:style w:type="paragraph" w:customStyle="1" w:styleId="AppendixHeading2">
    <w:name w:val="Appendix Heading 2"/>
    <w:basedOn w:val="Normal"/>
    <w:next w:val="BodyText"/>
    <w:qFormat/>
    <w:rsid w:val="008753DD"/>
    <w:pPr>
      <w:numPr>
        <w:ilvl w:val="1"/>
        <w:numId w:val="24"/>
      </w:numPr>
      <w:spacing w:before="120" w:after="120"/>
    </w:pPr>
    <w:rPr>
      <w:rFonts w:eastAsiaTheme="minorHAnsi" w:cs="Arial"/>
      <w:b/>
      <w:szCs w:val="22"/>
      <w:lang w:eastAsia="en-GB"/>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8753DD"/>
    <w:pPr>
      <w:spacing w:after="120"/>
      <w:ind w:left="993"/>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8753DD"/>
    <w:pPr>
      <w:suppressAutoHyphens/>
      <w:spacing w:after="120"/>
      <w:ind w:left="993"/>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8753DD"/>
    <w:pPr>
      <w:numPr>
        <w:ilvl w:val="1"/>
        <w:numId w:val="10"/>
      </w:numPr>
      <w:spacing w:after="120"/>
      <w:ind w:left="1134" w:hanging="567"/>
      <w:jc w:val="both"/>
    </w:pPr>
    <w:rPr>
      <w:szCs w:val="20"/>
      <w:lang w:eastAsia="en-GB"/>
    </w:rPr>
  </w:style>
  <w:style w:type="paragraph" w:customStyle="1" w:styleId="List1indent2">
    <w:name w:val="List 1 indent 2"/>
    <w:basedOn w:val="Normal"/>
    <w:rsid w:val="008753DD"/>
    <w:pPr>
      <w:numPr>
        <w:ilvl w:val="2"/>
        <w:numId w:val="11"/>
      </w:numPr>
      <w:spacing w:after="120"/>
      <w:ind w:left="1701" w:hanging="567"/>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AppendixHeading1"/>
    <w:qFormat/>
    <w:rsid w:val="00DC2301"/>
    <w:pPr>
      <w:numPr>
        <w:numId w:val="26"/>
      </w:numPr>
      <w:tabs>
        <w:tab w:val="left" w:pos="1985"/>
      </w:tabs>
      <w:spacing w:before="120" w:after="240"/>
    </w:pPr>
    <w:rPr>
      <w:b/>
      <w:sz w:val="24"/>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3">
    <w:name w:val="Appendix Heading 3"/>
    <w:basedOn w:val="Normal"/>
    <w:next w:val="Normal"/>
    <w:rsid w:val="008753DD"/>
    <w:pPr>
      <w:numPr>
        <w:ilvl w:val="2"/>
        <w:numId w:val="24"/>
      </w:numPr>
      <w:spacing w:before="120" w:after="120"/>
    </w:pPr>
    <w:rPr>
      <w:rFonts w:eastAsiaTheme="minorHAnsi" w:cs="Arial"/>
      <w:szCs w:val="22"/>
      <w:lang w:eastAsia="en-GB"/>
    </w:rPr>
  </w:style>
  <w:style w:type="paragraph" w:customStyle="1" w:styleId="AppendixHeading4">
    <w:name w:val="Appendix Heading 4"/>
    <w:basedOn w:val="Normal"/>
    <w:next w:val="BodyText"/>
    <w:rsid w:val="008753DD"/>
    <w:pPr>
      <w:numPr>
        <w:ilvl w:val="3"/>
        <w:numId w:val="24"/>
      </w:numPr>
      <w:spacing w:before="120" w:after="120"/>
    </w:pPr>
    <w:rPr>
      <w:rFonts w:eastAsiaTheme="minorHAnsi" w:cs="Arial"/>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EB4"/>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customStyle="1" w:styleId="AppendixHeading1">
    <w:name w:val="Appendix Heading 1"/>
    <w:basedOn w:val="Normal"/>
    <w:next w:val="BodyText"/>
    <w:rsid w:val="008753DD"/>
    <w:pPr>
      <w:numPr>
        <w:numId w:val="24"/>
      </w:numPr>
      <w:spacing w:before="120" w:after="120"/>
    </w:pPr>
    <w:rPr>
      <w:rFonts w:eastAsiaTheme="minorHAnsi" w:cs="Arial"/>
      <w:b/>
      <w:caps/>
      <w:sz w:val="24"/>
      <w:szCs w:val="22"/>
      <w:lang w:eastAsia="en-GB"/>
    </w:rPr>
  </w:style>
  <w:style w:type="numbering" w:styleId="ArticleSection">
    <w:name w:val="Outline List 3"/>
    <w:basedOn w:val="NoList"/>
    <w:rsid w:val="00DF6EB4"/>
    <w:pPr>
      <w:numPr>
        <w:numId w:val="4"/>
      </w:numPr>
    </w:pPr>
  </w:style>
  <w:style w:type="paragraph" w:customStyle="1" w:styleId="AppendixHeading2">
    <w:name w:val="Appendix Heading 2"/>
    <w:basedOn w:val="Normal"/>
    <w:next w:val="BodyText"/>
    <w:qFormat/>
    <w:rsid w:val="008753DD"/>
    <w:pPr>
      <w:numPr>
        <w:ilvl w:val="1"/>
        <w:numId w:val="24"/>
      </w:numPr>
      <w:spacing w:before="120" w:after="120"/>
    </w:pPr>
    <w:rPr>
      <w:rFonts w:eastAsiaTheme="minorHAnsi" w:cs="Arial"/>
      <w:b/>
      <w:szCs w:val="22"/>
      <w:lang w:eastAsia="en-GB"/>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8753DD"/>
    <w:pPr>
      <w:spacing w:after="120"/>
      <w:ind w:left="993"/>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8753DD"/>
    <w:pPr>
      <w:suppressAutoHyphens/>
      <w:spacing w:after="120"/>
      <w:ind w:left="993"/>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8753DD"/>
    <w:pPr>
      <w:numPr>
        <w:ilvl w:val="1"/>
        <w:numId w:val="10"/>
      </w:numPr>
      <w:spacing w:after="120"/>
      <w:ind w:left="1134" w:hanging="567"/>
      <w:jc w:val="both"/>
    </w:pPr>
    <w:rPr>
      <w:szCs w:val="20"/>
      <w:lang w:eastAsia="en-GB"/>
    </w:rPr>
  </w:style>
  <w:style w:type="paragraph" w:customStyle="1" w:styleId="List1indent2">
    <w:name w:val="List 1 indent 2"/>
    <w:basedOn w:val="Normal"/>
    <w:rsid w:val="008753DD"/>
    <w:pPr>
      <w:numPr>
        <w:ilvl w:val="2"/>
        <w:numId w:val="11"/>
      </w:numPr>
      <w:spacing w:after="120"/>
      <w:ind w:left="1701" w:hanging="567"/>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AppendixHeading1"/>
    <w:qFormat/>
    <w:rsid w:val="00DC2301"/>
    <w:pPr>
      <w:numPr>
        <w:numId w:val="26"/>
      </w:numPr>
      <w:tabs>
        <w:tab w:val="left" w:pos="1985"/>
      </w:tabs>
      <w:spacing w:before="120" w:after="240"/>
    </w:pPr>
    <w:rPr>
      <w:b/>
      <w:sz w:val="24"/>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3">
    <w:name w:val="Appendix Heading 3"/>
    <w:basedOn w:val="Normal"/>
    <w:next w:val="Normal"/>
    <w:rsid w:val="008753DD"/>
    <w:pPr>
      <w:numPr>
        <w:ilvl w:val="2"/>
        <w:numId w:val="24"/>
      </w:numPr>
      <w:spacing w:before="120" w:after="120"/>
    </w:pPr>
    <w:rPr>
      <w:rFonts w:eastAsiaTheme="minorHAnsi" w:cs="Arial"/>
      <w:szCs w:val="22"/>
      <w:lang w:eastAsia="en-GB"/>
    </w:rPr>
  </w:style>
  <w:style w:type="paragraph" w:customStyle="1" w:styleId="AppendixHeading4">
    <w:name w:val="Appendix Heading 4"/>
    <w:basedOn w:val="Normal"/>
    <w:next w:val="BodyText"/>
    <w:rsid w:val="008753DD"/>
    <w:pPr>
      <w:numPr>
        <w:ilvl w:val="3"/>
        <w:numId w:val="24"/>
      </w:numPr>
      <w:spacing w:before="120" w:after="120"/>
    </w:pPr>
    <w:rPr>
      <w:rFonts w:eastAsiaTheme="minorHAnsi"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ala-aism@wanadoo.fr"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mailto:iala-aism@wanadoo.f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AppData\Roaming\Microsoft\Templates\Recommendation%20Template_June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F6F77-8E3F-43BB-9748-A866EDAD2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Template_June2010.dotx</Template>
  <TotalTime>28</TotalTime>
  <Pages>7</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2</cp:revision>
  <cp:lastPrinted>2008-12-16T08:04:00Z</cp:lastPrinted>
  <dcterms:created xsi:type="dcterms:W3CDTF">2011-09-22T07:05:00Z</dcterms:created>
  <dcterms:modified xsi:type="dcterms:W3CDTF">2011-09-22T16:07:00Z</dcterms:modified>
</cp:coreProperties>
</file>